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D76" w:rsidRPr="00270894" w:rsidRDefault="00E5090C" w:rsidP="00DF6D76">
      <w:pPr>
        <w:jc w:val="center"/>
        <w:rPr>
          <w:rStyle w:val="Enfasigrassetto"/>
          <w:rFonts w:cs="Arial"/>
          <w:sz w:val="36"/>
          <w:szCs w:val="36"/>
        </w:rPr>
      </w:pPr>
      <w:bookmarkStart w:id="0" w:name="_GoBack"/>
      <w:bookmarkEnd w:id="0"/>
      <w:r>
        <w:rPr>
          <w:rStyle w:val="Enfasigrassetto"/>
          <w:rFonts w:cs="Arial"/>
          <w:sz w:val="36"/>
          <w:szCs w:val="36"/>
        </w:rPr>
        <w:t xml:space="preserve">Vanguard </w:t>
      </w:r>
      <w:r w:rsidR="00DF6D76" w:rsidRPr="00270894">
        <w:rPr>
          <w:rStyle w:val="Enfasigrassetto"/>
          <w:rFonts w:cs="Arial"/>
          <w:sz w:val="36"/>
          <w:szCs w:val="36"/>
        </w:rPr>
        <w:t>Initiative - New Growth through Smart Specialization</w:t>
      </w:r>
    </w:p>
    <w:p w:rsidR="00DF6D76" w:rsidRPr="00270894" w:rsidRDefault="00DF6D76" w:rsidP="00DF6D76">
      <w:pPr>
        <w:jc w:val="center"/>
        <w:rPr>
          <w:rStyle w:val="Enfasigrassetto"/>
          <w:rFonts w:cs="Arial"/>
          <w:sz w:val="36"/>
          <w:szCs w:val="36"/>
        </w:rPr>
      </w:pPr>
      <w:r w:rsidRPr="00270894">
        <w:rPr>
          <w:rStyle w:val="Enfasigrassetto"/>
          <w:rFonts w:cs="Arial"/>
          <w:sz w:val="36"/>
          <w:szCs w:val="36"/>
        </w:rPr>
        <w:t>High Performance Production with 3D Printing</w:t>
      </w:r>
    </w:p>
    <w:p w:rsidR="00DF6D76" w:rsidRDefault="00DF6D76" w:rsidP="00DF6D76">
      <w:pPr>
        <w:jc w:val="center"/>
        <w:rPr>
          <w:rStyle w:val="Enfasigrassetto"/>
          <w:rFonts w:cs="Arial"/>
          <w:b w:val="0"/>
        </w:rPr>
      </w:pPr>
    </w:p>
    <w:p w:rsidR="00DF6D76" w:rsidRDefault="00DF6D76" w:rsidP="00DF6D76">
      <w:pPr>
        <w:jc w:val="center"/>
        <w:rPr>
          <w:rStyle w:val="Enfasigrassetto"/>
          <w:rFonts w:cs="Arial"/>
          <w:b w:val="0"/>
          <w:i/>
          <w:sz w:val="32"/>
          <w:szCs w:val="32"/>
        </w:rPr>
      </w:pPr>
      <w:r w:rsidRPr="00270894">
        <w:rPr>
          <w:rStyle w:val="Enfasigrassetto"/>
          <w:rFonts w:cs="Arial"/>
          <w:b w:val="0"/>
          <w:i/>
          <w:sz w:val="32"/>
          <w:szCs w:val="32"/>
        </w:rPr>
        <w:t>Mapping questionnaire</w:t>
      </w:r>
    </w:p>
    <w:p w:rsidR="00E50B24" w:rsidRPr="00E50B24" w:rsidRDefault="00E50B24" w:rsidP="00DF6D76">
      <w:pPr>
        <w:jc w:val="center"/>
        <w:rPr>
          <w:rStyle w:val="Enfasigrassetto"/>
          <w:rFonts w:cs="Arial"/>
          <w:i/>
          <w:sz w:val="32"/>
          <w:szCs w:val="32"/>
          <w:lang w:val="it-IT"/>
        </w:rPr>
      </w:pPr>
      <w:r w:rsidRPr="00E50B24">
        <w:rPr>
          <w:rStyle w:val="Enfasigrassetto"/>
          <w:rFonts w:cs="Arial"/>
          <w:i/>
          <w:sz w:val="32"/>
          <w:szCs w:val="32"/>
          <w:lang w:val="it-IT"/>
        </w:rPr>
        <w:t>Da inviare compilato a:</w:t>
      </w:r>
    </w:p>
    <w:p w:rsidR="00E50B24" w:rsidRPr="00E50B24" w:rsidRDefault="00E50B24" w:rsidP="00DF6D76">
      <w:pPr>
        <w:jc w:val="center"/>
        <w:rPr>
          <w:rStyle w:val="Enfasigrassetto"/>
          <w:rFonts w:cs="Arial"/>
          <w:i/>
          <w:sz w:val="32"/>
          <w:szCs w:val="32"/>
          <w:lang w:val="it-IT"/>
        </w:rPr>
      </w:pPr>
      <w:r w:rsidRPr="00E50B24">
        <w:rPr>
          <w:rStyle w:val="Enfasigrassetto"/>
          <w:rFonts w:cs="Arial"/>
          <w:i/>
          <w:sz w:val="32"/>
          <w:szCs w:val="32"/>
          <w:lang w:val="it-IT"/>
        </w:rPr>
        <w:t>info@aita3d.it</w:t>
      </w:r>
    </w:p>
    <w:p w:rsidR="00DF6D76" w:rsidRPr="00E50B24" w:rsidRDefault="00DF6D76" w:rsidP="00DF6D76">
      <w:pPr>
        <w:jc w:val="center"/>
        <w:rPr>
          <w:rStyle w:val="Enfasigrassetto"/>
          <w:rFonts w:cs="Arial"/>
          <w:b w:val="0"/>
          <w:lang w:val="it-IT"/>
        </w:rPr>
      </w:pPr>
    </w:p>
    <w:p w:rsidR="00DF6D76" w:rsidRPr="00270894" w:rsidRDefault="00DF6D76" w:rsidP="00DF6D76">
      <w:pPr>
        <w:jc w:val="center"/>
        <w:rPr>
          <w:rStyle w:val="Enfasigrassetto"/>
          <w:rFonts w:cs="Arial"/>
          <w:b w:val="0"/>
          <w:sz w:val="28"/>
          <w:szCs w:val="28"/>
        </w:rPr>
      </w:pPr>
      <w:r w:rsidRPr="00270894">
        <w:rPr>
          <w:rStyle w:val="Enfasigrassetto"/>
          <w:rFonts w:cs="Arial"/>
          <w:b w:val="0"/>
          <w:sz w:val="28"/>
          <w:szCs w:val="28"/>
        </w:rPr>
        <w:t>Section 1 – Actors profile</w:t>
      </w:r>
    </w:p>
    <w:p w:rsidR="00270894" w:rsidRDefault="00270894" w:rsidP="00DF6D76">
      <w:pPr>
        <w:jc w:val="center"/>
        <w:rPr>
          <w:rStyle w:val="Enfasigrassetto"/>
          <w:rFonts w:cs="Arial"/>
          <w:b w:val="0"/>
          <w:sz w:val="20"/>
          <w:szCs w:val="20"/>
        </w:rPr>
      </w:pPr>
    </w:p>
    <w:p w:rsidR="00DF6D76" w:rsidRPr="00270894" w:rsidRDefault="00DF6D76" w:rsidP="00DF6D76">
      <w:pPr>
        <w:jc w:val="center"/>
        <w:rPr>
          <w:rStyle w:val="Enfasigrassetto"/>
          <w:rFonts w:cs="Arial"/>
          <w:b w:val="0"/>
          <w:sz w:val="20"/>
          <w:szCs w:val="20"/>
        </w:rPr>
      </w:pPr>
      <w:r w:rsidRPr="00270894">
        <w:rPr>
          <w:rStyle w:val="Enfasigrassetto"/>
          <w:rFonts w:cs="Arial"/>
          <w:b w:val="0"/>
          <w:sz w:val="20"/>
          <w:szCs w:val="20"/>
        </w:rPr>
        <w:t>Please mark with an “X” the field which best fits your company/</w:t>
      </w:r>
      <w:r w:rsidR="00270894">
        <w:rPr>
          <w:rStyle w:val="Enfasigrassetto"/>
          <w:rFonts w:cs="Arial"/>
          <w:b w:val="0"/>
          <w:sz w:val="20"/>
          <w:szCs w:val="20"/>
        </w:rPr>
        <w:t>entity</w:t>
      </w:r>
    </w:p>
    <w:p w:rsidR="00DF6D76" w:rsidRDefault="00DF6D76" w:rsidP="00DF6D76">
      <w:pPr>
        <w:jc w:val="center"/>
        <w:rPr>
          <w:rStyle w:val="Enfasigrassetto"/>
          <w:rFonts w:cs="Arial"/>
          <w:b w:val="0"/>
        </w:rPr>
      </w:pPr>
    </w:p>
    <w:tbl>
      <w:tblPr>
        <w:tblStyle w:val="Grigliatabella"/>
        <w:tblW w:w="0" w:type="auto"/>
        <w:jc w:val="center"/>
        <w:tblInd w:w="392" w:type="dxa"/>
        <w:tblLook w:val="04A0" w:firstRow="1" w:lastRow="0" w:firstColumn="1" w:lastColumn="0" w:noHBand="0" w:noVBand="1"/>
      </w:tblPr>
      <w:tblGrid>
        <w:gridCol w:w="6290"/>
        <w:gridCol w:w="742"/>
      </w:tblGrid>
      <w:tr w:rsidR="00DF6D76" w:rsidRPr="00DF6D76" w:rsidTr="002F5E92">
        <w:trPr>
          <w:jc w:val="center"/>
        </w:trPr>
        <w:tc>
          <w:tcPr>
            <w:tcW w:w="6290" w:type="dxa"/>
          </w:tcPr>
          <w:p w:rsidR="00DF6D76" w:rsidRPr="00DF6D76" w:rsidRDefault="00DF6D76" w:rsidP="00DF6D76">
            <w:pPr>
              <w:jc w:val="center"/>
              <w:rPr>
                <w:b/>
              </w:rPr>
            </w:pPr>
            <w:r w:rsidRPr="00DF6D76">
              <w:rPr>
                <w:b/>
              </w:rPr>
              <w:t>Service Bureaux</w:t>
            </w:r>
          </w:p>
          <w:p w:rsidR="00DF6D76" w:rsidRPr="00DF6D76" w:rsidRDefault="00DF6D76" w:rsidP="00DF6D76">
            <w:pPr>
              <w:jc w:val="center"/>
            </w:pPr>
            <w:r w:rsidRPr="00DF6D76">
              <w:t>(Companies offering 3DPrinting services)</w:t>
            </w:r>
          </w:p>
        </w:tc>
        <w:tc>
          <w:tcPr>
            <w:tcW w:w="742" w:type="dxa"/>
            <w:vAlign w:val="center"/>
          </w:tcPr>
          <w:p w:rsidR="00DF6D76" w:rsidRPr="002F5E92" w:rsidRDefault="00DF6D76" w:rsidP="002F5E92">
            <w:pPr>
              <w:jc w:val="center"/>
            </w:pPr>
          </w:p>
        </w:tc>
      </w:tr>
      <w:tr w:rsidR="00DF6D76" w:rsidRPr="00DF6D76" w:rsidTr="002F5E92">
        <w:trPr>
          <w:jc w:val="center"/>
        </w:trPr>
        <w:tc>
          <w:tcPr>
            <w:tcW w:w="6290" w:type="dxa"/>
          </w:tcPr>
          <w:p w:rsidR="00DF6D76" w:rsidRPr="00DF6D76" w:rsidRDefault="00DF6D76" w:rsidP="00DF6D76">
            <w:pPr>
              <w:jc w:val="center"/>
              <w:rPr>
                <w:b/>
              </w:rPr>
            </w:pPr>
            <w:r w:rsidRPr="00DF6D76">
              <w:rPr>
                <w:b/>
              </w:rPr>
              <w:t>Original Equipment Manufacturers</w:t>
            </w:r>
          </w:p>
          <w:p w:rsidR="00DF6D76" w:rsidRPr="00DF6D76" w:rsidRDefault="00DF6D76" w:rsidP="00DF6D76">
            <w:pPr>
              <w:jc w:val="center"/>
            </w:pPr>
            <w:r w:rsidRPr="00DF6D76">
              <w:t>(companies designing, developing, building and selling Additive Manufacturing / 3D Printing Machines)</w:t>
            </w:r>
          </w:p>
        </w:tc>
        <w:tc>
          <w:tcPr>
            <w:tcW w:w="742" w:type="dxa"/>
            <w:vAlign w:val="center"/>
          </w:tcPr>
          <w:p w:rsidR="00DF6D76" w:rsidRPr="002F5E92" w:rsidRDefault="00DF6D76" w:rsidP="002F5E92">
            <w:pPr>
              <w:jc w:val="center"/>
            </w:pPr>
          </w:p>
        </w:tc>
      </w:tr>
      <w:tr w:rsidR="00DF6D76" w:rsidRPr="00DF6D76" w:rsidTr="002F5E92">
        <w:trPr>
          <w:jc w:val="center"/>
        </w:trPr>
        <w:tc>
          <w:tcPr>
            <w:tcW w:w="6290" w:type="dxa"/>
          </w:tcPr>
          <w:p w:rsidR="00DF6D76" w:rsidRPr="00DF6D76" w:rsidRDefault="00DF6D76" w:rsidP="00DF6D76">
            <w:pPr>
              <w:jc w:val="center"/>
              <w:rPr>
                <w:b/>
              </w:rPr>
            </w:pPr>
            <w:r w:rsidRPr="00DF6D76">
              <w:rPr>
                <w:b/>
              </w:rPr>
              <w:t>3D Printing Materials Manufacturers</w:t>
            </w:r>
          </w:p>
          <w:p w:rsidR="00DF6D76" w:rsidRPr="00DF6D76" w:rsidRDefault="00DF6D76" w:rsidP="00DF6D76">
            <w:pPr>
              <w:jc w:val="center"/>
            </w:pPr>
            <w:r w:rsidRPr="00DF6D76">
              <w:t>(companies manufacturing materials to be processed by 3D Printing Technologies)</w:t>
            </w:r>
          </w:p>
        </w:tc>
        <w:tc>
          <w:tcPr>
            <w:tcW w:w="742" w:type="dxa"/>
            <w:vAlign w:val="center"/>
          </w:tcPr>
          <w:p w:rsidR="00DF6D76" w:rsidRPr="002F5E92" w:rsidRDefault="00DF6D76" w:rsidP="002F5E92">
            <w:pPr>
              <w:jc w:val="center"/>
            </w:pPr>
          </w:p>
        </w:tc>
      </w:tr>
      <w:tr w:rsidR="00DF6D76" w:rsidRPr="00DF6D76" w:rsidTr="002F5E92">
        <w:trPr>
          <w:jc w:val="center"/>
        </w:trPr>
        <w:tc>
          <w:tcPr>
            <w:tcW w:w="6290" w:type="dxa"/>
          </w:tcPr>
          <w:p w:rsidR="00DF6D76" w:rsidRPr="00DF6D76" w:rsidRDefault="00DF6D76" w:rsidP="00DF6D76">
            <w:pPr>
              <w:jc w:val="center"/>
              <w:rPr>
                <w:b/>
              </w:rPr>
            </w:pPr>
            <w:r w:rsidRPr="00DF6D76">
              <w:rPr>
                <w:b/>
              </w:rPr>
              <w:t>3D Printing Software Developers</w:t>
            </w:r>
          </w:p>
          <w:p w:rsidR="00DF6D76" w:rsidRPr="00DF6D76" w:rsidRDefault="00DF6D76" w:rsidP="00DF6D76">
            <w:pPr>
              <w:jc w:val="center"/>
            </w:pPr>
            <w:r w:rsidRPr="00DF6D76">
              <w:t>(companies designing and developing software related to 3D Printing applications)</w:t>
            </w:r>
          </w:p>
        </w:tc>
        <w:tc>
          <w:tcPr>
            <w:tcW w:w="742" w:type="dxa"/>
            <w:vAlign w:val="center"/>
          </w:tcPr>
          <w:p w:rsidR="00DF6D76" w:rsidRPr="002F5E92" w:rsidRDefault="00DF6D76" w:rsidP="002F5E92">
            <w:pPr>
              <w:jc w:val="center"/>
            </w:pPr>
          </w:p>
        </w:tc>
      </w:tr>
      <w:tr w:rsidR="00DF6D76" w:rsidRPr="00DF6D76" w:rsidTr="002F5E92">
        <w:trPr>
          <w:jc w:val="center"/>
        </w:trPr>
        <w:tc>
          <w:tcPr>
            <w:tcW w:w="6290" w:type="dxa"/>
          </w:tcPr>
          <w:p w:rsidR="00DF6D76" w:rsidRPr="00DF6D76" w:rsidRDefault="00DF6D76" w:rsidP="00DF6D76">
            <w:pPr>
              <w:jc w:val="center"/>
              <w:rPr>
                <w:b/>
              </w:rPr>
            </w:pPr>
            <w:r w:rsidRPr="00DF6D76">
              <w:rPr>
                <w:b/>
              </w:rPr>
              <w:t>Business Model Based on 3DPrinting</w:t>
            </w:r>
          </w:p>
          <w:p w:rsidR="00DF6D76" w:rsidRPr="00DF6D76" w:rsidRDefault="00DF6D76" w:rsidP="00DF6D76">
            <w:pPr>
              <w:jc w:val="center"/>
            </w:pPr>
            <w:r w:rsidRPr="00DF6D76">
              <w:t>(companies designing and manufacturing all their products by means of 3D Printing)</w:t>
            </w:r>
          </w:p>
        </w:tc>
        <w:tc>
          <w:tcPr>
            <w:tcW w:w="742" w:type="dxa"/>
            <w:vAlign w:val="center"/>
          </w:tcPr>
          <w:p w:rsidR="00DF6D76" w:rsidRPr="002F5E92" w:rsidRDefault="00DF6D76" w:rsidP="002F5E92">
            <w:pPr>
              <w:jc w:val="center"/>
            </w:pPr>
          </w:p>
        </w:tc>
      </w:tr>
      <w:tr w:rsidR="00DF6D76" w:rsidRPr="00DF6D76" w:rsidTr="002F5E92">
        <w:trPr>
          <w:jc w:val="center"/>
        </w:trPr>
        <w:tc>
          <w:tcPr>
            <w:tcW w:w="6290" w:type="dxa"/>
          </w:tcPr>
          <w:p w:rsidR="00DF6D76" w:rsidRPr="00DF6D76" w:rsidRDefault="00DF6D76" w:rsidP="00DF6D76">
            <w:pPr>
              <w:jc w:val="center"/>
              <w:rPr>
                <w:b/>
              </w:rPr>
            </w:pPr>
            <w:r w:rsidRPr="00DF6D76">
              <w:rPr>
                <w:b/>
              </w:rPr>
              <w:t>Production companies</w:t>
            </w:r>
          </w:p>
          <w:p w:rsidR="00DF6D76" w:rsidRPr="00DF6D76" w:rsidRDefault="00DF6D76" w:rsidP="00DF6D76">
            <w:pPr>
              <w:jc w:val="center"/>
            </w:pPr>
            <w:r w:rsidRPr="00DF6D76">
              <w:t>(companies implementing 3DPrinting in the manufacturing of some of their products)</w:t>
            </w:r>
          </w:p>
        </w:tc>
        <w:tc>
          <w:tcPr>
            <w:tcW w:w="742" w:type="dxa"/>
            <w:vAlign w:val="center"/>
          </w:tcPr>
          <w:p w:rsidR="00DF6D76" w:rsidRPr="002F5E92" w:rsidRDefault="00DF6D76" w:rsidP="002F5E92">
            <w:pPr>
              <w:jc w:val="center"/>
            </w:pPr>
          </w:p>
        </w:tc>
      </w:tr>
      <w:tr w:rsidR="00DF6D76" w:rsidRPr="00DF6D76" w:rsidTr="002F5E92">
        <w:trPr>
          <w:jc w:val="center"/>
        </w:trPr>
        <w:tc>
          <w:tcPr>
            <w:tcW w:w="6290" w:type="dxa"/>
          </w:tcPr>
          <w:p w:rsidR="00DF6D76" w:rsidRPr="00DF6D76" w:rsidRDefault="00DF6D76" w:rsidP="00DF6D76">
            <w:pPr>
              <w:jc w:val="center"/>
              <w:rPr>
                <w:b/>
              </w:rPr>
            </w:pPr>
            <w:r w:rsidRPr="00DF6D76">
              <w:rPr>
                <w:b/>
              </w:rPr>
              <w:t>AM / 3D Printing R+D Centers</w:t>
            </w:r>
          </w:p>
          <w:p w:rsidR="00DF6D76" w:rsidRPr="00DF6D76" w:rsidRDefault="00DF6D76" w:rsidP="00DF6D76">
            <w:pPr>
              <w:jc w:val="center"/>
            </w:pPr>
            <w:r w:rsidRPr="00DF6D76">
              <w:t>(Organizations doing AM / 3DPrinting research and development)</w:t>
            </w:r>
          </w:p>
        </w:tc>
        <w:tc>
          <w:tcPr>
            <w:tcW w:w="742" w:type="dxa"/>
            <w:vAlign w:val="center"/>
          </w:tcPr>
          <w:p w:rsidR="00DF6D76" w:rsidRPr="002F5E92" w:rsidRDefault="00DF6D76" w:rsidP="002F5E92">
            <w:pPr>
              <w:jc w:val="center"/>
            </w:pPr>
          </w:p>
        </w:tc>
      </w:tr>
      <w:tr w:rsidR="00DF6D76" w:rsidRPr="00DF6D76" w:rsidTr="002F5E92">
        <w:trPr>
          <w:jc w:val="center"/>
        </w:trPr>
        <w:tc>
          <w:tcPr>
            <w:tcW w:w="6290" w:type="dxa"/>
          </w:tcPr>
          <w:p w:rsidR="00DF6D76" w:rsidRPr="00DF6D76" w:rsidRDefault="00DF6D76" w:rsidP="00DF6D76">
            <w:pPr>
              <w:jc w:val="center"/>
              <w:rPr>
                <w:b/>
              </w:rPr>
            </w:pPr>
            <w:r w:rsidRPr="00DF6D76">
              <w:rPr>
                <w:b/>
              </w:rPr>
              <w:t>Training  &amp; Technology Transfer Organizations</w:t>
            </w:r>
          </w:p>
          <w:p w:rsidR="00DF6D76" w:rsidRPr="00DF6D76" w:rsidRDefault="00DF6D76" w:rsidP="00DF6D76">
            <w:pPr>
              <w:jc w:val="center"/>
              <w:rPr>
                <w:b/>
              </w:rPr>
            </w:pPr>
            <w:r w:rsidRPr="00DF6D76">
              <w:rPr>
                <w:b/>
              </w:rPr>
              <w:t>Entities doing training, technology transfer and consultancy in AM / 3D Printing.</w:t>
            </w:r>
          </w:p>
        </w:tc>
        <w:tc>
          <w:tcPr>
            <w:tcW w:w="742" w:type="dxa"/>
            <w:vAlign w:val="center"/>
          </w:tcPr>
          <w:p w:rsidR="00DF6D76" w:rsidRPr="002F5E92" w:rsidRDefault="00DF6D76" w:rsidP="002F5E92">
            <w:pPr>
              <w:jc w:val="center"/>
            </w:pPr>
          </w:p>
        </w:tc>
      </w:tr>
      <w:tr w:rsidR="00DF6D76" w:rsidRPr="00DF6D76" w:rsidTr="002F5E92">
        <w:trPr>
          <w:jc w:val="center"/>
        </w:trPr>
        <w:tc>
          <w:tcPr>
            <w:tcW w:w="6290" w:type="dxa"/>
          </w:tcPr>
          <w:p w:rsidR="00DF6D76" w:rsidRPr="00DF6D76" w:rsidRDefault="00DF6D76" w:rsidP="00DF6D76">
            <w:pPr>
              <w:jc w:val="center"/>
              <w:rPr>
                <w:b/>
              </w:rPr>
            </w:pPr>
            <w:r w:rsidRPr="00DF6D76">
              <w:rPr>
                <w:b/>
              </w:rPr>
              <w:t>Additive Manufacturing &amp; 3D Printing Vendors</w:t>
            </w:r>
          </w:p>
          <w:p w:rsidR="00DF6D76" w:rsidRPr="00DF6D76" w:rsidRDefault="00DF6D76" w:rsidP="00DF6D76">
            <w:pPr>
              <w:jc w:val="center"/>
            </w:pPr>
            <w:r w:rsidRPr="00DF6D76">
              <w:t xml:space="preserve">(vendor representatives, selling, reparing and mantaining Additive </w:t>
            </w:r>
            <w:r w:rsidRPr="00DF6D76">
              <w:lastRenderedPageBreak/>
              <w:t>Manufacturing / 3D Printing Systems)</w:t>
            </w:r>
          </w:p>
        </w:tc>
        <w:tc>
          <w:tcPr>
            <w:tcW w:w="742" w:type="dxa"/>
            <w:vAlign w:val="center"/>
          </w:tcPr>
          <w:p w:rsidR="00DF6D76" w:rsidRPr="002F5E92" w:rsidRDefault="00DF6D76" w:rsidP="002F5E92">
            <w:pPr>
              <w:jc w:val="center"/>
            </w:pPr>
          </w:p>
        </w:tc>
      </w:tr>
      <w:tr w:rsidR="00DF6D76" w:rsidRPr="00DF6D76" w:rsidTr="002F5E92">
        <w:trPr>
          <w:jc w:val="center"/>
        </w:trPr>
        <w:tc>
          <w:tcPr>
            <w:tcW w:w="6290" w:type="dxa"/>
          </w:tcPr>
          <w:p w:rsidR="00DF6D76" w:rsidRPr="00DF6D76" w:rsidRDefault="00DF6D76" w:rsidP="00DF6D76">
            <w:pPr>
              <w:jc w:val="center"/>
              <w:rPr>
                <w:b/>
              </w:rPr>
            </w:pPr>
            <w:r w:rsidRPr="00DF6D76">
              <w:rPr>
                <w:b/>
              </w:rPr>
              <w:lastRenderedPageBreak/>
              <w:t>Fablabs &amp; other related entities</w:t>
            </w:r>
          </w:p>
          <w:p w:rsidR="00DF6D76" w:rsidRPr="00DF6D76" w:rsidRDefault="00DF6D76" w:rsidP="00DF6D76">
            <w:pPr>
              <w:jc w:val="center"/>
              <w:rPr>
                <w:b/>
              </w:rPr>
            </w:pPr>
            <w:r w:rsidRPr="00DF6D76">
              <w:rPr>
                <w:b/>
              </w:rPr>
              <w:t>doing social disemination and training on AM / 3DPrinting technologies</w:t>
            </w:r>
          </w:p>
        </w:tc>
        <w:tc>
          <w:tcPr>
            <w:tcW w:w="742" w:type="dxa"/>
            <w:vAlign w:val="center"/>
          </w:tcPr>
          <w:p w:rsidR="00DF6D76" w:rsidRPr="002F5E92" w:rsidRDefault="00DF6D76" w:rsidP="002F5E92">
            <w:pPr>
              <w:jc w:val="center"/>
            </w:pPr>
          </w:p>
        </w:tc>
      </w:tr>
      <w:tr w:rsidR="00DF6D76" w:rsidRPr="00DF6D76" w:rsidTr="002F5E92">
        <w:trPr>
          <w:jc w:val="center"/>
        </w:trPr>
        <w:tc>
          <w:tcPr>
            <w:tcW w:w="6290" w:type="dxa"/>
          </w:tcPr>
          <w:p w:rsidR="00DF6D76" w:rsidRPr="00DF6D76" w:rsidRDefault="00DF6D76" w:rsidP="00DF6D76">
            <w:pPr>
              <w:jc w:val="center"/>
              <w:rPr>
                <w:b/>
              </w:rPr>
            </w:pPr>
            <w:r w:rsidRPr="00DF6D76">
              <w:rPr>
                <w:b/>
              </w:rPr>
              <w:t>Additive manufacturing / 3D Printing Associations, Clusters and Regional Technology Platforms</w:t>
            </w:r>
          </w:p>
        </w:tc>
        <w:tc>
          <w:tcPr>
            <w:tcW w:w="742" w:type="dxa"/>
            <w:vAlign w:val="center"/>
          </w:tcPr>
          <w:p w:rsidR="00DF6D76" w:rsidRPr="00DF6D76" w:rsidRDefault="00DF6D76" w:rsidP="002F5E92">
            <w:pPr>
              <w:jc w:val="center"/>
              <w:rPr>
                <w:b/>
              </w:rPr>
            </w:pPr>
          </w:p>
        </w:tc>
      </w:tr>
      <w:tr w:rsidR="00DF6D76" w:rsidRPr="00DF6D76" w:rsidTr="002F5E92">
        <w:trPr>
          <w:jc w:val="center"/>
        </w:trPr>
        <w:tc>
          <w:tcPr>
            <w:tcW w:w="6290" w:type="dxa"/>
          </w:tcPr>
          <w:p w:rsidR="00DF6D76" w:rsidRPr="00DF6D76" w:rsidRDefault="00DF6D76" w:rsidP="00DF6D76">
            <w:pPr>
              <w:jc w:val="center"/>
              <w:rPr>
                <w:b/>
              </w:rPr>
            </w:pPr>
            <w:r w:rsidRPr="00DF6D76">
              <w:rPr>
                <w:b/>
              </w:rPr>
              <w:t>Most representative industries using AM / 3DP in their product development and manufacturing processes</w:t>
            </w:r>
          </w:p>
        </w:tc>
        <w:tc>
          <w:tcPr>
            <w:tcW w:w="742" w:type="dxa"/>
            <w:vAlign w:val="center"/>
          </w:tcPr>
          <w:p w:rsidR="00DF6D76" w:rsidRPr="00DF6D76" w:rsidRDefault="00DF6D76" w:rsidP="002F5E92">
            <w:pPr>
              <w:jc w:val="center"/>
              <w:rPr>
                <w:b/>
              </w:rPr>
            </w:pPr>
          </w:p>
        </w:tc>
      </w:tr>
    </w:tbl>
    <w:p w:rsidR="00DF6D76" w:rsidRDefault="00DF6D76" w:rsidP="00DF6D76">
      <w:pPr>
        <w:jc w:val="center"/>
        <w:rPr>
          <w:b/>
        </w:rPr>
      </w:pPr>
    </w:p>
    <w:p w:rsidR="00270894" w:rsidRDefault="00270894">
      <w:pPr>
        <w:spacing w:after="200" w:line="276" w:lineRule="auto"/>
        <w:rPr>
          <w:rStyle w:val="Enfasigrassetto"/>
          <w:rFonts w:cs="Arial"/>
          <w:b w:val="0"/>
          <w:sz w:val="28"/>
          <w:szCs w:val="28"/>
        </w:rPr>
      </w:pPr>
      <w:r>
        <w:rPr>
          <w:rStyle w:val="Enfasigrassetto"/>
          <w:rFonts w:cs="Arial"/>
          <w:b w:val="0"/>
          <w:sz w:val="28"/>
          <w:szCs w:val="28"/>
        </w:rPr>
        <w:br w:type="page"/>
      </w:r>
    </w:p>
    <w:p w:rsidR="00270894" w:rsidRPr="00270894" w:rsidRDefault="00270894" w:rsidP="00270894">
      <w:pPr>
        <w:jc w:val="center"/>
        <w:rPr>
          <w:rStyle w:val="Enfasigrassetto"/>
          <w:rFonts w:cs="Arial"/>
          <w:b w:val="0"/>
          <w:sz w:val="28"/>
          <w:szCs w:val="28"/>
        </w:rPr>
      </w:pPr>
      <w:r w:rsidRPr="00270894">
        <w:rPr>
          <w:rStyle w:val="Enfasigrassetto"/>
          <w:rFonts w:cs="Arial"/>
          <w:b w:val="0"/>
          <w:sz w:val="28"/>
          <w:szCs w:val="28"/>
        </w:rPr>
        <w:lastRenderedPageBreak/>
        <w:t xml:space="preserve">Section </w:t>
      </w:r>
      <w:r>
        <w:rPr>
          <w:rStyle w:val="Enfasigrassetto"/>
          <w:rFonts w:cs="Arial"/>
          <w:b w:val="0"/>
          <w:sz w:val="28"/>
          <w:szCs w:val="28"/>
        </w:rPr>
        <w:t>2</w:t>
      </w:r>
      <w:r w:rsidRPr="00270894">
        <w:rPr>
          <w:rStyle w:val="Enfasigrassetto"/>
          <w:rFonts w:cs="Arial"/>
          <w:b w:val="0"/>
          <w:sz w:val="28"/>
          <w:szCs w:val="28"/>
        </w:rPr>
        <w:t xml:space="preserve"> – </w:t>
      </w:r>
      <w:r>
        <w:rPr>
          <w:rStyle w:val="Enfasigrassetto"/>
          <w:rFonts w:cs="Arial"/>
          <w:b w:val="0"/>
          <w:sz w:val="28"/>
          <w:szCs w:val="28"/>
        </w:rPr>
        <w:t>Company/entity profile</w:t>
      </w:r>
    </w:p>
    <w:p w:rsidR="00270894" w:rsidRDefault="00270894" w:rsidP="00270894">
      <w:pPr>
        <w:jc w:val="center"/>
        <w:rPr>
          <w:rStyle w:val="Enfasigrassetto"/>
          <w:rFonts w:cs="Arial"/>
          <w:b w:val="0"/>
          <w:sz w:val="20"/>
          <w:szCs w:val="20"/>
        </w:rPr>
      </w:pPr>
    </w:p>
    <w:p w:rsidR="00270894" w:rsidRPr="00270894" w:rsidRDefault="00270894" w:rsidP="00270894">
      <w:pPr>
        <w:jc w:val="center"/>
        <w:rPr>
          <w:rStyle w:val="Enfasigrassetto"/>
          <w:rFonts w:cs="Arial"/>
          <w:b w:val="0"/>
          <w:sz w:val="20"/>
          <w:szCs w:val="20"/>
        </w:rPr>
      </w:pPr>
      <w:r>
        <w:rPr>
          <w:rStyle w:val="Enfasigrassetto"/>
          <w:rFonts w:cs="Arial"/>
          <w:b w:val="0"/>
          <w:sz w:val="20"/>
          <w:szCs w:val="20"/>
        </w:rPr>
        <w:t>Please insert your company/entity profile</w:t>
      </w:r>
    </w:p>
    <w:p w:rsidR="00270894" w:rsidRDefault="00270894" w:rsidP="00270894">
      <w:pPr>
        <w:jc w:val="center"/>
        <w:rPr>
          <w:b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350"/>
        <w:gridCol w:w="4889"/>
      </w:tblGrid>
      <w:tr w:rsidR="00270894" w:rsidTr="00270894">
        <w:trPr>
          <w:jc w:val="center"/>
        </w:trPr>
        <w:tc>
          <w:tcPr>
            <w:tcW w:w="3350" w:type="dxa"/>
          </w:tcPr>
          <w:p w:rsidR="00270894" w:rsidRDefault="00270894" w:rsidP="00270894">
            <w:pPr>
              <w:jc w:val="center"/>
              <w:rPr>
                <w:b/>
              </w:rPr>
            </w:pPr>
            <w:r>
              <w:rPr>
                <w:b/>
              </w:rPr>
              <w:t>Company/Entity Name</w:t>
            </w:r>
          </w:p>
        </w:tc>
        <w:tc>
          <w:tcPr>
            <w:tcW w:w="4889" w:type="dxa"/>
          </w:tcPr>
          <w:p w:rsidR="00270894" w:rsidRDefault="00270894" w:rsidP="002F5E92">
            <w:pPr>
              <w:rPr>
                <w:b/>
              </w:rPr>
            </w:pPr>
          </w:p>
        </w:tc>
      </w:tr>
      <w:tr w:rsidR="00270894" w:rsidTr="00270894">
        <w:trPr>
          <w:jc w:val="center"/>
        </w:trPr>
        <w:tc>
          <w:tcPr>
            <w:tcW w:w="3350" w:type="dxa"/>
          </w:tcPr>
          <w:p w:rsidR="00270894" w:rsidRDefault="00270894" w:rsidP="00270894">
            <w:pPr>
              <w:jc w:val="center"/>
              <w:rPr>
                <w:b/>
              </w:rPr>
            </w:pPr>
            <w:r>
              <w:rPr>
                <w:b/>
              </w:rPr>
              <w:t>Contact person</w:t>
            </w:r>
          </w:p>
        </w:tc>
        <w:tc>
          <w:tcPr>
            <w:tcW w:w="4889" w:type="dxa"/>
          </w:tcPr>
          <w:p w:rsidR="00270894" w:rsidRDefault="00270894" w:rsidP="002F5E92">
            <w:pPr>
              <w:rPr>
                <w:b/>
              </w:rPr>
            </w:pPr>
          </w:p>
        </w:tc>
      </w:tr>
      <w:tr w:rsidR="00270894" w:rsidTr="00270894">
        <w:trPr>
          <w:jc w:val="center"/>
        </w:trPr>
        <w:tc>
          <w:tcPr>
            <w:tcW w:w="3350" w:type="dxa"/>
          </w:tcPr>
          <w:p w:rsidR="00270894" w:rsidRDefault="00270894" w:rsidP="00270894">
            <w:pPr>
              <w:jc w:val="center"/>
              <w:rPr>
                <w:b/>
              </w:rPr>
            </w:pPr>
            <w:r>
              <w:rPr>
                <w:b/>
              </w:rPr>
              <w:t>Web Site</w:t>
            </w:r>
          </w:p>
        </w:tc>
        <w:tc>
          <w:tcPr>
            <w:tcW w:w="4889" w:type="dxa"/>
          </w:tcPr>
          <w:p w:rsidR="00270894" w:rsidRDefault="00270894" w:rsidP="002F5E92">
            <w:pPr>
              <w:rPr>
                <w:b/>
              </w:rPr>
            </w:pPr>
          </w:p>
        </w:tc>
      </w:tr>
      <w:tr w:rsidR="00270894" w:rsidTr="00270894">
        <w:trPr>
          <w:jc w:val="center"/>
        </w:trPr>
        <w:tc>
          <w:tcPr>
            <w:tcW w:w="3350" w:type="dxa"/>
          </w:tcPr>
          <w:p w:rsidR="00270894" w:rsidRDefault="00270894" w:rsidP="00270894">
            <w:pPr>
              <w:jc w:val="center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4889" w:type="dxa"/>
          </w:tcPr>
          <w:p w:rsidR="00270894" w:rsidRDefault="00270894" w:rsidP="002F5E92">
            <w:pPr>
              <w:rPr>
                <w:b/>
              </w:rPr>
            </w:pPr>
          </w:p>
        </w:tc>
      </w:tr>
      <w:tr w:rsidR="00270894" w:rsidTr="00270894">
        <w:trPr>
          <w:jc w:val="center"/>
        </w:trPr>
        <w:tc>
          <w:tcPr>
            <w:tcW w:w="3350" w:type="dxa"/>
          </w:tcPr>
          <w:p w:rsidR="00270894" w:rsidRDefault="00270894" w:rsidP="00270894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4889" w:type="dxa"/>
          </w:tcPr>
          <w:p w:rsidR="00270894" w:rsidRDefault="00270894" w:rsidP="002F5E92">
            <w:pPr>
              <w:rPr>
                <w:b/>
              </w:rPr>
            </w:pPr>
          </w:p>
        </w:tc>
      </w:tr>
      <w:tr w:rsidR="00270894" w:rsidTr="00270894">
        <w:trPr>
          <w:jc w:val="center"/>
        </w:trPr>
        <w:tc>
          <w:tcPr>
            <w:tcW w:w="3350" w:type="dxa"/>
          </w:tcPr>
          <w:p w:rsidR="00270894" w:rsidRDefault="00270894" w:rsidP="00270894">
            <w:pPr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4889" w:type="dxa"/>
          </w:tcPr>
          <w:p w:rsidR="00270894" w:rsidRDefault="00270894" w:rsidP="002F5E92">
            <w:pPr>
              <w:rPr>
                <w:b/>
              </w:rPr>
            </w:pPr>
          </w:p>
        </w:tc>
      </w:tr>
      <w:tr w:rsidR="00270894" w:rsidTr="00270894">
        <w:trPr>
          <w:jc w:val="center"/>
        </w:trPr>
        <w:tc>
          <w:tcPr>
            <w:tcW w:w="3350" w:type="dxa"/>
          </w:tcPr>
          <w:p w:rsidR="00270894" w:rsidRDefault="00270894" w:rsidP="00270894">
            <w:pPr>
              <w:jc w:val="center"/>
              <w:rPr>
                <w:b/>
              </w:rPr>
            </w:pPr>
            <w:r>
              <w:rPr>
                <w:b/>
              </w:rPr>
              <w:t>Company/Entity size</w:t>
            </w:r>
          </w:p>
          <w:p w:rsidR="00270894" w:rsidRDefault="00270894" w:rsidP="00270894">
            <w:pPr>
              <w:jc w:val="center"/>
            </w:pPr>
            <w:r>
              <w:t>(choose from:</w:t>
            </w:r>
          </w:p>
          <w:p w:rsidR="00270894" w:rsidRDefault="00270894" w:rsidP="00270894">
            <w:pPr>
              <w:jc w:val="center"/>
            </w:pPr>
            <w:r w:rsidRPr="00270894">
              <w:t>Large</w:t>
            </w:r>
            <w:r>
              <w:t xml:space="preserve"> Enterpise (&gt;250 employees)</w:t>
            </w:r>
          </w:p>
          <w:p w:rsidR="00270894" w:rsidRDefault="00270894" w:rsidP="00270894">
            <w:pPr>
              <w:jc w:val="center"/>
            </w:pPr>
            <w:r w:rsidRPr="00270894">
              <w:t>Medium Sized</w:t>
            </w:r>
            <w:r>
              <w:t xml:space="preserve"> (&lt;250)</w:t>
            </w:r>
          </w:p>
          <w:p w:rsidR="00270894" w:rsidRDefault="00270894" w:rsidP="00270894">
            <w:pPr>
              <w:jc w:val="center"/>
            </w:pPr>
            <w:r w:rsidRPr="00270894">
              <w:t>Small</w:t>
            </w:r>
            <w:r>
              <w:t xml:space="preserve"> (&lt;50)</w:t>
            </w:r>
          </w:p>
          <w:p w:rsidR="00270894" w:rsidRPr="00270894" w:rsidRDefault="00270894" w:rsidP="00270894">
            <w:pPr>
              <w:jc w:val="center"/>
            </w:pPr>
            <w:r w:rsidRPr="00270894">
              <w:t xml:space="preserve">Micro </w:t>
            </w:r>
            <w:r>
              <w:t>(&lt;10)</w:t>
            </w:r>
          </w:p>
        </w:tc>
        <w:tc>
          <w:tcPr>
            <w:tcW w:w="4889" w:type="dxa"/>
          </w:tcPr>
          <w:p w:rsidR="00270894" w:rsidRDefault="00270894" w:rsidP="002F5E92">
            <w:pPr>
              <w:rPr>
                <w:b/>
              </w:rPr>
            </w:pPr>
          </w:p>
        </w:tc>
      </w:tr>
      <w:tr w:rsidR="00270894" w:rsidTr="00270894">
        <w:trPr>
          <w:jc w:val="center"/>
        </w:trPr>
        <w:tc>
          <w:tcPr>
            <w:tcW w:w="3350" w:type="dxa"/>
          </w:tcPr>
          <w:p w:rsidR="00270894" w:rsidRDefault="00270894" w:rsidP="00270894">
            <w:pPr>
              <w:jc w:val="center"/>
              <w:rPr>
                <w:b/>
              </w:rPr>
            </w:pPr>
            <w:r>
              <w:rPr>
                <w:b/>
              </w:rPr>
              <w:t>Organization</w:t>
            </w:r>
          </w:p>
          <w:p w:rsidR="00270894" w:rsidRPr="00270894" w:rsidRDefault="00270894" w:rsidP="00270894">
            <w:pPr>
              <w:jc w:val="center"/>
            </w:pPr>
            <w:r w:rsidRPr="00270894">
              <w:t xml:space="preserve">(choose from: </w:t>
            </w:r>
            <w:r>
              <w:t>Profit</w:t>
            </w:r>
            <w:r w:rsidRPr="00270894">
              <w:t xml:space="preserve">, </w:t>
            </w:r>
            <w:r>
              <w:t>Non-Profit</w:t>
            </w:r>
            <w:r w:rsidRPr="00270894">
              <w:t xml:space="preserve">, </w:t>
            </w:r>
            <w:r>
              <w:t>Public Administration-Government</w:t>
            </w:r>
            <w:r w:rsidRPr="00270894">
              <w:t>)</w:t>
            </w:r>
          </w:p>
        </w:tc>
        <w:tc>
          <w:tcPr>
            <w:tcW w:w="4889" w:type="dxa"/>
          </w:tcPr>
          <w:p w:rsidR="00270894" w:rsidRDefault="00270894" w:rsidP="002F5E92">
            <w:pPr>
              <w:rPr>
                <w:b/>
              </w:rPr>
            </w:pPr>
          </w:p>
        </w:tc>
      </w:tr>
    </w:tbl>
    <w:p w:rsidR="00270894" w:rsidRDefault="00270894" w:rsidP="00270894">
      <w:pPr>
        <w:jc w:val="center"/>
        <w:rPr>
          <w:b/>
        </w:rPr>
      </w:pPr>
    </w:p>
    <w:p w:rsidR="00270894" w:rsidRDefault="00270894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270894" w:rsidRPr="00270894" w:rsidRDefault="00270894" w:rsidP="00270894">
      <w:pPr>
        <w:jc w:val="center"/>
        <w:rPr>
          <w:rStyle w:val="Enfasigrassetto"/>
          <w:rFonts w:cs="Arial"/>
          <w:b w:val="0"/>
          <w:sz w:val="28"/>
          <w:szCs w:val="28"/>
        </w:rPr>
      </w:pPr>
      <w:r w:rsidRPr="00270894">
        <w:rPr>
          <w:rStyle w:val="Enfasigrassetto"/>
          <w:rFonts w:cs="Arial"/>
          <w:b w:val="0"/>
          <w:sz w:val="28"/>
          <w:szCs w:val="28"/>
        </w:rPr>
        <w:t xml:space="preserve">Section </w:t>
      </w:r>
      <w:r>
        <w:rPr>
          <w:rStyle w:val="Enfasigrassetto"/>
          <w:rFonts w:cs="Arial"/>
          <w:b w:val="0"/>
          <w:sz w:val="28"/>
          <w:szCs w:val="28"/>
        </w:rPr>
        <w:t>3</w:t>
      </w:r>
      <w:r w:rsidRPr="00270894">
        <w:rPr>
          <w:rStyle w:val="Enfasigrassetto"/>
          <w:rFonts w:cs="Arial"/>
          <w:b w:val="0"/>
          <w:sz w:val="28"/>
          <w:szCs w:val="28"/>
        </w:rPr>
        <w:t xml:space="preserve"> – </w:t>
      </w:r>
      <w:r>
        <w:rPr>
          <w:rStyle w:val="Enfasigrassetto"/>
          <w:rFonts w:cs="Arial"/>
          <w:b w:val="0"/>
          <w:sz w:val="28"/>
          <w:szCs w:val="28"/>
        </w:rPr>
        <w:t>Value chain position</w:t>
      </w:r>
    </w:p>
    <w:p w:rsidR="00270894" w:rsidRDefault="00270894" w:rsidP="00270894">
      <w:pPr>
        <w:jc w:val="center"/>
        <w:rPr>
          <w:rStyle w:val="Enfasigrassetto"/>
          <w:rFonts w:cs="Arial"/>
          <w:b w:val="0"/>
          <w:sz w:val="20"/>
          <w:szCs w:val="20"/>
        </w:rPr>
      </w:pPr>
    </w:p>
    <w:p w:rsidR="00270894" w:rsidRPr="00270894" w:rsidRDefault="00270894" w:rsidP="00270894">
      <w:pPr>
        <w:jc w:val="center"/>
        <w:rPr>
          <w:rStyle w:val="Enfasigrassetto"/>
          <w:rFonts w:cs="Arial"/>
          <w:b w:val="0"/>
          <w:sz w:val="20"/>
          <w:szCs w:val="20"/>
        </w:rPr>
      </w:pPr>
      <w:r>
        <w:rPr>
          <w:rStyle w:val="Enfasigrassetto"/>
          <w:rFonts w:cs="Arial"/>
          <w:b w:val="0"/>
          <w:sz w:val="20"/>
          <w:szCs w:val="20"/>
        </w:rPr>
        <w:t>Please, mark with an “X” the correct value chain position of your company/entity. You can choose even more than one field.</w:t>
      </w:r>
    </w:p>
    <w:p w:rsidR="00270894" w:rsidRDefault="00270894" w:rsidP="00270894">
      <w:pPr>
        <w:jc w:val="center"/>
        <w:rPr>
          <w:b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350"/>
        <w:gridCol w:w="771"/>
      </w:tblGrid>
      <w:tr w:rsidR="00545496" w:rsidTr="002F5E92">
        <w:trPr>
          <w:jc w:val="center"/>
        </w:trPr>
        <w:tc>
          <w:tcPr>
            <w:tcW w:w="3350" w:type="dxa"/>
            <w:vAlign w:val="bottom"/>
          </w:tcPr>
          <w:p w:rsidR="00545496" w:rsidRPr="00545496" w:rsidRDefault="00545496" w:rsidP="00545496">
            <w:pPr>
              <w:jc w:val="center"/>
              <w:rPr>
                <w:b/>
              </w:rPr>
            </w:pPr>
            <w:r w:rsidRPr="00545496">
              <w:rPr>
                <w:b/>
              </w:rPr>
              <w:t>Machines &amp; Modification</w:t>
            </w:r>
          </w:p>
        </w:tc>
        <w:tc>
          <w:tcPr>
            <w:tcW w:w="771" w:type="dxa"/>
            <w:vAlign w:val="center"/>
          </w:tcPr>
          <w:p w:rsidR="00545496" w:rsidRDefault="00545496" w:rsidP="002F5E92">
            <w:pPr>
              <w:jc w:val="center"/>
            </w:pPr>
          </w:p>
        </w:tc>
      </w:tr>
      <w:tr w:rsidR="00545496" w:rsidTr="002F5E92">
        <w:trPr>
          <w:jc w:val="center"/>
        </w:trPr>
        <w:tc>
          <w:tcPr>
            <w:tcW w:w="3350" w:type="dxa"/>
            <w:vAlign w:val="bottom"/>
          </w:tcPr>
          <w:p w:rsidR="00545496" w:rsidRPr="00545496" w:rsidRDefault="00545496" w:rsidP="00545496">
            <w:pPr>
              <w:jc w:val="center"/>
              <w:rPr>
                <w:b/>
              </w:rPr>
            </w:pPr>
            <w:r w:rsidRPr="00545496">
              <w:rPr>
                <w:b/>
              </w:rPr>
              <w:t>Materials</w:t>
            </w:r>
          </w:p>
        </w:tc>
        <w:tc>
          <w:tcPr>
            <w:tcW w:w="771" w:type="dxa"/>
            <w:vAlign w:val="center"/>
          </w:tcPr>
          <w:p w:rsidR="00545496" w:rsidRDefault="00545496" w:rsidP="002F5E92">
            <w:pPr>
              <w:jc w:val="center"/>
            </w:pPr>
          </w:p>
        </w:tc>
      </w:tr>
      <w:tr w:rsidR="00545496" w:rsidTr="002F5E92">
        <w:trPr>
          <w:jc w:val="center"/>
        </w:trPr>
        <w:tc>
          <w:tcPr>
            <w:tcW w:w="3350" w:type="dxa"/>
            <w:vAlign w:val="bottom"/>
          </w:tcPr>
          <w:p w:rsidR="00545496" w:rsidRPr="00545496" w:rsidRDefault="00545496" w:rsidP="00545496">
            <w:pPr>
              <w:jc w:val="center"/>
              <w:rPr>
                <w:b/>
              </w:rPr>
            </w:pPr>
            <w:r w:rsidRPr="00545496">
              <w:rPr>
                <w:b/>
              </w:rPr>
              <w:t>Design for AM</w:t>
            </w:r>
          </w:p>
        </w:tc>
        <w:tc>
          <w:tcPr>
            <w:tcW w:w="771" w:type="dxa"/>
            <w:vAlign w:val="center"/>
          </w:tcPr>
          <w:p w:rsidR="00545496" w:rsidRDefault="00545496" w:rsidP="002F5E92">
            <w:pPr>
              <w:jc w:val="center"/>
            </w:pPr>
          </w:p>
        </w:tc>
      </w:tr>
      <w:tr w:rsidR="00545496" w:rsidTr="002F5E92">
        <w:trPr>
          <w:jc w:val="center"/>
        </w:trPr>
        <w:tc>
          <w:tcPr>
            <w:tcW w:w="3350" w:type="dxa"/>
            <w:vAlign w:val="bottom"/>
          </w:tcPr>
          <w:p w:rsidR="00545496" w:rsidRPr="00545496" w:rsidRDefault="00545496" w:rsidP="00545496">
            <w:pPr>
              <w:jc w:val="center"/>
              <w:rPr>
                <w:b/>
              </w:rPr>
            </w:pPr>
            <w:r w:rsidRPr="00545496">
              <w:rPr>
                <w:b/>
              </w:rPr>
              <w:t>Process</w:t>
            </w:r>
          </w:p>
        </w:tc>
        <w:tc>
          <w:tcPr>
            <w:tcW w:w="771" w:type="dxa"/>
            <w:vAlign w:val="center"/>
          </w:tcPr>
          <w:p w:rsidR="00545496" w:rsidRDefault="00545496" w:rsidP="002F5E92">
            <w:pPr>
              <w:jc w:val="center"/>
            </w:pPr>
          </w:p>
        </w:tc>
      </w:tr>
      <w:tr w:rsidR="00545496" w:rsidTr="002F5E92">
        <w:trPr>
          <w:jc w:val="center"/>
        </w:trPr>
        <w:tc>
          <w:tcPr>
            <w:tcW w:w="3350" w:type="dxa"/>
            <w:vAlign w:val="bottom"/>
          </w:tcPr>
          <w:p w:rsidR="00545496" w:rsidRPr="00545496" w:rsidRDefault="00545496" w:rsidP="00545496">
            <w:pPr>
              <w:jc w:val="center"/>
              <w:rPr>
                <w:b/>
              </w:rPr>
            </w:pPr>
            <w:r w:rsidRPr="00545496">
              <w:rPr>
                <w:b/>
              </w:rPr>
              <w:t>Post-process</w:t>
            </w:r>
          </w:p>
        </w:tc>
        <w:tc>
          <w:tcPr>
            <w:tcW w:w="771" w:type="dxa"/>
            <w:vAlign w:val="center"/>
          </w:tcPr>
          <w:p w:rsidR="00545496" w:rsidRDefault="00545496" w:rsidP="002F5E92">
            <w:pPr>
              <w:jc w:val="center"/>
            </w:pPr>
          </w:p>
        </w:tc>
      </w:tr>
      <w:tr w:rsidR="00545496" w:rsidTr="002F5E92">
        <w:trPr>
          <w:jc w:val="center"/>
        </w:trPr>
        <w:tc>
          <w:tcPr>
            <w:tcW w:w="3350" w:type="dxa"/>
            <w:vAlign w:val="bottom"/>
          </w:tcPr>
          <w:p w:rsidR="00545496" w:rsidRPr="00545496" w:rsidRDefault="00545496" w:rsidP="00545496">
            <w:pPr>
              <w:jc w:val="center"/>
              <w:rPr>
                <w:b/>
              </w:rPr>
            </w:pPr>
            <w:r w:rsidRPr="00545496">
              <w:rPr>
                <w:b/>
              </w:rPr>
              <w:t>ICT and Factory Integration</w:t>
            </w:r>
          </w:p>
        </w:tc>
        <w:tc>
          <w:tcPr>
            <w:tcW w:w="771" w:type="dxa"/>
            <w:vAlign w:val="center"/>
          </w:tcPr>
          <w:p w:rsidR="00545496" w:rsidRDefault="00545496" w:rsidP="002F5E92">
            <w:pPr>
              <w:jc w:val="center"/>
            </w:pPr>
          </w:p>
        </w:tc>
      </w:tr>
      <w:tr w:rsidR="00545496" w:rsidTr="002F5E92">
        <w:trPr>
          <w:jc w:val="center"/>
        </w:trPr>
        <w:tc>
          <w:tcPr>
            <w:tcW w:w="3350" w:type="dxa"/>
            <w:vAlign w:val="bottom"/>
          </w:tcPr>
          <w:p w:rsidR="00545496" w:rsidRPr="00545496" w:rsidRDefault="00545496" w:rsidP="00545496">
            <w:pPr>
              <w:jc w:val="center"/>
              <w:rPr>
                <w:b/>
              </w:rPr>
            </w:pPr>
            <w:r w:rsidRPr="00545496">
              <w:rPr>
                <w:b/>
              </w:rPr>
              <w:t>Leading Edge Application</w:t>
            </w:r>
          </w:p>
        </w:tc>
        <w:tc>
          <w:tcPr>
            <w:tcW w:w="771" w:type="dxa"/>
            <w:vAlign w:val="center"/>
          </w:tcPr>
          <w:p w:rsidR="00545496" w:rsidRDefault="00545496" w:rsidP="002F5E92">
            <w:pPr>
              <w:jc w:val="center"/>
            </w:pPr>
          </w:p>
        </w:tc>
      </w:tr>
      <w:tr w:rsidR="00545496" w:rsidTr="002F5E92">
        <w:trPr>
          <w:jc w:val="center"/>
        </w:trPr>
        <w:tc>
          <w:tcPr>
            <w:tcW w:w="3350" w:type="dxa"/>
            <w:vAlign w:val="bottom"/>
          </w:tcPr>
          <w:p w:rsidR="00545496" w:rsidRDefault="00545496" w:rsidP="00545496">
            <w:pPr>
              <w:jc w:val="center"/>
              <w:rPr>
                <w:b/>
              </w:rPr>
            </w:pPr>
            <w:r>
              <w:rPr>
                <w:b/>
              </w:rPr>
              <w:t>Other</w:t>
            </w:r>
          </w:p>
          <w:p w:rsidR="00545496" w:rsidRPr="00545496" w:rsidRDefault="00545496" w:rsidP="00545496">
            <w:pPr>
              <w:jc w:val="center"/>
            </w:pPr>
            <w:r w:rsidRPr="00545496">
              <w:t>(specify:_____________________)</w:t>
            </w:r>
          </w:p>
        </w:tc>
        <w:tc>
          <w:tcPr>
            <w:tcW w:w="771" w:type="dxa"/>
            <w:vAlign w:val="center"/>
          </w:tcPr>
          <w:p w:rsidR="00545496" w:rsidRDefault="00545496" w:rsidP="002F5E92">
            <w:pPr>
              <w:jc w:val="center"/>
            </w:pPr>
          </w:p>
        </w:tc>
      </w:tr>
    </w:tbl>
    <w:p w:rsidR="00545496" w:rsidRDefault="00545496" w:rsidP="00270894">
      <w:pPr>
        <w:jc w:val="center"/>
        <w:rPr>
          <w:b/>
        </w:rPr>
      </w:pPr>
    </w:p>
    <w:p w:rsidR="00545496" w:rsidRDefault="00545496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545496" w:rsidRPr="00270894" w:rsidRDefault="00545496" w:rsidP="00545496">
      <w:pPr>
        <w:jc w:val="center"/>
        <w:rPr>
          <w:rStyle w:val="Enfasigrassetto"/>
          <w:rFonts w:cs="Arial"/>
          <w:b w:val="0"/>
          <w:sz w:val="28"/>
          <w:szCs w:val="28"/>
        </w:rPr>
      </w:pPr>
      <w:r w:rsidRPr="00270894">
        <w:rPr>
          <w:rStyle w:val="Enfasigrassetto"/>
          <w:rFonts w:cs="Arial"/>
          <w:b w:val="0"/>
          <w:sz w:val="28"/>
          <w:szCs w:val="28"/>
        </w:rPr>
        <w:t xml:space="preserve">Section </w:t>
      </w:r>
      <w:r>
        <w:rPr>
          <w:rStyle w:val="Enfasigrassetto"/>
          <w:rFonts w:cs="Arial"/>
          <w:b w:val="0"/>
          <w:sz w:val="28"/>
          <w:szCs w:val="28"/>
        </w:rPr>
        <w:t>4</w:t>
      </w:r>
      <w:r w:rsidRPr="00270894">
        <w:rPr>
          <w:rStyle w:val="Enfasigrassetto"/>
          <w:rFonts w:cs="Arial"/>
          <w:b w:val="0"/>
          <w:sz w:val="28"/>
          <w:szCs w:val="28"/>
        </w:rPr>
        <w:t xml:space="preserve"> – </w:t>
      </w:r>
      <w:r>
        <w:rPr>
          <w:rStyle w:val="Enfasigrassetto"/>
          <w:rFonts w:cs="Arial"/>
          <w:b w:val="0"/>
          <w:sz w:val="28"/>
          <w:szCs w:val="28"/>
        </w:rPr>
        <w:t>Domain of application</w:t>
      </w:r>
    </w:p>
    <w:p w:rsidR="00545496" w:rsidRDefault="00545496" w:rsidP="00545496">
      <w:pPr>
        <w:jc w:val="center"/>
        <w:rPr>
          <w:rStyle w:val="Enfasigrassetto"/>
          <w:rFonts w:cs="Arial"/>
          <w:b w:val="0"/>
          <w:sz w:val="20"/>
          <w:szCs w:val="20"/>
        </w:rPr>
      </w:pPr>
    </w:p>
    <w:p w:rsidR="00545496" w:rsidRPr="00270894" w:rsidRDefault="00545496" w:rsidP="00545496">
      <w:pPr>
        <w:jc w:val="center"/>
        <w:rPr>
          <w:rStyle w:val="Enfasigrassetto"/>
          <w:rFonts w:cs="Arial"/>
          <w:b w:val="0"/>
          <w:sz w:val="20"/>
          <w:szCs w:val="20"/>
        </w:rPr>
      </w:pPr>
      <w:r>
        <w:rPr>
          <w:rStyle w:val="Enfasigrassetto"/>
          <w:rFonts w:cs="Arial"/>
          <w:b w:val="0"/>
          <w:sz w:val="20"/>
          <w:szCs w:val="20"/>
        </w:rPr>
        <w:t>Please, mark with an “X” the choices which best fit your company/entity</w:t>
      </w:r>
    </w:p>
    <w:p w:rsidR="00545496" w:rsidRDefault="00545496" w:rsidP="00545496">
      <w:pPr>
        <w:jc w:val="center"/>
        <w:rPr>
          <w:b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553"/>
        <w:gridCol w:w="771"/>
      </w:tblGrid>
      <w:tr w:rsidR="00545496" w:rsidTr="002F5E92">
        <w:trPr>
          <w:jc w:val="center"/>
        </w:trPr>
        <w:tc>
          <w:tcPr>
            <w:tcW w:w="6553" w:type="dxa"/>
            <w:vAlign w:val="bottom"/>
          </w:tcPr>
          <w:p w:rsidR="00545496" w:rsidRDefault="00545496" w:rsidP="00545496">
            <w:pPr>
              <w:jc w:val="center"/>
              <w:rPr>
                <w:b/>
              </w:rPr>
            </w:pPr>
            <w:bookmarkStart w:id="1" w:name="RANGE!H3:H10"/>
            <w:r w:rsidRPr="00545496">
              <w:rPr>
                <w:b/>
              </w:rPr>
              <w:t>Healthcare</w:t>
            </w:r>
            <w:bookmarkEnd w:id="1"/>
          </w:p>
          <w:p w:rsidR="00A632AA" w:rsidRPr="00A632AA" w:rsidRDefault="00A632AA" w:rsidP="00A632A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Implants, bridges, hearing aids, glasses, scanning, protheses, dentures, medical devices, intervention models, guides, templates, etc</w:t>
            </w:r>
          </w:p>
        </w:tc>
        <w:tc>
          <w:tcPr>
            <w:tcW w:w="771" w:type="dxa"/>
            <w:vAlign w:val="center"/>
          </w:tcPr>
          <w:p w:rsidR="00545496" w:rsidRDefault="00545496" w:rsidP="002F5E92">
            <w:pPr>
              <w:jc w:val="center"/>
            </w:pPr>
          </w:p>
        </w:tc>
      </w:tr>
      <w:tr w:rsidR="00545496" w:rsidTr="002F5E92">
        <w:trPr>
          <w:jc w:val="center"/>
        </w:trPr>
        <w:tc>
          <w:tcPr>
            <w:tcW w:w="6553" w:type="dxa"/>
            <w:vAlign w:val="bottom"/>
          </w:tcPr>
          <w:p w:rsidR="00545496" w:rsidRDefault="00545496" w:rsidP="00545496">
            <w:pPr>
              <w:jc w:val="center"/>
              <w:rPr>
                <w:b/>
              </w:rPr>
            </w:pPr>
            <w:r w:rsidRPr="00545496">
              <w:rPr>
                <w:b/>
              </w:rPr>
              <w:t>Aerospace</w:t>
            </w:r>
          </w:p>
          <w:p w:rsidR="00A632AA" w:rsidRPr="00A632AA" w:rsidRDefault="00A632AA" w:rsidP="00A632A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Prototyping, complex low-volume (spare) parts, light weight components, engine components etc</w:t>
            </w:r>
          </w:p>
        </w:tc>
        <w:tc>
          <w:tcPr>
            <w:tcW w:w="771" w:type="dxa"/>
            <w:vAlign w:val="center"/>
          </w:tcPr>
          <w:p w:rsidR="00545496" w:rsidRDefault="00545496" w:rsidP="002F5E92">
            <w:pPr>
              <w:jc w:val="center"/>
            </w:pPr>
          </w:p>
        </w:tc>
      </w:tr>
      <w:tr w:rsidR="00545496" w:rsidTr="002F5E92">
        <w:trPr>
          <w:jc w:val="center"/>
        </w:trPr>
        <w:tc>
          <w:tcPr>
            <w:tcW w:w="6553" w:type="dxa"/>
            <w:vAlign w:val="bottom"/>
          </w:tcPr>
          <w:p w:rsidR="00545496" w:rsidRDefault="00545496" w:rsidP="00545496">
            <w:pPr>
              <w:jc w:val="center"/>
              <w:rPr>
                <w:b/>
              </w:rPr>
            </w:pPr>
            <w:r w:rsidRPr="00545496">
              <w:rPr>
                <w:b/>
              </w:rPr>
              <w:t>Automotive</w:t>
            </w:r>
          </w:p>
          <w:p w:rsidR="00A632AA" w:rsidRPr="00A632AA" w:rsidRDefault="00A632AA" w:rsidP="00A632A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Prototyping, spare parts, personalized interior parts, complex low-volume (spare) parts etc</w:t>
            </w:r>
          </w:p>
        </w:tc>
        <w:tc>
          <w:tcPr>
            <w:tcW w:w="771" w:type="dxa"/>
            <w:vAlign w:val="center"/>
          </w:tcPr>
          <w:p w:rsidR="00545496" w:rsidRDefault="00545496" w:rsidP="002F5E92">
            <w:pPr>
              <w:jc w:val="center"/>
            </w:pPr>
          </w:p>
        </w:tc>
      </w:tr>
      <w:tr w:rsidR="00545496" w:rsidTr="002F5E92">
        <w:trPr>
          <w:jc w:val="center"/>
        </w:trPr>
        <w:tc>
          <w:tcPr>
            <w:tcW w:w="6553" w:type="dxa"/>
            <w:vAlign w:val="bottom"/>
          </w:tcPr>
          <w:p w:rsidR="00545496" w:rsidRDefault="00545496" w:rsidP="00545496">
            <w:pPr>
              <w:jc w:val="center"/>
              <w:rPr>
                <w:b/>
              </w:rPr>
            </w:pPr>
            <w:r w:rsidRPr="00545496">
              <w:rPr>
                <w:b/>
              </w:rPr>
              <w:t>Machinery &amp; instruments</w:t>
            </w:r>
          </w:p>
          <w:p w:rsidR="00A632AA" w:rsidRPr="00A632AA" w:rsidRDefault="00A632AA" w:rsidP="00A632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Prototyping, complex low-volume (spare) parts, molds, models, manifolds etc</w:t>
            </w:r>
          </w:p>
        </w:tc>
        <w:tc>
          <w:tcPr>
            <w:tcW w:w="771" w:type="dxa"/>
            <w:vAlign w:val="center"/>
          </w:tcPr>
          <w:p w:rsidR="00545496" w:rsidRDefault="00545496" w:rsidP="002F5E92">
            <w:pPr>
              <w:jc w:val="center"/>
            </w:pPr>
          </w:p>
        </w:tc>
      </w:tr>
      <w:tr w:rsidR="00545496" w:rsidTr="002F5E92">
        <w:trPr>
          <w:jc w:val="center"/>
        </w:trPr>
        <w:tc>
          <w:tcPr>
            <w:tcW w:w="6553" w:type="dxa"/>
            <w:vAlign w:val="bottom"/>
          </w:tcPr>
          <w:p w:rsidR="00545496" w:rsidRDefault="00545496" w:rsidP="00545496">
            <w:pPr>
              <w:jc w:val="center"/>
              <w:rPr>
                <w:b/>
              </w:rPr>
            </w:pPr>
            <w:r w:rsidRPr="00545496">
              <w:rPr>
                <w:b/>
              </w:rPr>
              <w:t>Electronic &amp; Elctr. Devices</w:t>
            </w:r>
          </w:p>
          <w:p w:rsidR="00A632AA" w:rsidRPr="00A632AA" w:rsidRDefault="00A632AA" w:rsidP="00A632A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PCB’s, casing for electronics, integrated circuits, soalr panels, micro-devices etc</w:t>
            </w:r>
          </w:p>
        </w:tc>
        <w:tc>
          <w:tcPr>
            <w:tcW w:w="771" w:type="dxa"/>
            <w:vAlign w:val="center"/>
          </w:tcPr>
          <w:p w:rsidR="00545496" w:rsidRDefault="00545496" w:rsidP="002F5E92">
            <w:pPr>
              <w:jc w:val="center"/>
            </w:pPr>
          </w:p>
        </w:tc>
      </w:tr>
      <w:tr w:rsidR="00545496" w:rsidTr="002F5E92">
        <w:trPr>
          <w:jc w:val="center"/>
        </w:trPr>
        <w:tc>
          <w:tcPr>
            <w:tcW w:w="6553" w:type="dxa"/>
            <w:vAlign w:val="bottom"/>
          </w:tcPr>
          <w:p w:rsidR="00545496" w:rsidRDefault="00545496" w:rsidP="00545496">
            <w:pPr>
              <w:jc w:val="center"/>
              <w:rPr>
                <w:b/>
              </w:rPr>
            </w:pPr>
            <w:r w:rsidRPr="00545496">
              <w:rPr>
                <w:b/>
              </w:rPr>
              <w:t>Creative industries (lifestyle)</w:t>
            </w:r>
          </w:p>
          <w:p w:rsidR="00A632AA" w:rsidRPr="00A632AA" w:rsidRDefault="00A632AA" w:rsidP="00A632A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Jewels, furniture, toys, art, lighting, decorative goods, etc</w:t>
            </w:r>
          </w:p>
        </w:tc>
        <w:tc>
          <w:tcPr>
            <w:tcW w:w="771" w:type="dxa"/>
            <w:vAlign w:val="center"/>
          </w:tcPr>
          <w:p w:rsidR="00545496" w:rsidRDefault="00545496" w:rsidP="002F5E92">
            <w:pPr>
              <w:jc w:val="center"/>
            </w:pPr>
          </w:p>
        </w:tc>
      </w:tr>
      <w:tr w:rsidR="00545496" w:rsidTr="002F5E92">
        <w:trPr>
          <w:jc w:val="center"/>
        </w:trPr>
        <w:tc>
          <w:tcPr>
            <w:tcW w:w="6553" w:type="dxa"/>
            <w:vAlign w:val="bottom"/>
          </w:tcPr>
          <w:p w:rsidR="00545496" w:rsidRDefault="00545496" w:rsidP="00545496">
            <w:pPr>
              <w:jc w:val="center"/>
              <w:rPr>
                <w:b/>
              </w:rPr>
            </w:pPr>
            <w:r w:rsidRPr="00545496">
              <w:rPr>
                <w:b/>
              </w:rPr>
              <w:t>Textiles</w:t>
            </w:r>
          </w:p>
          <w:p w:rsidR="00A632AA" w:rsidRPr="00A632AA" w:rsidRDefault="00A632AA" w:rsidP="00A632A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Fashion, functional textiles</w:t>
            </w:r>
          </w:p>
        </w:tc>
        <w:tc>
          <w:tcPr>
            <w:tcW w:w="771" w:type="dxa"/>
            <w:vAlign w:val="center"/>
          </w:tcPr>
          <w:p w:rsidR="00545496" w:rsidRDefault="00545496" w:rsidP="002F5E92">
            <w:pPr>
              <w:jc w:val="center"/>
            </w:pPr>
          </w:p>
        </w:tc>
      </w:tr>
      <w:tr w:rsidR="00545496" w:rsidTr="002F5E92">
        <w:trPr>
          <w:jc w:val="center"/>
        </w:trPr>
        <w:tc>
          <w:tcPr>
            <w:tcW w:w="6553" w:type="dxa"/>
            <w:vAlign w:val="bottom"/>
          </w:tcPr>
          <w:p w:rsidR="00545496" w:rsidRDefault="00545496" w:rsidP="00545496">
            <w:pPr>
              <w:jc w:val="center"/>
              <w:rPr>
                <w:b/>
              </w:rPr>
            </w:pPr>
            <w:r>
              <w:rPr>
                <w:b/>
              </w:rPr>
              <w:t>Other</w:t>
            </w:r>
          </w:p>
          <w:p w:rsidR="00A632AA" w:rsidRDefault="00545496" w:rsidP="00A632AA">
            <w:pPr>
              <w:jc w:val="center"/>
            </w:pPr>
            <w:r w:rsidRPr="00545496">
              <w:t>specify:_____________________</w:t>
            </w:r>
          </w:p>
          <w:p w:rsidR="00A632AA" w:rsidRDefault="00A632AA" w:rsidP="00A632AA">
            <w:pPr>
              <w:jc w:val="center"/>
            </w:pPr>
          </w:p>
          <w:p w:rsidR="00A632AA" w:rsidRDefault="00A632AA" w:rsidP="00A632AA">
            <w:pPr>
              <w:pBdr>
                <w:top w:val="single" w:sz="12" w:space="1" w:color="auto"/>
                <w:bottom w:val="single" w:sz="12" w:space="1" w:color="auto"/>
              </w:pBdr>
              <w:jc w:val="center"/>
            </w:pPr>
          </w:p>
          <w:p w:rsidR="00A632AA" w:rsidRDefault="00A632AA" w:rsidP="00A632AA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</w:pPr>
          </w:p>
          <w:p w:rsidR="00A632AA" w:rsidRDefault="00A632AA" w:rsidP="00A632AA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</w:pPr>
          </w:p>
          <w:p w:rsidR="00A632AA" w:rsidRDefault="00A632AA" w:rsidP="00A632A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</w:tcPr>
          <w:p w:rsidR="00545496" w:rsidRDefault="00545496" w:rsidP="002F5E92">
            <w:pPr>
              <w:jc w:val="center"/>
            </w:pPr>
          </w:p>
        </w:tc>
      </w:tr>
    </w:tbl>
    <w:p w:rsidR="00545496" w:rsidRPr="00DF6D76" w:rsidRDefault="00545496" w:rsidP="00545496">
      <w:pPr>
        <w:jc w:val="center"/>
        <w:rPr>
          <w:b/>
        </w:rPr>
      </w:pPr>
    </w:p>
    <w:p w:rsidR="002C6974" w:rsidRPr="00270894" w:rsidRDefault="00A632AA" w:rsidP="002C6974">
      <w:pPr>
        <w:jc w:val="center"/>
        <w:rPr>
          <w:rStyle w:val="Enfasigrassetto"/>
          <w:rFonts w:cs="Arial"/>
          <w:b w:val="0"/>
          <w:sz w:val="28"/>
          <w:szCs w:val="28"/>
        </w:rPr>
      </w:pPr>
      <w:r>
        <w:rPr>
          <w:b/>
        </w:rPr>
        <w:br w:type="page"/>
      </w:r>
      <w:r w:rsidR="002C6974" w:rsidRPr="00270894">
        <w:rPr>
          <w:rStyle w:val="Enfasigrassetto"/>
          <w:rFonts w:cs="Arial"/>
          <w:b w:val="0"/>
          <w:sz w:val="28"/>
          <w:szCs w:val="28"/>
        </w:rPr>
        <w:t xml:space="preserve">Section </w:t>
      </w:r>
      <w:r w:rsidR="002C6974">
        <w:rPr>
          <w:rStyle w:val="Enfasigrassetto"/>
          <w:rFonts w:cs="Arial"/>
          <w:b w:val="0"/>
          <w:sz w:val="28"/>
          <w:szCs w:val="28"/>
        </w:rPr>
        <w:t>5</w:t>
      </w:r>
      <w:r w:rsidR="002C6974" w:rsidRPr="00270894">
        <w:rPr>
          <w:rStyle w:val="Enfasigrassetto"/>
          <w:rFonts w:cs="Arial"/>
          <w:b w:val="0"/>
          <w:sz w:val="28"/>
          <w:szCs w:val="28"/>
        </w:rPr>
        <w:t xml:space="preserve"> – </w:t>
      </w:r>
      <w:r w:rsidR="002C6974">
        <w:rPr>
          <w:rStyle w:val="Enfasigrassetto"/>
          <w:rFonts w:cs="Arial"/>
          <w:b w:val="0"/>
          <w:sz w:val="28"/>
          <w:szCs w:val="28"/>
        </w:rPr>
        <w:t>Technology</w:t>
      </w:r>
    </w:p>
    <w:p w:rsidR="002C6974" w:rsidRDefault="002C6974" w:rsidP="002C6974">
      <w:pPr>
        <w:jc w:val="center"/>
        <w:rPr>
          <w:rStyle w:val="Enfasigrassetto"/>
          <w:rFonts w:cs="Arial"/>
          <w:b w:val="0"/>
          <w:sz w:val="20"/>
          <w:szCs w:val="20"/>
        </w:rPr>
      </w:pPr>
    </w:p>
    <w:p w:rsidR="002C6974" w:rsidRPr="00270894" w:rsidRDefault="002C6974" w:rsidP="002C6974">
      <w:pPr>
        <w:jc w:val="center"/>
        <w:rPr>
          <w:rStyle w:val="Enfasigrassetto"/>
          <w:rFonts w:cs="Arial"/>
          <w:b w:val="0"/>
          <w:sz w:val="20"/>
          <w:szCs w:val="20"/>
        </w:rPr>
      </w:pPr>
      <w:r>
        <w:rPr>
          <w:rStyle w:val="Enfasigrassetto"/>
          <w:rFonts w:cs="Arial"/>
          <w:b w:val="0"/>
          <w:sz w:val="20"/>
          <w:szCs w:val="20"/>
        </w:rPr>
        <w:t>Please, mark with an “X” the choices which best fit your company/entity</w:t>
      </w:r>
    </w:p>
    <w:p w:rsidR="002C6974" w:rsidRDefault="002C6974" w:rsidP="002C6974">
      <w:pPr>
        <w:jc w:val="center"/>
        <w:rPr>
          <w:b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352"/>
        <w:gridCol w:w="771"/>
      </w:tblGrid>
      <w:tr w:rsidR="002C6974" w:rsidTr="002F5E92">
        <w:trPr>
          <w:jc w:val="center"/>
        </w:trPr>
        <w:tc>
          <w:tcPr>
            <w:tcW w:w="3352" w:type="dxa"/>
            <w:vAlign w:val="bottom"/>
          </w:tcPr>
          <w:p w:rsidR="002C6974" w:rsidRPr="00A632AA" w:rsidRDefault="002C6974" w:rsidP="00C04107">
            <w:pPr>
              <w:jc w:val="center"/>
              <w:rPr>
                <w:b/>
              </w:rPr>
            </w:pPr>
            <w:r w:rsidRPr="00A632AA">
              <w:rPr>
                <w:b/>
              </w:rPr>
              <w:t>VAT Photopolymerisation</w:t>
            </w:r>
          </w:p>
        </w:tc>
        <w:tc>
          <w:tcPr>
            <w:tcW w:w="771" w:type="dxa"/>
            <w:vAlign w:val="center"/>
          </w:tcPr>
          <w:p w:rsidR="002C6974" w:rsidRDefault="002C6974" w:rsidP="002F5E92">
            <w:pPr>
              <w:jc w:val="center"/>
            </w:pPr>
          </w:p>
        </w:tc>
      </w:tr>
      <w:tr w:rsidR="002C6974" w:rsidTr="002F5E92">
        <w:trPr>
          <w:jc w:val="center"/>
        </w:trPr>
        <w:tc>
          <w:tcPr>
            <w:tcW w:w="3352" w:type="dxa"/>
            <w:vAlign w:val="bottom"/>
          </w:tcPr>
          <w:p w:rsidR="002C6974" w:rsidRPr="00A632AA" w:rsidRDefault="002C6974" w:rsidP="00C04107">
            <w:pPr>
              <w:jc w:val="center"/>
              <w:rPr>
                <w:b/>
              </w:rPr>
            </w:pPr>
            <w:r w:rsidRPr="00A632AA">
              <w:rPr>
                <w:b/>
              </w:rPr>
              <w:t>Materiall Jetting</w:t>
            </w:r>
          </w:p>
        </w:tc>
        <w:tc>
          <w:tcPr>
            <w:tcW w:w="771" w:type="dxa"/>
            <w:vAlign w:val="center"/>
          </w:tcPr>
          <w:p w:rsidR="002C6974" w:rsidRDefault="002C6974" w:rsidP="002F5E92">
            <w:pPr>
              <w:jc w:val="center"/>
            </w:pPr>
          </w:p>
        </w:tc>
      </w:tr>
      <w:tr w:rsidR="002C6974" w:rsidTr="002F5E92">
        <w:trPr>
          <w:jc w:val="center"/>
        </w:trPr>
        <w:tc>
          <w:tcPr>
            <w:tcW w:w="3352" w:type="dxa"/>
            <w:vAlign w:val="bottom"/>
          </w:tcPr>
          <w:p w:rsidR="002C6974" w:rsidRPr="00A632AA" w:rsidRDefault="002C6974" w:rsidP="00C04107">
            <w:pPr>
              <w:jc w:val="center"/>
              <w:rPr>
                <w:b/>
              </w:rPr>
            </w:pPr>
            <w:r w:rsidRPr="00A632AA">
              <w:rPr>
                <w:b/>
              </w:rPr>
              <w:t>Binder Jetting</w:t>
            </w:r>
          </w:p>
        </w:tc>
        <w:tc>
          <w:tcPr>
            <w:tcW w:w="771" w:type="dxa"/>
            <w:vAlign w:val="center"/>
          </w:tcPr>
          <w:p w:rsidR="002C6974" w:rsidRDefault="002C6974" w:rsidP="002F5E92">
            <w:pPr>
              <w:jc w:val="center"/>
            </w:pPr>
          </w:p>
        </w:tc>
      </w:tr>
      <w:tr w:rsidR="002C6974" w:rsidTr="002F5E92">
        <w:trPr>
          <w:jc w:val="center"/>
        </w:trPr>
        <w:tc>
          <w:tcPr>
            <w:tcW w:w="3352" w:type="dxa"/>
            <w:vAlign w:val="bottom"/>
          </w:tcPr>
          <w:p w:rsidR="002C6974" w:rsidRPr="00A632AA" w:rsidRDefault="002C6974" w:rsidP="00C04107">
            <w:pPr>
              <w:jc w:val="center"/>
              <w:rPr>
                <w:b/>
              </w:rPr>
            </w:pPr>
            <w:r w:rsidRPr="00A632AA">
              <w:rPr>
                <w:b/>
              </w:rPr>
              <w:t>Powder bed fusion</w:t>
            </w:r>
          </w:p>
        </w:tc>
        <w:tc>
          <w:tcPr>
            <w:tcW w:w="771" w:type="dxa"/>
            <w:vAlign w:val="center"/>
          </w:tcPr>
          <w:p w:rsidR="002C6974" w:rsidRDefault="002C6974" w:rsidP="002F5E92">
            <w:pPr>
              <w:jc w:val="center"/>
            </w:pPr>
          </w:p>
        </w:tc>
      </w:tr>
      <w:tr w:rsidR="002C6974" w:rsidTr="002F5E92">
        <w:trPr>
          <w:jc w:val="center"/>
        </w:trPr>
        <w:tc>
          <w:tcPr>
            <w:tcW w:w="3352" w:type="dxa"/>
            <w:vAlign w:val="bottom"/>
          </w:tcPr>
          <w:p w:rsidR="002C6974" w:rsidRPr="00A632AA" w:rsidRDefault="002C6974" w:rsidP="00C04107">
            <w:pPr>
              <w:jc w:val="center"/>
              <w:rPr>
                <w:b/>
              </w:rPr>
            </w:pPr>
            <w:r w:rsidRPr="00A632AA">
              <w:rPr>
                <w:b/>
              </w:rPr>
              <w:t>Material extrusion</w:t>
            </w:r>
          </w:p>
        </w:tc>
        <w:tc>
          <w:tcPr>
            <w:tcW w:w="771" w:type="dxa"/>
            <w:vAlign w:val="center"/>
          </w:tcPr>
          <w:p w:rsidR="002C6974" w:rsidRDefault="002C6974" w:rsidP="002F5E92">
            <w:pPr>
              <w:jc w:val="center"/>
            </w:pPr>
          </w:p>
        </w:tc>
      </w:tr>
      <w:tr w:rsidR="002C6974" w:rsidTr="002F5E92">
        <w:trPr>
          <w:jc w:val="center"/>
        </w:trPr>
        <w:tc>
          <w:tcPr>
            <w:tcW w:w="3352" w:type="dxa"/>
            <w:vAlign w:val="bottom"/>
          </w:tcPr>
          <w:p w:rsidR="002C6974" w:rsidRPr="00A632AA" w:rsidRDefault="002C6974" w:rsidP="00C04107">
            <w:pPr>
              <w:jc w:val="center"/>
              <w:rPr>
                <w:b/>
              </w:rPr>
            </w:pPr>
            <w:r w:rsidRPr="00A632AA">
              <w:rPr>
                <w:b/>
              </w:rPr>
              <w:t>Direct Energy Deposition</w:t>
            </w:r>
          </w:p>
        </w:tc>
        <w:tc>
          <w:tcPr>
            <w:tcW w:w="771" w:type="dxa"/>
            <w:vAlign w:val="center"/>
          </w:tcPr>
          <w:p w:rsidR="002C6974" w:rsidRDefault="002C6974" w:rsidP="002F5E92">
            <w:pPr>
              <w:jc w:val="center"/>
            </w:pPr>
          </w:p>
        </w:tc>
      </w:tr>
      <w:tr w:rsidR="002C6974" w:rsidTr="002F5E92">
        <w:trPr>
          <w:jc w:val="center"/>
        </w:trPr>
        <w:tc>
          <w:tcPr>
            <w:tcW w:w="3352" w:type="dxa"/>
            <w:vAlign w:val="bottom"/>
          </w:tcPr>
          <w:p w:rsidR="002C6974" w:rsidRPr="00A632AA" w:rsidRDefault="002C6974" w:rsidP="00C04107">
            <w:pPr>
              <w:jc w:val="center"/>
              <w:rPr>
                <w:b/>
              </w:rPr>
            </w:pPr>
            <w:r w:rsidRPr="00A632AA">
              <w:rPr>
                <w:b/>
              </w:rPr>
              <w:t>Sheet Lamitation</w:t>
            </w:r>
          </w:p>
        </w:tc>
        <w:tc>
          <w:tcPr>
            <w:tcW w:w="771" w:type="dxa"/>
            <w:vAlign w:val="center"/>
          </w:tcPr>
          <w:p w:rsidR="002C6974" w:rsidRDefault="002C6974" w:rsidP="002F5E92">
            <w:pPr>
              <w:jc w:val="center"/>
            </w:pPr>
          </w:p>
        </w:tc>
      </w:tr>
      <w:tr w:rsidR="002C6974" w:rsidTr="002F5E92">
        <w:trPr>
          <w:jc w:val="center"/>
        </w:trPr>
        <w:tc>
          <w:tcPr>
            <w:tcW w:w="3352" w:type="dxa"/>
            <w:vAlign w:val="bottom"/>
          </w:tcPr>
          <w:p w:rsidR="002C6974" w:rsidRPr="00A632AA" w:rsidRDefault="002C6974" w:rsidP="00C04107">
            <w:pPr>
              <w:jc w:val="center"/>
              <w:rPr>
                <w:b/>
              </w:rPr>
            </w:pPr>
            <w:r w:rsidRPr="00A632AA">
              <w:rPr>
                <w:b/>
              </w:rPr>
              <w:t>Other</w:t>
            </w:r>
          </w:p>
          <w:p w:rsidR="002C6974" w:rsidRPr="00A632AA" w:rsidRDefault="002C6974" w:rsidP="00C04107">
            <w:pPr>
              <w:jc w:val="center"/>
            </w:pPr>
            <w:r w:rsidRPr="00A632AA">
              <w:t>(specify:_____________________)</w:t>
            </w:r>
          </w:p>
        </w:tc>
        <w:tc>
          <w:tcPr>
            <w:tcW w:w="771" w:type="dxa"/>
            <w:vAlign w:val="center"/>
          </w:tcPr>
          <w:p w:rsidR="002C6974" w:rsidRDefault="002C6974" w:rsidP="002F5E92">
            <w:pPr>
              <w:jc w:val="center"/>
            </w:pPr>
          </w:p>
        </w:tc>
      </w:tr>
    </w:tbl>
    <w:p w:rsidR="00A632AA" w:rsidRDefault="00A632AA">
      <w:pPr>
        <w:spacing w:after="200" w:line="276" w:lineRule="auto"/>
        <w:rPr>
          <w:b/>
        </w:rPr>
      </w:pPr>
    </w:p>
    <w:p w:rsidR="002C6974" w:rsidRDefault="002C6974">
      <w:pPr>
        <w:spacing w:after="200" w:line="276" w:lineRule="auto"/>
        <w:rPr>
          <w:rStyle w:val="Enfasigrassetto"/>
          <w:rFonts w:cs="Arial"/>
          <w:b w:val="0"/>
          <w:sz w:val="28"/>
          <w:szCs w:val="28"/>
        </w:rPr>
      </w:pPr>
      <w:r>
        <w:rPr>
          <w:rStyle w:val="Enfasigrassetto"/>
          <w:rFonts w:cs="Arial"/>
          <w:b w:val="0"/>
          <w:sz w:val="28"/>
          <w:szCs w:val="28"/>
        </w:rPr>
        <w:br w:type="page"/>
      </w:r>
    </w:p>
    <w:p w:rsidR="00A632AA" w:rsidRPr="00270894" w:rsidRDefault="00A632AA" w:rsidP="00A632AA">
      <w:pPr>
        <w:jc w:val="center"/>
        <w:rPr>
          <w:rStyle w:val="Enfasigrassetto"/>
          <w:rFonts w:cs="Arial"/>
          <w:b w:val="0"/>
          <w:sz w:val="28"/>
          <w:szCs w:val="28"/>
        </w:rPr>
      </w:pPr>
      <w:r w:rsidRPr="00270894">
        <w:rPr>
          <w:rStyle w:val="Enfasigrassetto"/>
          <w:rFonts w:cs="Arial"/>
          <w:b w:val="0"/>
          <w:sz w:val="28"/>
          <w:szCs w:val="28"/>
        </w:rPr>
        <w:t xml:space="preserve">Section </w:t>
      </w:r>
      <w:r w:rsidR="002C6974">
        <w:rPr>
          <w:rStyle w:val="Enfasigrassetto"/>
          <w:rFonts w:cs="Arial"/>
          <w:b w:val="0"/>
          <w:sz w:val="28"/>
          <w:szCs w:val="28"/>
        </w:rPr>
        <w:t>6</w:t>
      </w:r>
      <w:r w:rsidRPr="00270894">
        <w:rPr>
          <w:rStyle w:val="Enfasigrassetto"/>
          <w:rFonts w:cs="Arial"/>
          <w:b w:val="0"/>
          <w:sz w:val="28"/>
          <w:szCs w:val="28"/>
        </w:rPr>
        <w:t xml:space="preserve"> – </w:t>
      </w:r>
      <w:r w:rsidR="002C6974">
        <w:rPr>
          <w:rStyle w:val="Enfasigrassetto"/>
          <w:rFonts w:cs="Arial"/>
          <w:b w:val="0"/>
          <w:sz w:val="28"/>
          <w:szCs w:val="28"/>
        </w:rPr>
        <w:t>Materials</w:t>
      </w:r>
    </w:p>
    <w:p w:rsidR="00A632AA" w:rsidRDefault="00A632AA" w:rsidP="00A632AA">
      <w:pPr>
        <w:jc w:val="center"/>
        <w:rPr>
          <w:rStyle w:val="Enfasigrassetto"/>
          <w:rFonts w:cs="Arial"/>
          <w:b w:val="0"/>
          <w:sz w:val="20"/>
          <w:szCs w:val="20"/>
        </w:rPr>
      </w:pPr>
    </w:p>
    <w:p w:rsidR="00A632AA" w:rsidRPr="00270894" w:rsidRDefault="00A632AA" w:rsidP="00A632AA">
      <w:pPr>
        <w:jc w:val="center"/>
        <w:rPr>
          <w:rStyle w:val="Enfasigrassetto"/>
          <w:rFonts w:cs="Arial"/>
          <w:b w:val="0"/>
          <w:sz w:val="20"/>
          <w:szCs w:val="20"/>
        </w:rPr>
      </w:pPr>
      <w:r>
        <w:rPr>
          <w:rStyle w:val="Enfasigrassetto"/>
          <w:rFonts w:cs="Arial"/>
          <w:b w:val="0"/>
          <w:sz w:val="20"/>
          <w:szCs w:val="20"/>
        </w:rPr>
        <w:t>Please, mark with an “X” the choices which best fit your company/entity</w:t>
      </w:r>
    </w:p>
    <w:p w:rsidR="00A632AA" w:rsidRDefault="00A632AA" w:rsidP="00A632AA">
      <w:pPr>
        <w:jc w:val="center"/>
        <w:rPr>
          <w:b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622"/>
        <w:gridCol w:w="771"/>
      </w:tblGrid>
      <w:tr w:rsidR="002C6974" w:rsidTr="002F5E92">
        <w:trPr>
          <w:jc w:val="center"/>
        </w:trPr>
        <w:tc>
          <w:tcPr>
            <w:tcW w:w="3622" w:type="dxa"/>
            <w:vAlign w:val="bottom"/>
          </w:tcPr>
          <w:p w:rsidR="002C6974" w:rsidRPr="002C6974" w:rsidRDefault="002C6974" w:rsidP="002C6974">
            <w:pPr>
              <w:jc w:val="center"/>
              <w:rPr>
                <w:b/>
              </w:rPr>
            </w:pPr>
            <w:r w:rsidRPr="002C6974">
              <w:rPr>
                <w:b/>
              </w:rPr>
              <w:t>Polymer thermoset</w:t>
            </w:r>
          </w:p>
          <w:p w:rsidR="002C6974" w:rsidRPr="002C6974" w:rsidRDefault="002C6974" w:rsidP="002C6974">
            <w:pPr>
              <w:jc w:val="center"/>
              <w:rPr>
                <w:color w:val="000000"/>
                <w:sz w:val="20"/>
                <w:szCs w:val="20"/>
              </w:rPr>
            </w:pPr>
            <w:r w:rsidRPr="002C6974">
              <w:rPr>
                <w:color w:val="000000"/>
                <w:sz w:val="20"/>
                <w:szCs w:val="20"/>
              </w:rPr>
              <w:t>Epoxy resins, acrylate resin, ...</w:t>
            </w:r>
          </w:p>
        </w:tc>
        <w:tc>
          <w:tcPr>
            <w:tcW w:w="771" w:type="dxa"/>
            <w:vAlign w:val="center"/>
          </w:tcPr>
          <w:p w:rsidR="002C6974" w:rsidRDefault="002C6974" w:rsidP="002F5E92">
            <w:pPr>
              <w:jc w:val="center"/>
            </w:pPr>
          </w:p>
        </w:tc>
      </w:tr>
      <w:tr w:rsidR="002C6974" w:rsidTr="002F5E92">
        <w:trPr>
          <w:jc w:val="center"/>
        </w:trPr>
        <w:tc>
          <w:tcPr>
            <w:tcW w:w="3622" w:type="dxa"/>
            <w:vAlign w:val="bottom"/>
          </w:tcPr>
          <w:p w:rsidR="002C6974" w:rsidRPr="002C6974" w:rsidRDefault="002C6974" w:rsidP="002C6974">
            <w:pPr>
              <w:jc w:val="center"/>
              <w:rPr>
                <w:b/>
              </w:rPr>
            </w:pPr>
            <w:r w:rsidRPr="002C6974">
              <w:rPr>
                <w:b/>
              </w:rPr>
              <w:t>Polymer Thermoplastic</w:t>
            </w:r>
          </w:p>
          <w:p w:rsidR="002C6974" w:rsidRPr="002C6974" w:rsidRDefault="002C6974" w:rsidP="002C6974">
            <w:pPr>
              <w:jc w:val="center"/>
              <w:rPr>
                <w:color w:val="000000"/>
                <w:sz w:val="20"/>
                <w:szCs w:val="20"/>
              </w:rPr>
            </w:pPr>
            <w:r w:rsidRPr="002C6974">
              <w:rPr>
                <w:color w:val="000000"/>
                <w:sz w:val="20"/>
                <w:szCs w:val="20"/>
              </w:rPr>
              <w:t>ABS, PA, PLA, PC, PMMA, PS, PEEK, Ultem, PPSF,</w:t>
            </w:r>
            <w:r w:rsidR="002F5E92">
              <w:rPr>
                <w:color w:val="000000"/>
                <w:sz w:val="20"/>
                <w:szCs w:val="20"/>
              </w:rPr>
              <w:t xml:space="preserve"> </w:t>
            </w:r>
            <w:r w:rsidRPr="002C6974">
              <w:rPr>
                <w:color w:val="000000"/>
                <w:sz w:val="20"/>
                <w:szCs w:val="20"/>
              </w:rPr>
              <w:t>...</w:t>
            </w:r>
          </w:p>
        </w:tc>
        <w:tc>
          <w:tcPr>
            <w:tcW w:w="771" w:type="dxa"/>
            <w:vAlign w:val="center"/>
          </w:tcPr>
          <w:p w:rsidR="002C6974" w:rsidRDefault="002C6974" w:rsidP="002F5E92">
            <w:pPr>
              <w:jc w:val="center"/>
            </w:pPr>
          </w:p>
        </w:tc>
      </w:tr>
      <w:tr w:rsidR="002C6974" w:rsidTr="002F5E92">
        <w:trPr>
          <w:jc w:val="center"/>
        </w:trPr>
        <w:tc>
          <w:tcPr>
            <w:tcW w:w="3622" w:type="dxa"/>
            <w:vAlign w:val="bottom"/>
          </w:tcPr>
          <w:p w:rsidR="002C6974" w:rsidRPr="002C6974" w:rsidRDefault="002C6974" w:rsidP="002C6974">
            <w:pPr>
              <w:jc w:val="center"/>
              <w:rPr>
                <w:b/>
              </w:rPr>
            </w:pPr>
            <w:r w:rsidRPr="002C6974">
              <w:rPr>
                <w:b/>
              </w:rPr>
              <w:t>Ferrous metals</w:t>
            </w:r>
          </w:p>
          <w:p w:rsidR="002C6974" w:rsidRPr="002C6974" w:rsidRDefault="002C6974" w:rsidP="002C6974">
            <w:pPr>
              <w:jc w:val="center"/>
              <w:rPr>
                <w:color w:val="000000"/>
                <w:sz w:val="20"/>
                <w:szCs w:val="20"/>
              </w:rPr>
            </w:pPr>
            <w:r w:rsidRPr="002C6974">
              <w:rPr>
                <w:color w:val="000000"/>
                <w:sz w:val="20"/>
                <w:szCs w:val="20"/>
              </w:rPr>
              <w:t>Maraging steel, Stainless steel, ...</w:t>
            </w:r>
          </w:p>
        </w:tc>
        <w:tc>
          <w:tcPr>
            <w:tcW w:w="771" w:type="dxa"/>
            <w:vAlign w:val="center"/>
          </w:tcPr>
          <w:p w:rsidR="002C6974" w:rsidRDefault="002C6974" w:rsidP="002F5E92">
            <w:pPr>
              <w:jc w:val="center"/>
            </w:pPr>
          </w:p>
        </w:tc>
      </w:tr>
      <w:tr w:rsidR="002C6974" w:rsidRPr="00E50B24" w:rsidTr="002F5E92">
        <w:trPr>
          <w:jc w:val="center"/>
        </w:trPr>
        <w:tc>
          <w:tcPr>
            <w:tcW w:w="3622" w:type="dxa"/>
            <w:vAlign w:val="bottom"/>
          </w:tcPr>
          <w:p w:rsidR="002C6974" w:rsidRPr="00E50B24" w:rsidRDefault="002C6974" w:rsidP="002C6974">
            <w:pPr>
              <w:jc w:val="center"/>
              <w:rPr>
                <w:b/>
                <w:lang w:val="it-IT"/>
              </w:rPr>
            </w:pPr>
            <w:r w:rsidRPr="00E50B24">
              <w:rPr>
                <w:b/>
                <w:lang w:val="it-IT"/>
              </w:rPr>
              <w:t>Non ferrous metals</w:t>
            </w:r>
          </w:p>
          <w:p w:rsidR="002C6974" w:rsidRPr="00E50B24" w:rsidRDefault="002C6974" w:rsidP="002C6974">
            <w:pPr>
              <w:jc w:val="center"/>
              <w:rPr>
                <w:color w:val="000000"/>
                <w:sz w:val="20"/>
                <w:szCs w:val="20"/>
                <w:lang w:val="it-IT"/>
              </w:rPr>
            </w:pPr>
            <w:r w:rsidRPr="00E50B24">
              <w:rPr>
                <w:color w:val="000000"/>
                <w:sz w:val="20"/>
                <w:szCs w:val="20"/>
                <w:lang w:val="it-IT"/>
              </w:rPr>
              <w:t>CoCr, Ti, Al, Inconel,</w:t>
            </w:r>
            <w:r w:rsidR="002F5E92" w:rsidRPr="00E50B24">
              <w:rPr>
                <w:color w:val="000000"/>
                <w:sz w:val="20"/>
                <w:szCs w:val="20"/>
                <w:lang w:val="it-IT"/>
              </w:rPr>
              <w:t xml:space="preserve"> </w:t>
            </w:r>
            <w:r w:rsidRPr="00E50B24">
              <w:rPr>
                <w:color w:val="000000"/>
                <w:sz w:val="20"/>
                <w:szCs w:val="20"/>
                <w:lang w:val="it-IT"/>
              </w:rPr>
              <w:t>...</w:t>
            </w:r>
          </w:p>
        </w:tc>
        <w:tc>
          <w:tcPr>
            <w:tcW w:w="771" w:type="dxa"/>
            <w:vAlign w:val="center"/>
          </w:tcPr>
          <w:p w:rsidR="002C6974" w:rsidRPr="00E50B24" w:rsidRDefault="002C6974" w:rsidP="002F5E92">
            <w:pPr>
              <w:jc w:val="center"/>
              <w:rPr>
                <w:lang w:val="it-IT"/>
              </w:rPr>
            </w:pPr>
          </w:p>
        </w:tc>
      </w:tr>
      <w:tr w:rsidR="002C6974" w:rsidTr="002F5E92">
        <w:trPr>
          <w:jc w:val="center"/>
        </w:trPr>
        <w:tc>
          <w:tcPr>
            <w:tcW w:w="3622" w:type="dxa"/>
            <w:vAlign w:val="bottom"/>
          </w:tcPr>
          <w:p w:rsidR="002C6974" w:rsidRPr="002C6974" w:rsidRDefault="002C6974" w:rsidP="002C6974">
            <w:pPr>
              <w:jc w:val="center"/>
              <w:rPr>
                <w:b/>
              </w:rPr>
            </w:pPr>
            <w:r w:rsidRPr="002C6974">
              <w:rPr>
                <w:b/>
              </w:rPr>
              <w:t>Precious metals</w:t>
            </w:r>
          </w:p>
          <w:p w:rsidR="002C6974" w:rsidRPr="002C6974" w:rsidRDefault="002C6974" w:rsidP="002C6974">
            <w:pPr>
              <w:jc w:val="center"/>
              <w:rPr>
                <w:color w:val="000000"/>
                <w:sz w:val="20"/>
                <w:szCs w:val="20"/>
              </w:rPr>
            </w:pPr>
            <w:r w:rsidRPr="002C6974">
              <w:rPr>
                <w:color w:val="000000"/>
                <w:sz w:val="20"/>
                <w:szCs w:val="20"/>
              </w:rPr>
              <w:t>Gold, Silver,</w:t>
            </w:r>
            <w:r w:rsidR="002F5E92">
              <w:rPr>
                <w:color w:val="000000"/>
                <w:sz w:val="20"/>
                <w:szCs w:val="20"/>
              </w:rPr>
              <w:t xml:space="preserve"> </w:t>
            </w:r>
            <w:r w:rsidRPr="002C6974">
              <w:rPr>
                <w:color w:val="000000"/>
                <w:sz w:val="20"/>
                <w:szCs w:val="20"/>
              </w:rPr>
              <w:t>...</w:t>
            </w:r>
          </w:p>
        </w:tc>
        <w:tc>
          <w:tcPr>
            <w:tcW w:w="771" w:type="dxa"/>
            <w:vAlign w:val="center"/>
          </w:tcPr>
          <w:p w:rsidR="002C6974" w:rsidRDefault="002C6974" w:rsidP="002F5E92">
            <w:pPr>
              <w:jc w:val="center"/>
            </w:pPr>
          </w:p>
        </w:tc>
      </w:tr>
      <w:tr w:rsidR="002C6974" w:rsidRPr="00E50B24" w:rsidTr="002F5E92">
        <w:trPr>
          <w:jc w:val="center"/>
        </w:trPr>
        <w:tc>
          <w:tcPr>
            <w:tcW w:w="3622" w:type="dxa"/>
            <w:vAlign w:val="bottom"/>
          </w:tcPr>
          <w:p w:rsidR="002C6974" w:rsidRPr="00E50B24" w:rsidRDefault="002C6974" w:rsidP="002C6974">
            <w:pPr>
              <w:jc w:val="center"/>
              <w:rPr>
                <w:b/>
                <w:lang w:val="it-IT"/>
              </w:rPr>
            </w:pPr>
            <w:r w:rsidRPr="00E50B24">
              <w:rPr>
                <w:b/>
                <w:lang w:val="it-IT"/>
              </w:rPr>
              <w:t>Industrial Ceramics</w:t>
            </w:r>
          </w:p>
          <w:p w:rsidR="002C6974" w:rsidRPr="00E50B24" w:rsidRDefault="002C6974" w:rsidP="002C6974">
            <w:pPr>
              <w:jc w:val="center"/>
              <w:rPr>
                <w:color w:val="000000"/>
                <w:sz w:val="20"/>
                <w:szCs w:val="20"/>
                <w:lang w:val="it-IT"/>
              </w:rPr>
            </w:pPr>
            <w:r w:rsidRPr="00E50B24">
              <w:rPr>
                <w:color w:val="000000"/>
                <w:sz w:val="20"/>
                <w:szCs w:val="20"/>
                <w:lang w:val="it-IT"/>
              </w:rPr>
              <w:t>Alumina, Zirconia, Silicon Nitride,</w:t>
            </w:r>
            <w:r w:rsidR="002F5E92" w:rsidRPr="00E50B24">
              <w:rPr>
                <w:color w:val="000000"/>
                <w:sz w:val="20"/>
                <w:szCs w:val="20"/>
                <w:lang w:val="it-IT"/>
              </w:rPr>
              <w:t xml:space="preserve"> </w:t>
            </w:r>
            <w:r w:rsidRPr="00E50B24">
              <w:rPr>
                <w:color w:val="000000"/>
                <w:sz w:val="20"/>
                <w:szCs w:val="20"/>
                <w:lang w:val="it-IT"/>
              </w:rPr>
              <w:t>...</w:t>
            </w:r>
          </w:p>
        </w:tc>
        <w:tc>
          <w:tcPr>
            <w:tcW w:w="771" w:type="dxa"/>
            <w:vAlign w:val="center"/>
          </w:tcPr>
          <w:p w:rsidR="002C6974" w:rsidRPr="00E50B24" w:rsidRDefault="002C6974" w:rsidP="002F5E92">
            <w:pPr>
              <w:jc w:val="center"/>
              <w:rPr>
                <w:lang w:val="it-IT"/>
              </w:rPr>
            </w:pPr>
          </w:p>
        </w:tc>
      </w:tr>
      <w:tr w:rsidR="002C6974" w:rsidTr="002F5E92">
        <w:trPr>
          <w:jc w:val="center"/>
        </w:trPr>
        <w:tc>
          <w:tcPr>
            <w:tcW w:w="3622" w:type="dxa"/>
            <w:vAlign w:val="bottom"/>
          </w:tcPr>
          <w:p w:rsidR="002C6974" w:rsidRPr="002C6974" w:rsidRDefault="002C6974" w:rsidP="002C6974">
            <w:pPr>
              <w:jc w:val="center"/>
              <w:rPr>
                <w:b/>
              </w:rPr>
            </w:pPr>
            <w:r w:rsidRPr="002C6974">
              <w:rPr>
                <w:b/>
              </w:rPr>
              <w:t>Structural Ceramics</w:t>
            </w:r>
          </w:p>
          <w:p w:rsidR="002C6974" w:rsidRPr="002C6974" w:rsidRDefault="002C6974" w:rsidP="002C6974">
            <w:pPr>
              <w:jc w:val="center"/>
              <w:rPr>
                <w:color w:val="000000"/>
                <w:sz w:val="20"/>
                <w:szCs w:val="20"/>
              </w:rPr>
            </w:pPr>
            <w:r w:rsidRPr="002C6974">
              <w:rPr>
                <w:color w:val="000000"/>
                <w:sz w:val="20"/>
                <w:szCs w:val="20"/>
              </w:rPr>
              <w:t>Cement, Foundry sand</w:t>
            </w:r>
          </w:p>
        </w:tc>
        <w:tc>
          <w:tcPr>
            <w:tcW w:w="771" w:type="dxa"/>
            <w:vAlign w:val="center"/>
          </w:tcPr>
          <w:p w:rsidR="002C6974" w:rsidRDefault="002C6974" w:rsidP="002F5E92">
            <w:pPr>
              <w:jc w:val="center"/>
            </w:pPr>
          </w:p>
        </w:tc>
      </w:tr>
      <w:tr w:rsidR="002C6974" w:rsidTr="002F5E92">
        <w:trPr>
          <w:jc w:val="center"/>
        </w:trPr>
        <w:tc>
          <w:tcPr>
            <w:tcW w:w="3622" w:type="dxa"/>
            <w:vAlign w:val="bottom"/>
          </w:tcPr>
          <w:p w:rsidR="002C6974" w:rsidRPr="002C6974" w:rsidRDefault="002C6974" w:rsidP="002C6974">
            <w:pPr>
              <w:jc w:val="center"/>
              <w:rPr>
                <w:b/>
              </w:rPr>
            </w:pPr>
            <w:r w:rsidRPr="002C6974">
              <w:rPr>
                <w:b/>
              </w:rPr>
              <w:t>Bio-materials</w:t>
            </w:r>
          </w:p>
          <w:p w:rsidR="002C6974" w:rsidRPr="002C6974" w:rsidRDefault="002C6974" w:rsidP="002C6974">
            <w:pPr>
              <w:jc w:val="center"/>
              <w:rPr>
                <w:color w:val="000000"/>
                <w:sz w:val="20"/>
                <w:szCs w:val="20"/>
              </w:rPr>
            </w:pPr>
            <w:r w:rsidRPr="002C6974">
              <w:rPr>
                <w:color w:val="000000"/>
                <w:sz w:val="20"/>
                <w:szCs w:val="20"/>
              </w:rPr>
              <w:t>Medical/in-body parts</w:t>
            </w:r>
          </w:p>
        </w:tc>
        <w:tc>
          <w:tcPr>
            <w:tcW w:w="771" w:type="dxa"/>
            <w:vAlign w:val="center"/>
          </w:tcPr>
          <w:p w:rsidR="002C6974" w:rsidRDefault="002C6974" w:rsidP="002F5E92">
            <w:pPr>
              <w:jc w:val="center"/>
            </w:pPr>
          </w:p>
        </w:tc>
      </w:tr>
      <w:tr w:rsidR="002C6974" w:rsidTr="002F5E92">
        <w:trPr>
          <w:jc w:val="center"/>
        </w:trPr>
        <w:tc>
          <w:tcPr>
            <w:tcW w:w="3622" w:type="dxa"/>
            <w:vAlign w:val="bottom"/>
          </w:tcPr>
          <w:p w:rsidR="002C6974" w:rsidRPr="002C6974" w:rsidRDefault="002C6974" w:rsidP="002C6974">
            <w:pPr>
              <w:jc w:val="center"/>
              <w:rPr>
                <w:b/>
              </w:rPr>
            </w:pPr>
            <w:r w:rsidRPr="002C6974">
              <w:rPr>
                <w:b/>
              </w:rPr>
              <w:t>Food</w:t>
            </w:r>
          </w:p>
        </w:tc>
        <w:tc>
          <w:tcPr>
            <w:tcW w:w="771" w:type="dxa"/>
            <w:vAlign w:val="center"/>
          </w:tcPr>
          <w:p w:rsidR="002C6974" w:rsidRDefault="002C6974" w:rsidP="002F5E92">
            <w:pPr>
              <w:jc w:val="center"/>
            </w:pPr>
          </w:p>
        </w:tc>
      </w:tr>
      <w:tr w:rsidR="002C6974" w:rsidTr="002F5E92">
        <w:trPr>
          <w:jc w:val="center"/>
        </w:trPr>
        <w:tc>
          <w:tcPr>
            <w:tcW w:w="3622" w:type="dxa"/>
            <w:vAlign w:val="bottom"/>
          </w:tcPr>
          <w:p w:rsidR="002C6974" w:rsidRPr="002C6974" w:rsidRDefault="002C6974" w:rsidP="00C04107">
            <w:pPr>
              <w:jc w:val="center"/>
              <w:rPr>
                <w:b/>
              </w:rPr>
            </w:pPr>
            <w:r w:rsidRPr="002C6974">
              <w:rPr>
                <w:b/>
              </w:rPr>
              <w:t>Other</w:t>
            </w:r>
          </w:p>
          <w:p w:rsidR="002C6974" w:rsidRPr="002C6974" w:rsidRDefault="002C6974" w:rsidP="00C04107">
            <w:pPr>
              <w:jc w:val="center"/>
            </w:pPr>
            <w:r w:rsidRPr="002C6974">
              <w:t>specify:_____________________</w:t>
            </w:r>
          </w:p>
          <w:p w:rsidR="002C6974" w:rsidRPr="002C6974" w:rsidRDefault="002C6974" w:rsidP="00C04107">
            <w:pPr>
              <w:jc w:val="center"/>
            </w:pPr>
          </w:p>
          <w:p w:rsidR="002C6974" w:rsidRPr="002C6974" w:rsidRDefault="002C6974" w:rsidP="00C04107">
            <w:pPr>
              <w:pBdr>
                <w:top w:val="single" w:sz="12" w:space="1" w:color="auto"/>
                <w:bottom w:val="single" w:sz="12" w:space="1" w:color="auto"/>
              </w:pBdr>
              <w:jc w:val="center"/>
            </w:pPr>
          </w:p>
          <w:p w:rsidR="002C6974" w:rsidRPr="002C6974" w:rsidRDefault="002C6974" w:rsidP="00C04107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</w:pPr>
          </w:p>
          <w:p w:rsidR="002C6974" w:rsidRPr="002C6974" w:rsidRDefault="002C6974" w:rsidP="00C04107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</w:pPr>
          </w:p>
          <w:p w:rsidR="002C6974" w:rsidRPr="002C6974" w:rsidRDefault="002C6974" w:rsidP="00C041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</w:tcPr>
          <w:p w:rsidR="002C6974" w:rsidRDefault="002C6974" w:rsidP="002F5E92">
            <w:pPr>
              <w:jc w:val="center"/>
            </w:pPr>
          </w:p>
        </w:tc>
      </w:tr>
    </w:tbl>
    <w:p w:rsidR="002C6974" w:rsidRDefault="002C6974" w:rsidP="00270894">
      <w:pPr>
        <w:jc w:val="center"/>
        <w:rPr>
          <w:b/>
        </w:rPr>
      </w:pPr>
    </w:p>
    <w:p w:rsidR="002C6974" w:rsidRDefault="002C6974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2C6974" w:rsidRPr="00270894" w:rsidRDefault="002C6974" w:rsidP="002C6974">
      <w:pPr>
        <w:jc w:val="center"/>
        <w:rPr>
          <w:rStyle w:val="Enfasigrassetto"/>
          <w:rFonts w:cs="Arial"/>
          <w:b w:val="0"/>
          <w:sz w:val="28"/>
          <w:szCs w:val="28"/>
        </w:rPr>
      </w:pPr>
      <w:r w:rsidRPr="00270894">
        <w:rPr>
          <w:rStyle w:val="Enfasigrassetto"/>
          <w:rFonts w:cs="Arial"/>
          <w:b w:val="0"/>
          <w:sz w:val="28"/>
          <w:szCs w:val="28"/>
        </w:rPr>
        <w:t xml:space="preserve">Section </w:t>
      </w:r>
      <w:r>
        <w:rPr>
          <w:rStyle w:val="Enfasigrassetto"/>
          <w:rFonts w:cs="Arial"/>
          <w:b w:val="0"/>
          <w:sz w:val="28"/>
          <w:szCs w:val="28"/>
        </w:rPr>
        <w:t>7</w:t>
      </w:r>
      <w:r w:rsidRPr="00270894">
        <w:rPr>
          <w:rStyle w:val="Enfasigrassetto"/>
          <w:rFonts w:cs="Arial"/>
          <w:b w:val="0"/>
          <w:sz w:val="28"/>
          <w:szCs w:val="28"/>
        </w:rPr>
        <w:t xml:space="preserve"> – </w:t>
      </w:r>
      <w:r>
        <w:rPr>
          <w:rStyle w:val="Enfasigrassetto"/>
          <w:rFonts w:cs="Arial"/>
          <w:b w:val="0"/>
          <w:sz w:val="28"/>
          <w:szCs w:val="28"/>
        </w:rPr>
        <w:t>Existing Demonstration Infrastructure</w:t>
      </w:r>
    </w:p>
    <w:p w:rsidR="002C6974" w:rsidRDefault="002C6974" w:rsidP="002C6974">
      <w:pPr>
        <w:jc w:val="center"/>
        <w:rPr>
          <w:rStyle w:val="Enfasigrassetto"/>
          <w:rFonts w:cs="Arial"/>
          <w:b w:val="0"/>
          <w:sz w:val="20"/>
          <w:szCs w:val="20"/>
        </w:rPr>
      </w:pPr>
    </w:p>
    <w:p w:rsidR="002C6974" w:rsidRDefault="002C6974" w:rsidP="002C6974">
      <w:pPr>
        <w:jc w:val="center"/>
        <w:rPr>
          <w:rStyle w:val="Enfasigrassetto"/>
          <w:rFonts w:cs="Arial"/>
          <w:b w:val="0"/>
          <w:sz w:val="20"/>
          <w:szCs w:val="20"/>
        </w:rPr>
      </w:pPr>
      <w:r>
        <w:rPr>
          <w:rStyle w:val="Enfasigrassetto"/>
          <w:rFonts w:cs="Arial"/>
          <w:b w:val="0"/>
          <w:sz w:val="20"/>
          <w:szCs w:val="20"/>
        </w:rPr>
        <w:t>Please, mark with an “X” the choices which best fit your company/entity</w:t>
      </w:r>
    </w:p>
    <w:p w:rsidR="003114C5" w:rsidRDefault="003114C5" w:rsidP="002C6974">
      <w:pPr>
        <w:jc w:val="center"/>
        <w:rPr>
          <w:rStyle w:val="Enfasigrassetto"/>
          <w:rFonts w:cs="Arial"/>
          <w:b w:val="0"/>
          <w:sz w:val="20"/>
          <w:szCs w:val="20"/>
        </w:rPr>
      </w:pPr>
    </w:p>
    <w:p w:rsidR="003114C5" w:rsidRPr="00270894" w:rsidRDefault="003114C5" w:rsidP="002C6974">
      <w:pPr>
        <w:jc w:val="center"/>
        <w:rPr>
          <w:rStyle w:val="Enfasigrassetto"/>
          <w:rFonts w:cs="Arial"/>
          <w:b w:val="0"/>
          <w:sz w:val="20"/>
          <w:szCs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352"/>
        <w:gridCol w:w="771"/>
      </w:tblGrid>
      <w:tr w:rsidR="003114C5" w:rsidTr="002F5E92">
        <w:trPr>
          <w:jc w:val="center"/>
        </w:trPr>
        <w:tc>
          <w:tcPr>
            <w:tcW w:w="3352" w:type="dxa"/>
            <w:vAlign w:val="bottom"/>
          </w:tcPr>
          <w:p w:rsidR="003114C5" w:rsidRPr="002C6974" w:rsidRDefault="003114C5" w:rsidP="00C041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</w:rPr>
              <w:t>Proof of concept</w:t>
            </w:r>
          </w:p>
        </w:tc>
        <w:tc>
          <w:tcPr>
            <w:tcW w:w="771" w:type="dxa"/>
            <w:vAlign w:val="center"/>
          </w:tcPr>
          <w:p w:rsidR="003114C5" w:rsidRDefault="003114C5" w:rsidP="002F5E92">
            <w:pPr>
              <w:jc w:val="center"/>
            </w:pPr>
          </w:p>
        </w:tc>
      </w:tr>
      <w:tr w:rsidR="003114C5" w:rsidTr="002F5E92">
        <w:trPr>
          <w:jc w:val="center"/>
        </w:trPr>
        <w:tc>
          <w:tcPr>
            <w:tcW w:w="3352" w:type="dxa"/>
            <w:vAlign w:val="bottom"/>
          </w:tcPr>
          <w:p w:rsidR="003114C5" w:rsidRPr="002C6974" w:rsidRDefault="003114C5" w:rsidP="00C041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</w:rPr>
              <w:t>Prototype</w:t>
            </w:r>
          </w:p>
        </w:tc>
        <w:tc>
          <w:tcPr>
            <w:tcW w:w="771" w:type="dxa"/>
            <w:vAlign w:val="center"/>
          </w:tcPr>
          <w:p w:rsidR="003114C5" w:rsidRDefault="003114C5" w:rsidP="002F5E92">
            <w:pPr>
              <w:jc w:val="center"/>
            </w:pPr>
          </w:p>
        </w:tc>
      </w:tr>
      <w:tr w:rsidR="003114C5" w:rsidTr="002F5E92">
        <w:trPr>
          <w:jc w:val="center"/>
        </w:trPr>
        <w:tc>
          <w:tcPr>
            <w:tcW w:w="3352" w:type="dxa"/>
            <w:vAlign w:val="bottom"/>
          </w:tcPr>
          <w:p w:rsidR="003114C5" w:rsidRPr="002C6974" w:rsidRDefault="003114C5" w:rsidP="00C041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</w:rPr>
              <w:t>Pilot Line</w:t>
            </w:r>
          </w:p>
        </w:tc>
        <w:tc>
          <w:tcPr>
            <w:tcW w:w="771" w:type="dxa"/>
            <w:vAlign w:val="center"/>
          </w:tcPr>
          <w:p w:rsidR="003114C5" w:rsidRDefault="003114C5" w:rsidP="002F5E92">
            <w:pPr>
              <w:jc w:val="center"/>
            </w:pPr>
          </w:p>
        </w:tc>
      </w:tr>
      <w:tr w:rsidR="003114C5" w:rsidRPr="003114C5" w:rsidTr="002F5E92">
        <w:trPr>
          <w:jc w:val="center"/>
        </w:trPr>
        <w:tc>
          <w:tcPr>
            <w:tcW w:w="3352" w:type="dxa"/>
            <w:vAlign w:val="bottom"/>
          </w:tcPr>
          <w:p w:rsidR="003114C5" w:rsidRPr="003114C5" w:rsidRDefault="003114C5" w:rsidP="00C04107">
            <w:pPr>
              <w:jc w:val="center"/>
              <w:rPr>
                <w:color w:val="000000"/>
                <w:sz w:val="20"/>
                <w:szCs w:val="20"/>
                <w:lang w:val="it-IT"/>
              </w:rPr>
            </w:pPr>
            <w:r w:rsidRPr="0074698D">
              <w:rPr>
                <w:b/>
              </w:rPr>
              <w:t>First Cu</w:t>
            </w:r>
            <w:r>
              <w:rPr>
                <w:b/>
                <w:lang w:val="it-IT"/>
              </w:rPr>
              <w:t>stomers</w:t>
            </w:r>
          </w:p>
        </w:tc>
        <w:tc>
          <w:tcPr>
            <w:tcW w:w="771" w:type="dxa"/>
            <w:vAlign w:val="center"/>
          </w:tcPr>
          <w:p w:rsidR="003114C5" w:rsidRPr="003114C5" w:rsidRDefault="003114C5" w:rsidP="002F5E92">
            <w:pPr>
              <w:jc w:val="center"/>
              <w:rPr>
                <w:lang w:val="it-IT"/>
              </w:rPr>
            </w:pPr>
          </w:p>
        </w:tc>
      </w:tr>
      <w:tr w:rsidR="003114C5" w:rsidTr="00C04107">
        <w:trPr>
          <w:jc w:val="center"/>
        </w:trPr>
        <w:tc>
          <w:tcPr>
            <w:tcW w:w="3352" w:type="dxa"/>
            <w:vAlign w:val="bottom"/>
          </w:tcPr>
          <w:p w:rsidR="003114C5" w:rsidRPr="002C6974" w:rsidRDefault="003114C5" w:rsidP="003114C5">
            <w:pPr>
              <w:jc w:val="center"/>
              <w:rPr>
                <w:b/>
              </w:rPr>
            </w:pPr>
            <w:r w:rsidRPr="002C6974">
              <w:rPr>
                <w:b/>
              </w:rPr>
              <w:t>Other</w:t>
            </w:r>
          </w:p>
          <w:p w:rsidR="003114C5" w:rsidRPr="002C6974" w:rsidRDefault="003114C5" w:rsidP="003114C5">
            <w:pPr>
              <w:jc w:val="center"/>
            </w:pPr>
            <w:r w:rsidRPr="002C6974">
              <w:t>specify:_____________________</w:t>
            </w:r>
          </w:p>
          <w:p w:rsidR="003114C5" w:rsidRPr="002C6974" w:rsidRDefault="003114C5" w:rsidP="003114C5">
            <w:pPr>
              <w:jc w:val="center"/>
            </w:pPr>
          </w:p>
          <w:p w:rsidR="003114C5" w:rsidRPr="002C6974" w:rsidRDefault="003114C5" w:rsidP="003114C5">
            <w:pPr>
              <w:pBdr>
                <w:top w:val="single" w:sz="12" w:space="1" w:color="auto"/>
                <w:bottom w:val="single" w:sz="12" w:space="1" w:color="auto"/>
              </w:pBdr>
              <w:jc w:val="center"/>
            </w:pPr>
          </w:p>
          <w:p w:rsidR="003114C5" w:rsidRPr="002C6974" w:rsidRDefault="003114C5" w:rsidP="003114C5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</w:pPr>
          </w:p>
          <w:p w:rsidR="003114C5" w:rsidRPr="002C6974" w:rsidRDefault="003114C5" w:rsidP="003114C5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</w:pPr>
          </w:p>
          <w:p w:rsidR="003114C5" w:rsidRPr="002C6974" w:rsidRDefault="003114C5" w:rsidP="00C041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</w:tcPr>
          <w:p w:rsidR="003114C5" w:rsidRDefault="003114C5" w:rsidP="002F5E92">
            <w:pPr>
              <w:jc w:val="center"/>
            </w:pPr>
          </w:p>
        </w:tc>
      </w:tr>
    </w:tbl>
    <w:p w:rsidR="0074698D" w:rsidRDefault="0074698D" w:rsidP="00270894">
      <w:pPr>
        <w:jc w:val="center"/>
        <w:rPr>
          <w:b/>
        </w:rPr>
      </w:pPr>
    </w:p>
    <w:p w:rsidR="0074698D" w:rsidRDefault="0074698D" w:rsidP="00270894">
      <w:pPr>
        <w:jc w:val="center"/>
        <w:rPr>
          <w:b/>
        </w:rPr>
      </w:pPr>
    </w:p>
    <w:p w:rsidR="0074698D" w:rsidRDefault="0074698D">
      <w:pPr>
        <w:spacing w:after="200" w:line="276" w:lineRule="auto"/>
        <w:rPr>
          <w:rStyle w:val="Enfasigrassetto"/>
          <w:rFonts w:cs="Arial"/>
          <w:b w:val="0"/>
          <w:sz w:val="28"/>
          <w:szCs w:val="28"/>
        </w:rPr>
      </w:pPr>
      <w:r>
        <w:rPr>
          <w:rStyle w:val="Enfasigrassetto"/>
          <w:rFonts w:cs="Arial"/>
          <w:b w:val="0"/>
          <w:sz w:val="28"/>
          <w:szCs w:val="28"/>
        </w:rPr>
        <w:br w:type="page"/>
      </w:r>
    </w:p>
    <w:p w:rsidR="0074698D" w:rsidRPr="00270894" w:rsidRDefault="0074698D" w:rsidP="0074698D">
      <w:pPr>
        <w:spacing w:after="200" w:line="276" w:lineRule="auto"/>
        <w:jc w:val="center"/>
        <w:rPr>
          <w:rStyle w:val="Enfasigrassetto"/>
          <w:rFonts w:cs="Arial"/>
          <w:b w:val="0"/>
          <w:sz w:val="28"/>
          <w:szCs w:val="28"/>
        </w:rPr>
      </w:pPr>
      <w:r>
        <w:rPr>
          <w:rStyle w:val="Enfasigrassetto"/>
          <w:rFonts w:cs="Arial"/>
          <w:b w:val="0"/>
          <w:sz w:val="28"/>
          <w:szCs w:val="28"/>
        </w:rPr>
        <w:t>S</w:t>
      </w:r>
      <w:r w:rsidRPr="00270894">
        <w:rPr>
          <w:rStyle w:val="Enfasigrassetto"/>
          <w:rFonts w:cs="Arial"/>
          <w:b w:val="0"/>
          <w:sz w:val="28"/>
          <w:szCs w:val="28"/>
        </w:rPr>
        <w:t xml:space="preserve">ection </w:t>
      </w:r>
      <w:r>
        <w:rPr>
          <w:rStyle w:val="Enfasigrassetto"/>
          <w:rFonts w:cs="Arial"/>
          <w:b w:val="0"/>
          <w:sz w:val="28"/>
          <w:szCs w:val="28"/>
        </w:rPr>
        <w:t>8</w:t>
      </w:r>
      <w:r w:rsidRPr="00270894">
        <w:rPr>
          <w:rStyle w:val="Enfasigrassetto"/>
          <w:rFonts w:cs="Arial"/>
          <w:b w:val="0"/>
          <w:sz w:val="28"/>
          <w:szCs w:val="28"/>
        </w:rPr>
        <w:t xml:space="preserve"> –</w:t>
      </w:r>
      <w:r>
        <w:rPr>
          <w:rStyle w:val="Enfasigrassetto"/>
          <w:rFonts w:cs="Arial"/>
          <w:b w:val="0"/>
          <w:sz w:val="28"/>
          <w:szCs w:val="28"/>
        </w:rPr>
        <w:t xml:space="preserve"> Demonstration Infrastructure</w:t>
      </w:r>
    </w:p>
    <w:p w:rsidR="0074698D" w:rsidRDefault="0074698D" w:rsidP="00270894">
      <w:pPr>
        <w:jc w:val="center"/>
        <w:rPr>
          <w:rStyle w:val="Enfasigrassetto"/>
          <w:rFonts w:cs="Arial"/>
          <w:b w:val="0"/>
          <w:sz w:val="20"/>
          <w:szCs w:val="20"/>
        </w:rPr>
      </w:pPr>
      <w:r w:rsidRPr="0074698D">
        <w:rPr>
          <w:rStyle w:val="Enfasigrassetto"/>
          <w:rFonts w:cs="Arial"/>
          <w:b w:val="0"/>
          <w:sz w:val="20"/>
          <w:szCs w:val="20"/>
        </w:rPr>
        <w:t>Is there any type of demonstrator existing in your region? If yes, can you list some key characteristics (publicly or privately owned, or co-ownership; 'open' to external users an</w:t>
      </w:r>
      <w:r>
        <w:rPr>
          <w:rStyle w:val="Enfasigrassetto"/>
          <w:rFonts w:cs="Arial"/>
          <w:b w:val="0"/>
          <w:sz w:val="20"/>
          <w:szCs w:val="20"/>
        </w:rPr>
        <w:t>d foreign/international users)?</w:t>
      </w:r>
    </w:p>
    <w:p w:rsidR="00270894" w:rsidRDefault="0074698D" w:rsidP="00270894">
      <w:pPr>
        <w:jc w:val="center"/>
        <w:rPr>
          <w:rStyle w:val="Enfasigrassetto"/>
          <w:rFonts w:cs="Arial"/>
          <w:b w:val="0"/>
          <w:sz w:val="20"/>
          <w:szCs w:val="20"/>
        </w:rPr>
      </w:pPr>
      <w:r w:rsidRPr="0074698D">
        <w:rPr>
          <w:rStyle w:val="Enfasigrassetto"/>
          <w:rFonts w:cs="Arial"/>
          <w:b w:val="0"/>
          <w:sz w:val="20"/>
          <w:szCs w:val="20"/>
        </w:rPr>
        <w:t>Tick the boxes (many choices per row and pe</w:t>
      </w:r>
      <w:r w:rsidR="005B0391">
        <w:rPr>
          <w:rStyle w:val="Enfasigrassetto"/>
          <w:rFonts w:cs="Arial"/>
          <w:b w:val="0"/>
          <w:sz w:val="20"/>
          <w:szCs w:val="20"/>
        </w:rPr>
        <w:t>r column possible)</w:t>
      </w:r>
    </w:p>
    <w:p w:rsidR="005B0391" w:rsidRDefault="005B0391" w:rsidP="00270894">
      <w:pPr>
        <w:jc w:val="center"/>
        <w:rPr>
          <w:rStyle w:val="Enfasigrassetto"/>
          <w:rFonts w:cs="Arial"/>
          <w:b w:val="0"/>
          <w:sz w:val="20"/>
          <w:szCs w:val="20"/>
        </w:rPr>
      </w:pPr>
    </w:p>
    <w:tbl>
      <w:tblPr>
        <w:tblW w:w="8837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9"/>
        <w:gridCol w:w="860"/>
        <w:gridCol w:w="860"/>
        <w:gridCol w:w="1528"/>
        <w:gridCol w:w="860"/>
        <w:gridCol w:w="1180"/>
      </w:tblGrid>
      <w:tr w:rsidR="0074698D" w:rsidRPr="005B0391" w:rsidTr="0074698D">
        <w:trPr>
          <w:trHeight w:val="276"/>
          <w:jc w:val="center"/>
        </w:trPr>
        <w:tc>
          <w:tcPr>
            <w:tcW w:w="35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98D" w:rsidRPr="005B0391" w:rsidRDefault="0074698D" w:rsidP="0074698D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it-IT" w:bidi="ar-SA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it-IT" w:eastAsia="it-IT" w:bidi="ar-SA"/>
              </w:rPr>
              <w:t>Public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it-IT" w:eastAsia="it-IT" w:bidi="ar-SA"/>
              </w:rPr>
              <w:t>Private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it-IT" w:eastAsia="it-IT" w:bidi="ar-SA"/>
              </w:rPr>
              <w:t>Co-ownership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it-IT" w:eastAsia="it-IT" w:bidi="ar-SA"/>
              </w:rPr>
              <w:t>Open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it-IT" w:eastAsia="it-IT" w:bidi="ar-SA"/>
              </w:rPr>
              <w:t>International</w:t>
            </w:r>
          </w:p>
        </w:tc>
      </w:tr>
      <w:tr w:rsidR="0074698D" w:rsidRPr="005B0391" w:rsidTr="0074698D">
        <w:trPr>
          <w:trHeight w:val="276"/>
          <w:jc w:val="center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8D" w:rsidRPr="005B0391" w:rsidRDefault="0074698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B0391">
              <w:rPr>
                <w:rFonts w:ascii="Arial" w:hAnsi="Arial" w:cs="Arial"/>
                <w:i/>
                <w:iCs/>
                <w:sz w:val="20"/>
                <w:szCs w:val="20"/>
              </w:rPr>
              <w:t>1. No specific demonstration facilities, only standard teaching facilities at educational institutes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 w:bidi="ar-SA"/>
              </w:rPr>
              <w:t> </w:t>
            </w:r>
          </w:p>
        </w:tc>
      </w:tr>
      <w:tr w:rsidR="0074698D" w:rsidRPr="005B0391" w:rsidTr="0074698D">
        <w:trPr>
          <w:trHeight w:val="276"/>
          <w:jc w:val="center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8D" w:rsidRPr="005B0391" w:rsidRDefault="0074698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B0391">
              <w:rPr>
                <w:rFonts w:ascii="Arial" w:hAnsi="Arial" w:cs="Arial"/>
                <w:i/>
                <w:iCs/>
                <w:sz w:val="20"/>
                <w:szCs w:val="20"/>
              </w:rPr>
              <w:t>2. Demonstration facilities for training in state-of-the-art equipment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 w:bidi="ar-SA"/>
              </w:rPr>
              <w:t> </w:t>
            </w:r>
          </w:p>
        </w:tc>
      </w:tr>
      <w:tr w:rsidR="0074698D" w:rsidRPr="005B0391" w:rsidTr="0074698D">
        <w:trPr>
          <w:trHeight w:val="276"/>
          <w:jc w:val="center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8D" w:rsidRPr="005B0391" w:rsidRDefault="0074698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B0391">
              <w:rPr>
                <w:rFonts w:ascii="Arial" w:hAnsi="Arial" w:cs="Arial"/>
                <w:i/>
                <w:iCs/>
                <w:sz w:val="20"/>
                <w:szCs w:val="20"/>
              </w:rPr>
              <w:t>3. Fieldlab for (new) state-of-the-art equipment (TRL 7-9)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 w:bidi="ar-SA"/>
              </w:rPr>
              <w:t> </w:t>
            </w:r>
          </w:p>
        </w:tc>
      </w:tr>
      <w:tr w:rsidR="0074698D" w:rsidRPr="005B0391" w:rsidTr="0074698D">
        <w:trPr>
          <w:trHeight w:val="276"/>
          <w:jc w:val="center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8D" w:rsidRPr="005B0391" w:rsidRDefault="0074698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B0391">
              <w:rPr>
                <w:rFonts w:ascii="Arial" w:hAnsi="Arial" w:cs="Arial"/>
                <w:i/>
                <w:iCs/>
                <w:sz w:val="20"/>
                <w:szCs w:val="20"/>
              </w:rPr>
              <w:t>4. Environment with generation N+1 and N+2 equipment (TRL 5-8)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E50B24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 w:bidi="ar-S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E50B24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 w:bidi="ar-SA"/>
              </w:rPr>
            </w:pPr>
            <w:r w:rsidRPr="00E50B2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E50B24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 w:bidi="ar-SA"/>
              </w:rPr>
            </w:pPr>
            <w:r w:rsidRPr="00E50B2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E50B24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 w:bidi="ar-SA"/>
              </w:rPr>
            </w:pPr>
            <w:r w:rsidRPr="00E50B2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 w:bidi="ar-SA"/>
              </w:rPr>
              <w:t> </w:t>
            </w:r>
          </w:p>
        </w:tc>
      </w:tr>
    </w:tbl>
    <w:p w:rsidR="0074698D" w:rsidRDefault="0074698D" w:rsidP="00270894">
      <w:pPr>
        <w:jc w:val="center"/>
        <w:rPr>
          <w:rStyle w:val="Enfasigrassetto"/>
          <w:rFonts w:cs="Arial"/>
          <w:b w:val="0"/>
          <w:sz w:val="20"/>
          <w:szCs w:val="20"/>
        </w:rPr>
      </w:pPr>
    </w:p>
    <w:p w:rsidR="0074698D" w:rsidRDefault="0074698D" w:rsidP="00270894">
      <w:pPr>
        <w:jc w:val="center"/>
        <w:rPr>
          <w:rStyle w:val="Enfasigrassetto"/>
          <w:rFonts w:cs="Arial"/>
          <w:b w:val="0"/>
          <w:sz w:val="20"/>
          <w:szCs w:val="20"/>
        </w:rPr>
      </w:pPr>
      <w:r w:rsidRPr="0074698D">
        <w:rPr>
          <w:rStyle w:val="Enfasigrassetto"/>
          <w:rFonts w:cs="Arial"/>
          <w:b w:val="0"/>
          <w:sz w:val="20"/>
          <w:szCs w:val="20"/>
        </w:rPr>
        <w:t xml:space="preserve">At which TRL-level (see </w:t>
      </w:r>
      <w:r w:rsidR="005B0391">
        <w:rPr>
          <w:rStyle w:val="Enfasigrassetto"/>
          <w:rFonts w:cs="Arial"/>
          <w:b w:val="0"/>
          <w:sz w:val="20"/>
          <w:szCs w:val="20"/>
        </w:rPr>
        <w:t>picture below</w:t>
      </w:r>
      <w:r w:rsidRPr="0074698D">
        <w:rPr>
          <w:rStyle w:val="Enfasigrassetto"/>
          <w:rFonts w:cs="Arial"/>
          <w:b w:val="0"/>
          <w:sz w:val="20"/>
          <w:szCs w:val="20"/>
        </w:rPr>
        <w:t xml:space="preserve">) can demonstrators operate in your region for your priority application areas in the foreseeable future (2-3 years). Tick the relevant boxes </w:t>
      </w:r>
      <w:r>
        <w:rPr>
          <w:rStyle w:val="Enfasigrassetto"/>
          <w:rFonts w:cs="Arial"/>
          <w:b w:val="0"/>
          <w:sz w:val="20"/>
          <w:szCs w:val="20"/>
        </w:rPr>
        <w:t xml:space="preserve">with an “X” </w:t>
      </w:r>
      <w:r w:rsidRPr="0074698D">
        <w:rPr>
          <w:rStyle w:val="Enfasigrassetto"/>
          <w:rFonts w:cs="Arial"/>
          <w:b w:val="0"/>
          <w:sz w:val="20"/>
          <w:szCs w:val="20"/>
        </w:rPr>
        <w:t>(many choices possible)</w:t>
      </w:r>
    </w:p>
    <w:p w:rsidR="0074698D" w:rsidRDefault="0074698D" w:rsidP="00270894">
      <w:pPr>
        <w:jc w:val="center"/>
        <w:rPr>
          <w:rStyle w:val="Enfasigrassetto"/>
          <w:rFonts w:cs="Arial"/>
          <w:b w:val="0"/>
          <w:sz w:val="20"/>
          <w:szCs w:val="20"/>
        </w:rPr>
      </w:pPr>
    </w:p>
    <w:tbl>
      <w:tblPr>
        <w:tblW w:w="8148" w:type="dxa"/>
        <w:jc w:val="center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2383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74698D" w:rsidRPr="0074698D" w:rsidTr="0074698D">
        <w:trPr>
          <w:trHeight w:val="276"/>
          <w:jc w:val="center"/>
        </w:trPr>
        <w:tc>
          <w:tcPr>
            <w:tcW w:w="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 w:bidi="ar-SA"/>
              </w:rPr>
            </w:pPr>
          </w:p>
        </w:tc>
        <w:tc>
          <w:tcPr>
            <w:tcW w:w="22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 w:bidi="ar-S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it-IT" w:eastAsia="it-IT" w:bidi="ar-SA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it-IT" w:eastAsia="it-IT" w:bidi="ar-SA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it-IT" w:eastAsia="it-IT" w:bidi="ar-SA"/>
              </w:rPr>
              <w:t>3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it-IT" w:eastAsia="it-IT" w:bidi="ar-SA"/>
              </w:rPr>
              <w:t>4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it-IT" w:eastAsia="it-IT" w:bidi="ar-SA"/>
              </w:rPr>
              <w:t>5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it-IT" w:eastAsia="it-IT" w:bidi="ar-SA"/>
              </w:rPr>
              <w:t>6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it-IT" w:eastAsia="it-IT" w:bidi="ar-SA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it-IT" w:eastAsia="it-IT" w:bidi="ar-SA"/>
              </w:rPr>
              <w:t>8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it-IT" w:eastAsia="it-IT" w:bidi="ar-SA"/>
              </w:rPr>
              <w:t>9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it-IT" w:eastAsia="it-IT" w:bidi="ar-SA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it-IT" w:eastAsia="it-IT" w:bidi="ar-SA"/>
              </w:rPr>
              <w:t>11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it-IT" w:eastAsia="it-IT" w:bidi="ar-SA"/>
              </w:rPr>
              <w:t>12</w:t>
            </w:r>
          </w:p>
        </w:tc>
      </w:tr>
      <w:tr w:rsidR="0074698D" w:rsidRPr="0074698D" w:rsidTr="0074698D">
        <w:trPr>
          <w:trHeight w:val="276"/>
          <w:jc w:val="center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  <w:t>Healthcare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  <w:t> </w:t>
            </w:r>
          </w:p>
        </w:tc>
      </w:tr>
      <w:tr w:rsidR="0074698D" w:rsidRPr="0074698D" w:rsidTr="0074698D">
        <w:trPr>
          <w:trHeight w:val="276"/>
          <w:jc w:val="center"/>
        </w:trPr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  <w:t>2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  <w:t>Aerospace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  <w:t> </w:t>
            </w:r>
          </w:p>
        </w:tc>
      </w:tr>
      <w:tr w:rsidR="0074698D" w:rsidRPr="0074698D" w:rsidTr="0074698D">
        <w:trPr>
          <w:trHeight w:val="276"/>
          <w:jc w:val="center"/>
        </w:trPr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  <w:t>3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  <w:t>Automotive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  <w:t> </w:t>
            </w:r>
          </w:p>
        </w:tc>
      </w:tr>
      <w:tr w:rsidR="0074698D" w:rsidRPr="0074698D" w:rsidTr="0074698D">
        <w:trPr>
          <w:trHeight w:val="276"/>
          <w:jc w:val="center"/>
        </w:trPr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  <w:t>4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  <w:t>Machinery/Instruments/Tooling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  <w:t> </w:t>
            </w:r>
          </w:p>
        </w:tc>
      </w:tr>
      <w:tr w:rsidR="0074698D" w:rsidRPr="0074698D" w:rsidTr="0074698D">
        <w:trPr>
          <w:trHeight w:val="276"/>
          <w:jc w:val="center"/>
        </w:trPr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  <w:t>5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  <w:t>Electronic &amp; Elctr. Devices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  <w:t> </w:t>
            </w:r>
          </w:p>
        </w:tc>
      </w:tr>
      <w:tr w:rsidR="0074698D" w:rsidRPr="0074698D" w:rsidTr="0074698D">
        <w:trPr>
          <w:trHeight w:val="276"/>
          <w:jc w:val="center"/>
        </w:trPr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  <w:t>6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  <w:t>Creative industries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  <w:t> </w:t>
            </w:r>
          </w:p>
        </w:tc>
      </w:tr>
      <w:tr w:rsidR="0074698D" w:rsidRPr="0074698D" w:rsidTr="0074698D">
        <w:trPr>
          <w:trHeight w:val="276"/>
          <w:jc w:val="center"/>
        </w:trPr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  <w:t>7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  <w:t>Textile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  <w:t> </w:t>
            </w:r>
          </w:p>
        </w:tc>
      </w:tr>
      <w:tr w:rsidR="0074698D" w:rsidRPr="0074698D" w:rsidTr="0074698D">
        <w:trPr>
          <w:trHeight w:val="276"/>
          <w:jc w:val="center"/>
        </w:trPr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  <w:t>8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  <w:t>Other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8D" w:rsidRPr="0074698D" w:rsidRDefault="0074698D" w:rsidP="0074698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</w:pPr>
            <w:r w:rsidRPr="007469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it-IT" w:eastAsia="it-IT" w:bidi="ar-SA"/>
              </w:rPr>
              <w:t> </w:t>
            </w:r>
          </w:p>
        </w:tc>
      </w:tr>
    </w:tbl>
    <w:p w:rsidR="005B0391" w:rsidRDefault="005B0391" w:rsidP="00270894">
      <w:pPr>
        <w:jc w:val="center"/>
        <w:rPr>
          <w:rStyle w:val="Enfasigrassetto"/>
          <w:rFonts w:cs="Arial"/>
          <w:b w:val="0"/>
          <w:sz w:val="20"/>
          <w:szCs w:val="20"/>
        </w:rPr>
      </w:pPr>
    </w:p>
    <w:p w:rsidR="005B0391" w:rsidRDefault="005B0391" w:rsidP="00270894">
      <w:pPr>
        <w:jc w:val="center"/>
        <w:rPr>
          <w:rStyle w:val="Enfasigrassetto"/>
          <w:rFonts w:cs="Arial"/>
          <w:b w:val="0"/>
          <w:sz w:val="20"/>
          <w:szCs w:val="20"/>
        </w:rPr>
      </w:pPr>
      <w:r w:rsidRPr="005B0391">
        <w:rPr>
          <w:rStyle w:val="Enfasigrassetto"/>
          <w:rFonts w:cs="Arial"/>
          <w:b w:val="0"/>
          <w:noProof/>
          <w:sz w:val="20"/>
          <w:szCs w:val="20"/>
          <w:lang w:val="it-IT" w:eastAsia="it-IT" w:bidi="ar-SA"/>
        </w:rPr>
        <w:drawing>
          <wp:inline distT="0" distB="0" distL="0" distR="0">
            <wp:extent cx="5878830" cy="3032760"/>
            <wp:effectExtent l="19050" t="0" r="7620" b="0"/>
            <wp:docPr id="1" name="Picture 1" descr="cid:image002.png@01CFE955.AC527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 descr="cid:image002.png@01CFE955.AC52721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4" t="2638" r="1929" b="19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830" cy="303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391" w:rsidRDefault="005B0391">
      <w:pPr>
        <w:spacing w:after="200" w:line="276" w:lineRule="auto"/>
        <w:rPr>
          <w:rStyle w:val="Enfasigrassetto"/>
          <w:rFonts w:cs="Arial"/>
          <w:b w:val="0"/>
          <w:sz w:val="20"/>
          <w:szCs w:val="20"/>
        </w:rPr>
      </w:pPr>
      <w:r>
        <w:rPr>
          <w:rStyle w:val="Enfasigrassetto"/>
          <w:rFonts w:cs="Arial"/>
          <w:b w:val="0"/>
          <w:sz w:val="20"/>
          <w:szCs w:val="20"/>
        </w:rPr>
        <w:br w:type="page"/>
      </w:r>
    </w:p>
    <w:p w:rsidR="00243771" w:rsidRPr="00270894" w:rsidRDefault="00243771" w:rsidP="00243771">
      <w:pPr>
        <w:spacing w:after="200" w:line="276" w:lineRule="auto"/>
        <w:jc w:val="center"/>
        <w:rPr>
          <w:rStyle w:val="Enfasigrassetto"/>
          <w:rFonts w:cs="Arial"/>
          <w:b w:val="0"/>
          <w:sz w:val="28"/>
          <w:szCs w:val="28"/>
        </w:rPr>
      </w:pPr>
      <w:r>
        <w:rPr>
          <w:rStyle w:val="Enfasigrassetto"/>
          <w:rFonts w:cs="Arial"/>
          <w:b w:val="0"/>
          <w:sz w:val="28"/>
          <w:szCs w:val="28"/>
        </w:rPr>
        <w:t>S</w:t>
      </w:r>
      <w:r w:rsidRPr="00270894">
        <w:rPr>
          <w:rStyle w:val="Enfasigrassetto"/>
          <w:rFonts w:cs="Arial"/>
          <w:b w:val="0"/>
          <w:sz w:val="28"/>
          <w:szCs w:val="28"/>
        </w:rPr>
        <w:t xml:space="preserve">ection </w:t>
      </w:r>
      <w:r>
        <w:rPr>
          <w:rStyle w:val="Enfasigrassetto"/>
          <w:rFonts w:cs="Arial"/>
          <w:b w:val="0"/>
          <w:sz w:val="28"/>
          <w:szCs w:val="28"/>
        </w:rPr>
        <w:t>9</w:t>
      </w:r>
      <w:r w:rsidRPr="00270894">
        <w:rPr>
          <w:rStyle w:val="Enfasigrassetto"/>
          <w:rFonts w:cs="Arial"/>
          <w:b w:val="0"/>
          <w:sz w:val="28"/>
          <w:szCs w:val="28"/>
        </w:rPr>
        <w:t xml:space="preserve"> –</w:t>
      </w:r>
      <w:r>
        <w:rPr>
          <w:rStyle w:val="Enfasigrassetto"/>
          <w:rFonts w:cs="Arial"/>
          <w:b w:val="0"/>
          <w:sz w:val="28"/>
          <w:szCs w:val="28"/>
        </w:rPr>
        <w:t xml:space="preserve"> Forward looking perspective of the region</w:t>
      </w:r>
    </w:p>
    <w:p w:rsidR="004C78F8" w:rsidRDefault="00243771" w:rsidP="00243771">
      <w:pPr>
        <w:jc w:val="center"/>
        <w:rPr>
          <w:rStyle w:val="Enfasigrassetto"/>
          <w:rFonts w:cs="Arial"/>
          <w:b w:val="0"/>
          <w:sz w:val="20"/>
          <w:szCs w:val="20"/>
        </w:rPr>
      </w:pPr>
      <w:r w:rsidRPr="00243771">
        <w:rPr>
          <w:rStyle w:val="Enfasigrassetto"/>
          <w:rFonts w:cs="Arial"/>
          <w:b w:val="0"/>
          <w:sz w:val="20"/>
          <w:szCs w:val="20"/>
        </w:rPr>
        <w:t>What is the comparative position of the region with regard to 3-D Printing</w:t>
      </w:r>
      <w:r>
        <w:rPr>
          <w:rStyle w:val="Enfasigrassetto"/>
          <w:rFonts w:cs="Arial"/>
          <w:b w:val="0"/>
          <w:sz w:val="20"/>
          <w:szCs w:val="20"/>
        </w:rPr>
        <w:t>?</w:t>
      </w:r>
    </w:p>
    <w:p w:rsidR="005B0391" w:rsidRDefault="00243771" w:rsidP="00243771">
      <w:pPr>
        <w:jc w:val="center"/>
        <w:rPr>
          <w:rStyle w:val="Enfasigrassetto"/>
          <w:rFonts w:cs="Arial"/>
          <w:b w:val="0"/>
          <w:sz w:val="20"/>
          <w:szCs w:val="20"/>
        </w:rPr>
      </w:pPr>
      <w:r>
        <w:rPr>
          <w:rStyle w:val="Enfasigrassetto"/>
          <w:rFonts w:cs="Arial"/>
          <w:b w:val="0"/>
          <w:sz w:val="20"/>
          <w:szCs w:val="20"/>
        </w:rPr>
        <w:t xml:space="preserve">Mark with an “X” </w:t>
      </w:r>
      <w:r w:rsidRPr="00243771">
        <w:rPr>
          <w:rStyle w:val="Enfasigrassetto"/>
          <w:rFonts w:cs="Arial"/>
          <w:b w:val="0"/>
          <w:sz w:val="20"/>
          <w:szCs w:val="20"/>
        </w:rPr>
        <w:t>the sentence that describes the best your comparative position</w:t>
      </w:r>
    </w:p>
    <w:p w:rsidR="00243771" w:rsidRDefault="00243771" w:rsidP="00243771">
      <w:pPr>
        <w:rPr>
          <w:rStyle w:val="Enfasigrassetto"/>
          <w:rFonts w:cs="Arial"/>
          <w:b w:val="0"/>
          <w:sz w:val="20"/>
          <w:szCs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544"/>
        <w:gridCol w:w="756"/>
      </w:tblGrid>
      <w:tr w:rsidR="00243771" w:rsidTr="004C78F8">
        <w:trPr>
          <w:jc w:val="center"/>
        </w:trPr>
        <w:tc>
          <w:tcPr>
            <w:tcW w:w="5544" w:type="dxa"/>
            <w:vAlign w:val="bottom"/>
          </w:tcPr>
          <w:p w:rsidR="00243771" w:rsidRDefault="00243771" w:rsidP="004C78F8">
            <w:r>
              <w:t>The region has no significant industrial actor nor knowledge base in this domain</w:t>
            </w:r>
          </w:p>
        </w:tc>
        <w:tc>
          <w:tcPr>
            <w:tcW w:w="756" w:type="dxa"/>
          </w:tcPr>
          <w:p w:rsidR="00243771" w:rsidRDefault="0024377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243771" w:rsidTr="004C78F8">
        <w:trPr>
          <w:jc w:val="center"/>
        </w:trPr>
        <w:tc>
          <w:tcPr>
            <w:tcW w:w="5544" w:type="dxa"/>
            <w:vAlign w:val="bottom"/>
          </w:tcPr>
          <w:p w:rsidR="00243771" w:rsidRDefault="00243771" w:rsidP="004C78F8">
            <w:r>
              <w:t>The region has no industrial activity in the field but it does have recognized research capacity in the domain</w:t>
            </w:r>
          </w:p>
        </w:tc>
        <w:tc>
          <w:tcPr>
            <w:tcW w:w="756" w:type="dxa"/>
          </w:tcPr>
          <w:p w:rsidR="00243771" w:rsidRDefault="0024377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243771" w:rsidTr="004C78F8">
        <w:trPr>
          <w:jc w:val="center"/>
        </w:trPr>
        <w:tc>
          <w:tcPr>
            <w:tcW w:w="5544" w:type="dxa"/>
            <w:vAlign w:val="bottom"/>
          </w:tcPr>
          <w:p w:rsidR="00243771" w:rsidRDefault="00243771" w:rsidP="004C78F8">
            <w:r>
              <w:t xml:space="preserve">The region has some industrial activity but no substantial public research capacity </w:t>
            </w:r>
          </w:p>
        </w:tc>
        <w:tc>
          <w:tcPr>
            <w:tcW w:w="756" w:type="dxa"/>
          </w:tcPr>
          <w:p w:rsidR="00243771" w:rsidRDefault="0024377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243771" w:rsidTr="004C78F8">
        <w:trPr>
          <w:jc w:val="center"/>
        </w:trPr>
        <w:tc>
          <w:tcPr>
            <w:tcW w:w="5544" w:type="dxa"/>
            <w:vAlign w:val="bottom"/>
          </w:tcPr>
          <w:p w:rsidR="00243771" w:rsidRDefault="00243771" w:rsidP="004C78F8">
            <w:r>
              <w:t xml:space="preserve">The region has both some industrial activities and established research capacities </w:t>
            </w:r>
          </w:p>
        </w:tc>
        <w:tc>
          <w:tcPr>
            <w:tcW w:w="756" w:type="dxa"/>
          </w:tcPr>
          <w:p w:rsidR="00243771" w:rsidRDefault="0024377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243771" w:rsidTr="004C78F8">
        <w:trPr>
          <w:jc w:val="center"/>
        </w:trPr>
        <w:tc>
          <w:tcPr>
            <w:tcW w:w="5544" w:type="dxa"/>
            <w:vAlign w:val="bottom"/>
          </w:tcPr>
          <w:p w:rsidR="00243771" w:rsidRDefault="00243771" w:rsidP="004C78F8">
            <w:r>
              <w:t>The region's research capacity in this field is leading-edge internationally</w:t>
            </w:r>
          </w:p>
        </w:tc>
        <w:tc>
          <w:tcPr>
            <w:tcW w:w="756" w:type="dxa"/>
          </w:tcPr>
          <w:p w:rsidR="00243771" w:rsidRDefault="0024377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243771" w:rsidTr="004C78F8">
        <w:trPr>
          <w:jc w:val="center"/>
        </w:trPr>
        <w:tc>
          <w:tcPr>
            <w:tcW w:w="5544" w:type="dxa"/>
            <w:vAlign w:val="bottom"/>
          </w:tcPr>
          <w:p w:rsidR="00243771" w:rsidRDefault="00243771" w:rsidP="004C78F8">
            <w:r>
              <w:t xml:space="preserve">Some of the region's industrial actors are world-class leaders in their domains of application </w:t>
            </w:r>
          </w:p>
        </w:tc>
        <w:tc>
          <w:tcPr>
            <w:tcW w:w="756" w:type="dxa"/>
          </w:tcPr>
          <w:p w:rsidR="00243771" w:rsidRDefault="0024377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243771" w:rsidTr="004C78F8">
        <w:trPr>
          <w:jc w:val="center"/>
        </w:trPr>
        <w:tc>
          <w:tcPr>
            <w:tcW w:w="5544" w:type="dxa"/>
            <w:vAlign w:val="bottom"/>
          </w:tcPr>
          <w:p w:rsidR="00243771" w:rsidRDefault="00243771" w:rsidP="004C78F8">
            <w:r>
              <w:t>The region's research capacity is leading-edge, and its industrial actors are leaders in their domains of application</w:t>
            </w:r>
          </w:p>
        </w:tc>
        <w:tc>
          <w:tcPr>
            <w:tcW w:w="756" w:type="dxa"/>
          </w:tcPr>
          <w:p w:rsidR="00243771" w:rsidRDefault="0024377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</w:tbl>
    <w:p w:rsidR="00243771" w:rsidRDefault="00243771" w:rsidP="00243771">
      <w:pPr>
        <w:rPr>
          <w:rStyle w:val="Enfasigrassetto"/>
          <w:rFonts w:cs="Arial"/>
          <w:b w:val="0"/>
          <w:sz w:val="20"/>
          <w:szCs w:val="20"/>
        </w:rPr>
      </w:pPr>
    </w:p>
    <w:p w:rsidR="004C78F8" w:rsidRDefault="004C78F8" w:rsidP="00243771">
      <w:pPr>
        <w:rPr>
          <w:rStyle w:val="Enfasigrassetto"/>
          <w:rFonts w:cs="Arial"/>
          <w:b w:val="0"/>
          <w:sz w:val="20"/>
          <w:szCs w:val="20"/>
        </w:rPr>
      </w:pPr>
    </w:p>
    <w:p w:rsidR="004C78F8" w:rsidRDefault="004C78F8" w:rsidP="004C78F8">
      <w:pPr>
        <w:jc w:val="center"/>
        <w:rPr>
          <w:rStyle w:val="Enfasigrassetto"/>
          <w:rFonts w:cs="Arial"/>
          <w:b w:val="0"/>
          <w:sz w:val="20"/>
          <w:szCs w:val="20"/>
        </w:rPr>
      </w:pPr>
      <w:r w:rsidRPr="004C78F8">
        <w:rPr>
          <w:rStyle w:val="Enfasigrassetto"/>
          <w:rFonts w:cs="Arial"/>
          <w:b w:val="0"/>
          <w:sz w:val="20"/>
          <w:szCs w:val="20"/>
        </w:rPr>
        <w:t>Can you list three recent participations of your region in EU research networks and projects within to 3-D printing? (100 words max per participation)</w:t>
      </w:r>
    </w:p>
    <w:p w:rsidR="004C78F8" w:rsidRDefault="004C78F8" w:rsidP="00243771">
      <w:pPr>
        <w:rPr>
          <w:rStyle w:val="Enfasigrassetto"/>
          <w:rFonts w:cs="Arial"/>
          <w:b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C78F8" w:rsidRPr="004C78F8" w:rsidTr="004C78F8">
        <w:tc>
          <w:tcPr>
            <w:tcW w:w="9778" w:type="dxa"/>
            <w:shd w:val="clear" w:color="auto" w:fill="F2F2F2" w:themeFill="background1" w:themeFillShade="F2"/>
          </w:tcPr>
          <w:p w:rsidR="004C78F8" w:rsidRPr="004C78F8" w:rsidRDefault="004C78F8" w:rsidP="004C78F8">
            <w:pPr>
              <w:jc w:val="center"/>
              <w:rPr>
                <w:rStyle w:val="Enfasigrassetto"/>
                <w:rFonts w:cs="Arial"/>
                <w:sz w:val="20"/>
                <w:szCs w:val="20"/>
              </w:rPr>
            </w:pPr>
            <w:r w:rsidRPr="004C78F8">
              <w:rPr>
                <w:rStyle w:val="Enfasigrassetto"/>
                <w:rFonts w:cs="Arial"/>
                <w:sz w:val="20"/>
                <w:szCs w:val="20"/>
              </w:rPr>
              <w:t>Participation 1</w:t>
            </w:r>
          </w:p>
        </w:tc>
      </w:tr>
      <w:tr w:rsidR="004C78F8" w:rsidTr="004C78F8">
        <w:tc>
          <w:tcPr>
            <w:tcW w:w="9778" w:type="dxa"/>
          </w:tcPr>
          <w:p w:rsidR="004C78F8" w:rsidRDefault="004C78F8" w:rsidP="00243771">
            <w:pPr>
              <w:rPr>
                <w:rStyle w:val="Enfasigrassetto"/>
                <w:rFonts w:cs="Arial"/>
                <w:b w:val="0"/>
                <w:sz w:val="20"/>
                <w:szCs w:val="20"/>
              </w:rPr>
            </w:pPr>
          </w:p>
        </w:tc>
      </w:tr>
      <w:tr w:rsidR="004C78F8" w:rsidRPr="004C78F8" w:rsidTr="004C78F8">
        <w:tc>
          <w:tcPr>
            <w:tcW w:w="9778" w:type="dxa"/>
            <w:shd w:val="clear" w:color="auto" w:fill="F2F2F2" w:themeFill="background1" w:themeFillShade="F2"/>
          </w:tcPr>
          <w:p w:rsidR="004C78F8" w:rsidRPr="004C78F8" w:rsidRDefault="004C78F8" w:rsidP="004C78F8">
            <w:pPr>
              <w:jc w:val="center"/>
              <w:rPr>
                <w:rStyle w:val="Enfasigrassetto"/>
                <w:rFonts w:cs="Arial"/>
                <w:sz w:val="20"/>
                <w:szCs w:val="20"/>
              </w:rPr>
            </w:pPr>
            <w:r w:rsidRPr="004C78F8">
              <w:rPr>
                <w:rStyle w:val="Enfasigrassetto"/>
                <w:rFonts w:cs="Arial"/>
                <w:sz w:val="20"/>
                <w:szCs w:val="20"/>
              </w:rPr>
              <w:t>Participation 2</w:t>
            </w:r>
          </w:p>
        </w:tc>
      </w:tr>
      <w:tr w:rsidR="004C78F8" w:rsidTr="004C78F8">
        <w:tc>
          <w:tcPr>
            <w:tcW w:w="9778" w:type="dxa"/>
          </w:tcPr>
          <w:p w:rsidR="004C78F8" w:rsidRDefault="004C78F8" w:rsidP="00243771">
            <w:pPr>
              <w:rPr>
                <w:rStyle w:val="Enfasigrassetto"/>
                <w:rFonts w:cs="Arial"/>
                <w:b w:val="0"/>
                <w:sz w:val="20"/>
                <w:szCs w:val="20"/>
              </w:rPr>
            </w:pPr>
          </w:p>
        </w:tc>
      </w:tr>
      <w:tr w:rsidR="004C78F8" w:rsidRPr="004C78F8" w:rsidTr="004C78F8">
        <w:tc>
          <w:tcPr>
            <w:tcW w:w="9778" w:type="dxa"/>
            <w:shd w:val="clear" w:color="auto" w:fill="F2F2F2" w:themeFill="background1" w:themeFillShade="F2"/>
          </w:tcPr>
          <w:p w:rsidR="004C78F8" w:rsidRPr="004C78F8" w:rsidRDefault="004C78F8" w:rsidP="004C78F8">
            <w:pPr>
              <w:jc w:val="center"/>
              <w:rPr>
                <w:rStyle w:val="Enfasigrassetto"/>
                <w:rFonts w:cs="Arial"/>
                <w:sz w:val="20"/>
                <w:szCs w:val="20"/>
              </w:rPr>
            </w:pPr>
            <w:r w:rsidRPr="004C78F8">
              <w:rPr>
                <w:rStyle w:val="Enfasigrassetto"/>
                <w:rFonts w:cs="Arial"/>
                <w:sz w:val="20"/>
                <w:szCs w:val="20"/>
              </w:rPr>
              <w:t>Participation 3</w:t>
            </w:r>
          </w:p>
        </w:tc>
      </w:tr>
      <w:tr w:rsidR="004C78F8" w:rsidTr="004C78F8">
        <w:tc>
          <w:tcPr>
            <w:tcW w:w="9778" w:type="dxa"/>
          </w:tcPr>
          <w:p w:rsidR="004C78F8" w:rsidRDefault="004C78F8" w:rsidP="00243771">
            <w:pPr>
              <w:rPr>
                <w:rStyle w:val="Enfasigrassetto"/>
                <w:rFonts w:cs="Arial"/>
                <w:b w:val="0"/>
                <w:sz w:val="20"/>
                <w:szCs w:val="20"/>
              </w:rPr>
            </w:pPr>
          </w:p>
        </w:tc>
      </w:tr>
    </w:tbl>
    <w:p w:rsidR="004C78F8" w:rsidRDefault="004C78F8" w:rsidP="00243771">
      <w:pPr>
        <w:rPr>
          <w:rStyle w:val="Enfasigrassetto"/>
          <w:rFonts w:cs="Arial"/>
          <w:b w:val="0"/>
          <w:sz w:val="20"/>
          <w:szCs w:val="20"/>
        </w:rPr>
      </w:pPr>
    </w:p>
    <w:p w:rsidR="004C78F8" w:rsidRDefault="004C78F8" w:rsidP="00243771">
      <w:pPr>
        <w:rPr>
          <w:rStyle w:val="Enfasigrassetto"/>
          <w:rFonts w:cs="Arial"/>
          <w:b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C78F8" w:rsidTr="004C78F8">
        <w:tc>
          <w:tcPr>
            <w:tcW w:w="9778" w:type="dxa"/>
            <w:shd w:val="clear" w:color="auto" w:fill="F2F2F2" w:themeFill="background1" w:themeFillShade="F2"/>
          </w:tcPr>
          <w:p w:rsidR="004C78F8" w:rsidRPr="004C78F8" w:rsidRDefault="004C78F8" w:rsidP="001C2F4B">
            <w:pPr>
              <w:jc w:val="center"/>
              <w:rPr>
                <w:rStyle w:val="Enfasigrassetto"/>
                <w:rFonts w:cs="Arial"/>
                <w:sz w:val="20"/>
                <w:szCs w:val="20"/>
              </w:rPr>
            </w:pPr>
            <w:r w:rsidRPr="004C78F8">
              <w:rPr>
                <w:rStyle w:val="Enfasigrassetto"/>
                <w:rFonts w:cs="Arial"/>
                <w:sz w:val="20"/>
                <w:szCs w:val="20"/>
              </w:rPr>
              <w:t>Which actions does the regions foresee to take in the next two yea</w:t>
            </w:r>
            <w:r w:rsidR="001C2F4B">
              <w:rPr>
                <w:rStyle w:val="Enfasigrassetto"/>
                <w:rFonts w:cs="Arial"/>
                <w:sz w:val="20"/>
                <w:szCs w:val="20"/>
              </w:rPr>
              <w:t xml:space="preserve">rs with regard to 3-D printing? </w:t>
            </w:r>
            <w:r w:rsidRPr="004C78F8">
              <w:rPr>
                <w:rStyle w:val="Enfasigrassetto"/>
                <w:rFonts w:cs="Arial"/>
                <w:sz w:val="20"/>
                <w:szCs w:val="20"/>
              </w:rPr>
              <w:t>Which proposals for demonstration and piloting you would like to contribute to the Network</w:t>
            </w:r>
            <w:r w:rsidR="001C2F4B">
              <w:rPr>
                <w:rStyle w:val="Enfasigrassetto"/>
                <w:rFonts w:cs="Arial"/>
                <w:sz w:val="20"/>
                <w:szCs w:val="20"/>
              </w:rPr>
              <w:t>?</w:t>
            </w:r>
            <w:r w:rsidRPr="004C78F8">
              <w:rPr>
                <w:rStyle w:val="Enfasigrassetto"/>
                <w:rFonts w:cs="Arial"/>
                <w:sz w:val="20"/>
                <w:szCs w:val="20"/>
              </w:rPr>
              <w:t xml:space="preserve"> (open question, 100 words max)</w:t>
            </w:r>
          </w:p>
        </w:tc>
      </w:tr>
      <w:tr w:rsidR="004C78F8" w:rsidTr="004C78F8">
        <w:tc>
          <w:tcPr>
            <w:tcW w:w="9778" w:type="dxa"/>
          </w:tcPr>
          <w:p w:rsidR="004C78F8" w:rsidRDefault="004C78F8" w:rsidP="00243771">
            <w:pPr>
              <w:rPr>
                <w:rStyle w:val="Enfasigrassetto"/>
                <w:rFonts w:cs="Arial"/>
                <w:b w:val="0"/>
                <w:sz w:val="20"/>
                <w:szCs w:val="20"/>
              </w:rPr>
            </w:pPr>
          </w:p>
        </w:tc>
      </w:tr>
    </w:tbl>
    <w:p w:rsidR="004C78F8" w:rsidRDefault="004C78F8" w:rsidP="00243771">
      <w:pPr>
        <w:rPr>
          <w:rStyle w:val="Enfasigrassetto"/>
          <w:rFonts w:cs="Arial"/>
          <w:b w:val="0"/>
          <w:sz w:val="20"/>
          <w:szCs w:val="20"/>
        </w:rPr>
      </w:pPr>
    </w:p>
    <w:p w:rsidR="004C78F8" w:rsidRDefault="004C78F8">
      <w:pPr>
        <w:spacing w:after="200" w:line="276" w:lineRule="auto"/>
        <w:rPr>
          <w:rStyle w:val="Enfasigrassetto"/>
          <w:rFonts w:cs="Arial"/>
          <w:b w:val="0"/>
          <w:sz w:val="20"/>
          <w:szCs w:val="20"/>
        </w:rPr>
      </w:pPr>
      <w:r>
        <w:rPr>
          <w:rStyle w:val="Enfasigrassetto"/>
          <w:rFonts w:cs="Arial"/>
          <w:b w:val="0"/>
          <w:sz w:val="20"/>
          <w:szCs w:val="20"/>
        </w:rPr>
        <w:br w:type="page"/>
      </w:r>
    </w:p>
    <w:p w:rsidR="004C78F8" w:rsidRDefault="004C78F8" w:rsidP="004C78F8">
      <w:pPr>
        <w:jc w:val="center"/>
        <w:rPr>
          <w:rStyle w:val="Enfasigrassetto"/>
          <w:rFonts w:cs="Arial"/>
          <w:b w:val="0"/>
          <w:sz w:val="20"/>
          <w:szCs w:val="20"/>
        </w:rPr>
      </w:pPr>
      <w:r w:rsidRPr="004C78F8">
        <w:rPr>
          <w:rStyle w:val="Enfasigrassetto"/>
          <w:rFonts w:cs="Arial"/>
          <w:b w:val="0"/>
          <w:sz w:val="20"/>
          <w:szCs w:val="20"/>
        </w:rPr>
        <w:t>Where does the region want to stand with regard to 3-</w:t>
      </w:r>
      <w:r>
        <w:rPr>
          <w:rStyle w:val="Enfasigrassetto"/>
          <w:rFonts w:cs="Arial"/>
          <w:b w:val="0"/>
          <w:sz w:val="20"/>
          <w:szCs w:val="20"/>
        </w:rPr>
        <w:t>D printing five years from now?</w:t>
      </w:r>
    </w:p>
    <w:p w:rsidR="004C78F8" w:rsidRDefault="004C78F8" w:rsidP="004C78F8">
      <w:pPr>
        <w:jc w:val="center"/>
        <w:rPr>
          <w:rStyle w:val="Enfasigrassetto"/>
          <w:rFonts w:cs="Arial"/>
          <w:b w:val="0"/>
          <w:sz w:val="20"/>
          <w:szCs w:val="20"/>
        </w:rPr>
      </w:pPr>
      <w:r>
        <w:rPr>
          <w:rStyle w:val="Enfasigrassetto"/>
          <w:rFonts w:cs="Arial"/>
          <w:b w:val="0"/>
          <w:sz w:val="20"/>
          <w:szCs w:val="20"/>
        </w:rPr>
        <w:t xml:space="preserve">Mark with an “X” </w:t>
      </w:r>
      <w:r w:rsidRPr="00243771">
        <w:rPr>
          <w:rStyle w:val="Enfasigrassetto"/>
          <w:rFonts w:cs="Arial"/>
          <w:b w:val="0"/>
          <w:sz w:val="20"/>
          <w:szCs w:val="20"/>
        </w:rPr>
        <w:t xml:space="preserve">the sentence that describes the best your </w:t>
      </w:r>
      <w:r>
        <w:rPr>
          <w:rStyle w:val="Enfasigrassetto"/>
          <w:rFonts w:cs="Arial"/>
          <w:b w:val="0"/>
          <w:sz w:val="20"/>
          <w:szCs w:val="20"/>
        </w:rPr>
        <w:t xml:space="preserve">expected </w:t>
      </w:r>
      <w:r w:rsidRPr="00243771">
        <w:rPr>
          <w:rStyle w:val="Enfasigrassetto"/>
          <w:rFonts w:cs="Arial"/>
          <w:b w:val="0"/>
          <w:sz w:val="20"/>
          <w:szCs w:val="20"/>
        </w:rPr>
        <w:t>position</w:t>
      </w:r>
    </w:p>
    <w:p w:rsidR="004C78F8" w:rsidRDefault="004C78F8" w:rsidP="00243771">
      <w:pPr>
        <w:rPr>
          <w:rStyle w:val="Enfasigrassetto"/>
          <w:rFonts w:cs="Arial"/>
          <w:b w:val="0"/>
          <w:sz w:val="20"/>
          <w:szCs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490"/>
        <w:gridCol w:w="756"/>
      </w:tblGrid>
      <w:tr w:rsidR="004C78F8" w:rsidTr="004C78F8">
        <w:trPr>
          <w:jc w:val="center"/>
        </w:trPr>
        <w:tc>
          <w:tcPr>
            <w:tcW w:w="5490" w:type="dxa"/>
            <w:vAlign w:val="bottom"/>
          </w:tcPr>
          <w:p w:rsidR="004C78F8" w:rsidRDefault="004C78F8" w:rsidP="004C78F8">
            <w:r>
              <w:t>To have developed some recognized research capacities in the field</w:t>
            </w:r>
          </w:p>
        </w:tc>
        <w:tc>
          <w:tcPr>
            <w:tcW w:w="756" w:type="dxa"/>
          </w:tcPr>
          <w:p w:rsidR="004C78F8" w:rsidRDefault="004C78F8" w:rsidP="00C0410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4C78F8" w:rsidTr="004C78F8">
        <w:trPr>
          <w:jc w:val="center"/>
        </w:trPr>
        <w:tc>
          <w:tcPr>
            <w:tcW w:w="5490" w:type="dxa"/>
            <w:vAlign w:val="bottom"/>
          </w:tcPr>
          <w:p w:rsidR="004C78F8" w:rsidRDefault="004C78F8" w:rsidP="004C78F8">
            <w:r>
              <w:t>To have attracted or developed some industrial activities in the region in this field</w:t>
            </w:r>
          </w:p>
        </w:tc>
        <w:tc>
          <w:tcPr>
            <w:tcW w:w="756" w:type="dxa"/>
          </w:tcPr>
          <w:p w:rsidR="004C78F8" w:rsidRDefault="004C78F8" w:rsidP="00C0410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4C78F8" w:rsidTr="004C78F8">
        <w:trPr>
          <w:jc w:val="center"/>
        </w:trPr>
        <w:tc>
          <w:tcPr>
            <w:tcW w:w="5490" w:type="dxa"/>
            <w:vAlign w:val="bottom"/>
          </w:tcPr>
          <w:p w:rsidR="004C78F8" w:rsidRDefault="004C78F8" w:rsidP="004C78F8">
            <w:r>
              <w:t>To be internationally recognized for its research excellence in some specific sub-fields</w:t>
            </w:r>
          </w:p>
        </w:tc>
        <w:tc>
          <w:tcPr>
            <w:tcW w:w="756" w:type="dxa"/>
          </w:tcPr>
          <w:p w:rsidR="004C78F8" w:rsidRDefault="004C78F8" w:rsidP="00C0410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4C78F8" w:rsidTr="004C78F8">
        <w:trPr>
          <w:jc w:val="center"/>
        </w:trPr>
        <w:tc>
          <w:tcPr>
            <w:tcW w:w="5490" w:type="dxa"/>
            <w:vAlign w:val="bottom"/>
          </w:tcPr>
          <w:p w:rsidR="004C78F8" w:rsidRDefault="004C78F8" w:rsidP="004C78F8">
            <w:r>
              <w:t>To be internationally recognized for its research excellence in many sub-fields</w:t>
            </w:r>
          </w:p>
        </w:tc>
        <w:tc>
          <w:tcPr>
            <w:tcW w:w="756" w:type="dxa"/>
          </w:tcPr>
          <w:p w:rsidR="004C78F8" w:rsidRDefault="004C78F8" w:rsidP="00C0410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4C78F8" w:rsidTr="004C78F8">
        <w:trPr>
          <w:jc w:val="center"/>
        </w:trPr>
        <w:tc>
          <w:tcPr>
            <w:tcW w:w="5490" w:type="dxa"/>
            <w:vAlign w:val="bottom"/>
          </w:tcPr>
          <w:p w:rsidR="004C78F8" w:rsidRDefault="004C78F8" w:rsidP="004C78F8">
            <w:r>
              <w:t>To become an international growth pole for new industrial applications, by attracting leading companies around world-class research centres</w:t>
            </w:r>
          </w:p>
        </w:tc>
        <w:tc>
          <w:tcPr>
            <w:tcW w:w="756" w:type="dxa"/>
          </w:tcPr>
          <w:p w:rsidR="004C78F8" w:rsidRDefault="004C78F8" w:rsidP="00C0410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4C78F8" w:rsidTr="004C78F8">
        <w:trPr>
          <w:jc w:val="center"/>
        </w:trPr>
        <w:tc>
          <w:tcPr>
            <w:tcW w:w="5490" w:type="dxa"/>
            <w:vAlign w:val="bottom"/>
          </w:tcPr>
          <w:p w:rsidR="004C78F8" w:rsidRDefault="004C78F8" w:rsidP="004C78F8">
            <w:r>
              <w:t xml:space="preserve">To play an leading role in developing applications, demonstrating their market potential and triggering effective market deployment </w:t>
            </w:r>
          </w:p>
        </w:tc>
        <w:tc>
          <w:tcPr>
            <w:tcW w:w="756" w:type="dxa"/>
          </w:tcPr>
          <w:p w:rsidR="004C78F8" w:rsidRDefault="004C78F8" w:rsidP="00C0410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</w:tbl>
    <w:p w:rsidR="004C78F8" w:rsidRDefault="004C78F8" w:rsidP="00243771">
      <w:pPr>
        <w:rPr>
          <w:rStyle w:val="Enfasigrassetto"/>
          <w:rFonts w:cs="Arial"/>
          <w:b w:val="0"/>
          <w:sz w:val="20"/>
          <w:szCs w:val="20"/>
        </w:rPr>
      </w:pPr>
    </w:p>
    <w:p w:rsidR="004C78F8" w:rsidRDefault="004C78F8" w:rsidP="00243771">
      <w:pPr>
        <w:rPr>
          <w:rStyle w:val="Enfasigrassetto"/>
          <w:rFonts w:cs="Arial"/>
          <w:b w:val="0"/>
          <w:sz w:val="20"/>
          <w:szCs w:val="20"/>
        </w:rPr>
      </w:pPr>
      <w:r w:rsidRPr="004C78F8">
        <w:rPr>
          <w:rStyle w:val="Enfasigrassetto"/>
          <w:rFonts w:cs="Arial"/>
          <w:b w:val="0"/>
          <w:sz w:val="20"/>
          <w:szCs w:val="20"/>
        </w:rPr>
        <w:t>What is the expected benefit of "networked demonstration" for your region? (tick the box - many choices possible)</w:t>
      </w:r>
    </w:p>
    <w:p w:rsidR="004C78F8" w:rsidRDefault="004C78F8" w:rsidP="00243771">
      <w:pPr>
        <w:rPr>
          <w:rStyle w:val="Enfasigrassetto"/>
          <w:rFonts w:cs="Arial"/>
          <w:b w:val="0"/>
          <w:sz w:val="20"/>
          <w:szCs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817"/>
        <w:gridCol w:w="756"/>
      </w:tblGrid>
      <w:tr w:rsidR="004C78F8" w:rsidTr="004C78F8">
        <w:trPr>
          <w:jc w:val="center"/>
        </w:trPr>
        <w:tc>
          <w:tcPr>
            <w:tcW w:w="5817" w:type="dxa"/>
            <w:vAlign w:val="bottom"/>
          </w:tcPr>
          <w:p w:rsidR="004C78F8" w:rsidRDefault="004C78F8" w:rsidP="004C78F8">
            <w:r>
              <w:t>Better understanding of European market development (connected instead of isolated demonstrators)</w:t>
            </w:r>
          </w:p>
        </w:tc>
        <w:tc>
          <w:tcPr>
            <w:tcW w:w="756" w:type="dxa"/>
          </w:tcPr>
          <w:p w:rsidR="004C78F8" w:rsidRDefault="004C78F8" w:rsidP="00C0410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4C78F8" w:rsidTr="004C78F8">
        <w:trPr>
          <w:jc w:val="center"/>
        </w:trPr>
        <w:tc>
          <w:tcPr>
            <w:tcW w:w="5817" w:type="dxa"/>
            <w:vAlign w:val="bottom"/>
          </w:tcPr>
          <w:p w:rsidR="004C78F8" w:rsidRDefault="004C78F8" w:rsidP="004C78F8">
            <w:r>
              <w:t>Accelerating partner search in technology development, in market development</w:t>
            </w:r>
          </w:p>
        </w:tc>
        <w:tc>
          <w:tcPr>
            <w:tcW w:w="756" w:type="dxa"/>
          </w:tcPr>
          <w:p w:rsidR="004C78F8" w:rsidRDefault="004C78F8" w:rsidP="00C0410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4C78F8" w:rsidTr="004C78F8">
        <w:trPr>
          <w:jc w:val="center"/>
        </w:trPr>
        <w:tc>
          <w:tcPr>
            <w:tcW w:w="5817" w:type="dxa"/>
            <w:vAlign w:val="bottom"/>
          </w:tcPr>
          <w:p w:rsidR="004C78F8" w:rsidRDefault="004C78F8" w:rsidP="004C78F8">
            <w:r>
              <w:t>Learning through spill-overs, having access to other demonstrators and results of other demonstrations</w:t>
            </w:r>
          </w:p>
        </w:tc>
        <w:tc>
          <w:tcPr>
            <w:tcW w:w="756" w:type="dxa"/>
          </w:tcPr>
          <w:p w:rsidR="004C78F8" w:rsidRDefault="004C78F8" w:rsidP="00C0410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4C78F8" w:rsidTr="004C78F8">
        <w:trPr>
          <w:jc w:val="center"/>
        </w:trPr>
        <w:tc>
          <w:tcPr>
            <w:tcW w:w="5817" w:type="dxa"/>
            <w:vAlign w:val="bottom"/>
          </w:tcPr>
          <w:p w:rsidR="004C78F8" w:rsidRDefault="004C78F8" w:rsidP="004C78F8">
            <w:r>
              <w:t>Having a stronger European impact of the industry all together</w:t>
            </w:r>
          </w:p>
        </w:tc>
        <w:tc>
          <w:tcPr>
            <w:tcW w:w="756" w:type="dxa"/>
          </w:tcPr>
          <w:p w:rsidR="004C78F8" w:rsidRDefault="004C78F8" w:rsidP="00C0410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4C78F8" w:rsidTr="004C78F8">
        <w:trPr>
          <w:jc w:val="center"/>
        </w:trPr>
        <w:tc>
          <w:tcPr>
            <w:tcW w:w="5817" w:type="dxa"/>
            <w:vAlign w:val="bottom"/>
          </w:tcPr>
          <w:p w:rsidR="004C78F8" w:rsidRDefault="004C78F8" w:rsidP="004C78F8">
            <w:r>
              <w:t>Upgrading regional efforts at European scale</w:t>
            </w:r>
          </w:p>
        </w:tc>
        <w:tc>
          <w:tcPr>
            <w:tcW w:w="756" w:type="dxa"/>
          </w:tcPr>
          <w:p w:rsidR="004C78F8" w:rsidRDefault="004C78F8" w:rsidP="00C0410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4C78F8" w:rsidTr="004C78F8">
        <w:trPr>
          <w:jc w:val="center"/>
        </w:trPr>
        <w:tc>
          <w:tcPr>
            <w:tcW w:w="5817" w:type="dxa"/>
            <w:vAlign w:val="bottom"/>
          </w:tcPr>
          <w:p w:rsidR="004C78F8" w:rsidRDefault="004C78F8" w:rsidP="004C78F8">
            <w:r>
              <w:t>Acceleration of the development of new value chains and networks</w:t>
            </w:r>
          </w:p>
        </w:tc>
        <w:tc>
          <w:tcPr>
            <w:tcW w:w="756" w:type="dxa"/>
          </w:tcPr>
          <w:p w:rsidR="004C78F8" w:rsidRDefault="004C78F8" w:rsidP="00C0410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4C78F8" w:rsidTr="004C78F8">
        <w:trPr>
          <w:jc w:val="center"/>
        </w:trPr>
        <w:tc>
          <w:tcPr>
            <w:tcW w:w="5817" w:type="dxa"/>
            <w:vAlign w:val="bottom"/>
          </w:tcPr>
          <w:p w:rsidR="004C78F8" w:rsidRDefault="004C78F8" w:rsidP="004C78F8">
            <w:r>
              <w:t>Other</w:t>
            </w:r>
          </w:p>
        </w:tc>
        <w:tc>
          <w:tcPr>
            <w:tcW w:w="756" w:type="dxa"/>
          </w:tcPr>
          <w:p w:rsidR="004C78F8" w:rsidRDefault="004C78F8" w:rsidP="00C0410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</w:tbl>
    <w:p w:rsidR="004C78F8" w:rsidRPr="0074698D" w:rsidRDefault="004C78F8" w:rsidP="00243771">
      <w:pPr>
        <w:rPr>
          <w:rStyle w:val="Enfasigrassetto"/>
          <w:rFonts w:cs="Arial"/>
          <w:b w:val="0"/>
          <w:sz w:val="20"/>
          <w:szCs w:val="20"/>
        </w:rPr>
      </w:pPr>
    </w:p>
    <w:sectPr w:rsidR="004C78F8" w:rsidRPr="0074698D" w:rsidSect="005B0391">
      <w:pgSz w:w="11906" w:h="16838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D76"/>
    <w:rsid w:val="000006DE"/>
    <w:rsid w:val="00000C2C"/>
    <w:rsid w:val="00000DF1"/>
    <w:rsid w:val="000035D7"/>
    <w:rsid w:val="00004028"/>
    <w:rsid w:val="00006B15"/>
    <w:rsid w:val="00007E6C"/>
    <w:rsid w:val="00010991"/>
    <w:rsid w:val="00012266"/>
    <w:rsid w:val="000130E9"/>
    <w:rsid w:val="0001335E"/>
    <w:rsid w:val="00017E9A"/>
    <w:rsid w:val="00020021"/>
    <w:rsid w:val="00020B8B"/>
    <w:rsid w:val="00020CA9"/>
    <w:rsid w:val="00020D43"/>
    <w:rsid w:val="000246F6"/>
    <w:rsid w:val="00024CCF"/>
    <w:rsid w:val="00025F2F"/>
    <w:rsid w:val="000276F7"/>
    <w:rsid w:val="00030AFA"/>
    <w:rsid w:val="00031204"/>
    <w:rsid w:val="000312D6"/>
    <w:rsid w:val="00031412"/>
    <w:rsid w:val="00034438"/>
    <w:rsid w:val="00034F77"/>
    <w:rsid w:val="00042539"/>
    <w:rsid w:val="00042958"/>
    <w:rsid w:val="00044C76"/>
    <w:rsid w:val="000452FD"/>
    <w:rsid w:val="00047BD3"/>
    <w:rsid w:val="000504F6"/>
    <w:rsid w:val="0005127F"/>
    <w:rsid w:val="00055E92"/>
    <w:rsid w:val="00056143"/>
    <w:rsid w:val="000571F5"/>
    <w:rsid w:val="000604CD"/>
    <w:rsid w:val="00060AAF"/>
    <w:rsid w:val="00063084"/>
    <w:rsid w:val="000648C8"/>
    <w:rsid w:val="00064AB9"/>
    <w:rsid w:val="00066D17"/>
    <w:rsid w:val="00067025"/>
    <w:rsid w:val="000671FC"/>
    <w:rsid w:val="00070683"/>
    <w:rsid w:val="000715BE"/>
    <w:rsid w:val="00073F44"/>
    <w:rsid w:val="00077ED3"/>
    <w:rsid w:val="00081636"/>
    <w:rsid w:val="00082EE2"/>
    <w:rsid w:val="0008410C"/>
    <w:rsid w:val="00084A5E"/>
    <w:rsid w:val="00084D48"/>
    <w:rsid w:val="00084E3B"/>
    <w:rsid w:val="00091CEF"/>
    <w:rsid w:val="0009216E"/>
    <w:rsid w:val="00092600"/>
    <w:rsid w:val="00092E72"/>
    <w:rsid w:val="00097ABE"/>
    <w:rsid w:val="00097DD5"/>
    <w:rsid w:val="000A01BF"/>
    <w:rsid w:val="000A047B"/>
    <w:rsid w:val="000A34E8"/>
    <w:rsid w:val="000A455E"/>
    <w:rsid w:val="000A59B1"/>
    <w:rsid w:val="000A6DF3"/>
    <w:rsid w:val="000A7F87"/>
    <w:rsid w:val="000B0A5D"/>
    <w:rsid w:val="000B0BFF"/>
    <w:rsid w:val="000B11FF"/>
    <w:rsid w:val="000B1A26"/>
    <w:rsid w:val="000B1ABF"/>
    <w:rsid w:val="000B2D2F"/>
    <w:rsid w:val="000B4BF0"/>
    <w:rsid w:val="000B4D35"/>
    <w:rsid w:val="000B6CA1"/>
    <w:rsid w:val="000C0E21"/>
    <w:rsid w:val="000C16FF"/>
    <w:rsid w:val="000C371B"/>
    <w:rsid w:val="000C4493"/>
    <w:rsid w:val="000C4DDE"/>
    <w:rsid w:val="000D0A10"/>
    <w:rsid w:val="000D20BC"/>
    <w:rsid w:val="000D2E0B"/>
    <w:rsid w:val="000D3BED"/>
    <w:rsid w:val="000D3EC6"/>
    <w:rsid w:val="000E248B"/>
    <w:rsid w:val="000E2AF3"/>
    <w:rsid w:val="000E45C3"/>
    <w:rsid w:val="000E6042"/>
    <w:rsid w:val="000E6CC2"/>
    <w:rsid w:val="000E6D47"/>
    <w:rsid w:val="000F08C9"/>
    <w:rsid w:val="000F0C85"/>
    <w:rsid w:val="000F3D07"/>
    <w:rsid w:val="000F4FED"/>
    <w:rsid w:val="000F59D8"/>
    <w:rsid w:val="000F6681"/>
    <w:rsid w:val="0010074D"/>
    <w:rsid w:val="00101974"/>
    <w:rsid w:val="0010257E"/>
    <w:rsid w:val="001036A6"/>
    <w:rsid w:val="00104DD4"/>
    <w:rsid w:val="00106AA7"/>
    <w:rsid w:val="001108CE"/>
    <w:rsid w:val="00112684"/>
    <w:rsid w:val="00112733"/>
    <w:rsid w:val="00112B6B"/>
    <w:rsid w:val="00112BF3"/>
    <w:rsid w:val="00114374"/>
    <w:rsid w:val="0011762D"/>
    <w:rsid w:val="00117939"/>
    <w:rsid w:val="00117F74"/>
    <w:rsid w:val="00120205"/>
    <w:rsid w:val="00121F95"/>
    <w:rsid w:val="00123D78"/>
    <w:rsid w:val="0012653A"/>
    <w:rsid w:val="0013118D"/>
    <w:rsid w:val="00133427"/>
    <w:rsid w:val="001355A6"/>
    <w:rsid w:val="0013611E"/>
    <w:rsid w:val="001364EB"/>
    <w:rsid w:val="001413B3"/>
    <w:rsid w:val="00143BBD"/>
    <w:rsid w:val="0014447A"/>
    <w:rsid w:val="00145754"/>
    <w:rsid w:val="00145FBE"/>
    <w:rsid w:val="0015233E"/>
    <w:rsid w:val="00154E42"/>
    <w:rsid w:val="00157BCC"/>
    <w:rsid w:val="001608A9"/>
    <w:rsid w:val="00163BF6"/>
    <w:rsid w:val="00164205"/>
    <w:rsid w:val="00166360"/>
    <w:rsid w:val="00166D92"/>
    <w:rsid w:val="0016758A"/>
    <w:rsid w:val="00167706"/>
    <w:rsid w:val="001700A2"/>
    <w:rsid w:val="00170A34"/>
    <w:rsid w:val="00170AD1"/>
    <w:rsid w:val="001721FE"/>
    <w:rsid w:val="0017250D"/>
    <w:rsid w:val="0017526A"/>
    <w:rsid w:val="00176B81"/>
    <w:rsid w:val="00177860"/>
    <w:rsid w:val="0017796F"/>
    <w:rsid w:val="0018228E"/>
    <w:rsid w:val="001834E1"/>
    <w:rsid w:val="001863F1"/>
    <w:rsid w:val="0018721F"/>
    <w:rsid w:val="001873AC"/>
    <w:rsid w:val="00187700"/>
    <w:rsid w:val="00191F2A"/>
    <w:rsid w:val="0019480A"/>
    <w:rsid w:val="00196846"/>
    <w:rsid w:val="00197CE3"/>
    <w:rsid w:val="001A1468"/>
    <w:rsid w:val="001A196E"/>
    <w:rsid w:val="001A1BD0"/>
    <w:rsid w:val="001A40C2"/>
    <w:rsid w:val="001A4EB6"/>
    <w:rsid w:val="001A5312"/>
    <w:rsid w:val="001A64E5"/>
    <w:rsid w:val="001A64F1"/>
    <w:rsid w:val="001A65BD"/>
    <w:rsid w:val="001B1781"/>
    <w:rsid w:val="001B2416"/>
    <w:rsid w:val="001B2C84"/>
    <w:rsid w:val="001B571C"/>
    <w:rsid w:val="001B5722"/>
    <w:rsid w:val="001B6E99"/>
    <w:rsid w:val="001C058F"/>
    <w:rsid w:val="001C1E81"/>
    <w:rsid w:val="001C2814"/>
    <w:rsid w:val="001C2F4B"/>
    <w:rsid w:val="001C3FC9"/>
    <w:rsid w:val="001C5BE7"/>
    <w:rsid w:val="001C5E70"/>
    <w:rsid w:val="001C77DC"/>
    <w:rsid w:val="001C79E1"/>
    <w:rsid w:val="001D0458"/>
    <w:rsid w:val="001D0625"/>
    <w:rsid w:val="001D0676"/>
    <w:rsid w:val="001D0FF3"/>
    <w:rsid w:val="001D3847"/>
    <w:rsid w:val="001D421D"/>
    <w:rsid w:val="001D56F8"/>
    <w:rsid w:val="001D5A22"/>
    <w:rsid w:val="001D5C8A"/>
    <w:rsid w:val="001D61F7"/>
    <w:rsid w:val="001D6845"/>
    <w:rsid w:val="001D6AE9"/>
    <w:rsid w:val="001D73B1"/>
    <w:rsid w:val="001D7D05"/>
    <w:rsid w:val="001E0746"/>
    <w:rsid w:val="001E3D49"/>
    <w:rsid w:val="001E5CD0"/>
    <w:rsid w:val="001E636F"/>
    <w:rsid w:val="001F0718"/>
    <w:rsid w:val="001F2678"/>
    <w:rsid w:val="001F2B24"/>
    <w:rsid w:val="001F5071"/>
    <w:rsid w:val="001F53AC"/>
    <w:rsid w:val="001F5696"/>
    <w:rsid w:val="001F6364"/>
    <w:rsid w:val="001F7398"/>
    <w:rsid w:val="001F73DD"/>
    <w:rsid w:val="00200689"/>
    <w:rsid w:val="0020130E"/>
    <w:rsid w:val="0020192D"/>
    <w:rsid w:val="00201AC7"/>
    <w:rsid w:val="002036CC"/>
    <w:rsid w:val="00204FEA"/>
    <w:rsid w:val="00207473"/>
    <w:rsid w:val="002074D6"/>
    <w:rsid w:val="00207F66"/>
    <w:rsid w:val="002118D7"/>
    <w:rsid w:val="00212813"/>
    <w:rsid w:val="00216CC6"/>
    <w:rsid w:val="0022015D"/>
    <w:rsid w:val="00222CB5"/>
    <w:rsid w:val="002246DE"/>
    <w:rsid w:val="00224907"/>
    <w:rsid w:val="00224E1D"/>
    <w:rsid w:val="00225CE9"/>
    <w:rsid w:val="002303B1"/>
    <w:rsid w:val="00231FB0"/>
    <w:rsid w:val="00232472"/>
    <w:rsid w:val="0023334B"/>
    <w:rsid w:val="00236603"/>
    <w:rsid w:val="00236DC6"/>
    <w:rsid w:val="00237067"/>
    <w:rsid w:val="002401A1"/>
    <w:rsid w:val="0024148B"/>
    <w:rsid w:val="00241E8F"/>
    <w:rsid w:val="002432C6"/>
    <w:rsid w:val="00243771"/>
    <w:rsid w:val="00244111"/>
    <w:rsid w:val="002446B0"/>
    <w:rsid w:val="00245061"/>
    <w:rsid w:val="00245379"/>
    <w:rsid w:val="00245A44"/>
    <w:rsid w:val="00246004"/>
    <w:rsid w:val="00246615"/>
    <w:rsid w:val="0024719F"/>
    <w:rsid w:val="0025084E"/>
    <w:rsid w:val="0025133E"/>
    <w:rsid w:val="00251DA9"/>
    <w:rsid w:val="00252C3C"/>
    <w:rsid w:val="002530EF"/>
    <w:rsid w:val="00253416"/>
    <w:rsid w:val="002539BF"/>
    <w:rsid w:val="00254431"/>
    <w:rsid w:val="00254919"/>
    <w:rsid w:val="00255794"/>
    <w:rsid w:val="00255EF2"/>
    <w:rsid w:val="0026051D"/>
    <w:rsid w:val="002612D4"/>
    <w:rsid w:val="002645AB"/>
    <w:rsid w:val="00264F0A"/>
    <w:rsid w:val="002659AA"/>
    <w:rsid w:val="002670B2"/>
    <w:rsid w:val="00267674"/>
    <w:rsid w:val="00270218"/>
    <w:rsid w:val="00270894"/>
    <w:rsid w:val="00273710"/>
    <w:rsid w:val="002737E5"/>
    <w:rsid w:val="00273889"/>
    <w:rsid w:val="00273A17"/>
    <w:rsid w:val="002744A2"/>
    <w:rsid w:val="002746C5"/>
    <w:rsid w:val="00275C61"/>
    <w:rsid w:val="00277CB7"/>
    <w:rsid w:val="00281465"/>
    <w:rsid w:val="002820F6"/>
    <w:rsid w:val="00283B83"/>
    <w:rsid w:val="00285972"/>
    <w:rsid w:val="00285B72"/>
    <w:rsid w:val="0028645D"/>
    <w:rsid w:val="002864C8"/>
    <w:rsid w:val="00286B5B"/>
    <w:rsid w:val="0028707A"/>
    <w:rsid w:val="002875B2"/>
    <w:rsid w:val="00287721"/>
    <w:rsid w:val="002905CF"/>
    <w:rsid w:val="002905EB"/>
    <w:rsid w:val="002917ED"/>
    <w:rsid w:val="002919E5"/>
    <w:rsid w:val="00293863"/>
    <w:rsid w:val="00294323"/>
    <w:rsid w:val="00294638"/>
    <w:rsid w:val="002953F1"/>
    <w:rsid w:val="002956F3"/>
    <w:rsid w:val="00295E10"/>
    <w:rsid w:val="00296062"/>
    <w:rsid w:val="00296BD6"/>
    <w:rsid w:val="00297731"/>
    <w:rsid w:val="002A10CB"/>
    <w:rsid w:val="002A20E2"/>
    <w:rsid w:val="002A6452"/>
    <w:rsid w:val="002A7591"/>
    <w:rsid w:val="002B01C6"/>
    <w:rsid w:val="002B0736"/>
    <w:rsid w:val="002B085A"/>
    <w:rsid w:val="002B10B9"/>
    <w:rsid w:val="002B57AB"/>
    <w:rsid w:val="002B58F4"/>
    <w:rsid w:val="002B6411"/>
    <w:rsid w:val="002B72D4"/>
    <w:rsid w:val="002B7A2B"/>
    <w:rsid w:val="002C22CF"/>
    <w:rsid w:val="002C33D3"/>
    <w:rsid w:val="002C3D5E"/>
    <w:rsid w:val="002C42A0"/>
    <w:rsid w:val="002C497F"/>
    <w:rsid w:val="002C5AFB"/>
    <w:rsid w:val="002C6974"/>
    <w:rsid w:val="002C7415"/>
    <w:rsid w:val="002D06C1"/>
    <w:rsid w:val="002D1DF1"/>
    <w:rsid w:val="002D339F"/>
    <w:rsid w:val="002D42BB"/>
    <w:rsid w:val="002D4352"/>
    <w:rsid w:val="002D4751"/>
    <w:rsid w:val="002D4CF4"/>
    <w:rsid w:val="002D5B51"/>
    <w:rsid w:val="002D7F4E"/>
    <w:rsid w:val="002E1008"/>
    <w:rsid w:val="002E115F"/>
    <w:rsid w:val="002E195F"/>
    <w:rsid w:val="002E5C68"/>
    <w:rsid w:val="002E660F"/>
    <w:rsid w:val="002E7822"/>
    <w:rsid w:val="002F2B79"/>
    <w:rsid w:val="002F3DC5"/>
    <w:rsid w:val="002F5E92"/>
    <w:rsid w:val="002F73E2"/>
    <w:rsid w:val="0030137D"/>
    <w:rsid w:val="00301B30"/>
    <w:rsid w:val="00304FD9"/>
    <w:rsid w:val="003060B7"/>
    <w:rsid w:val="003063F5"/>
    <w:rsid w:val="00306959"/>
    <w:rsid w:val="00306CD5"/>
    <w:rsid w:val="00306F92"/>
    <w:rsid w:val="00307E9E"/>
    <w:rsid w:val="003101E4"/>
    <w:rsid w:val="003109C5"/>
    <w:rsid w:val="00310D61"/>
    <w:rsid w:val="003111F7"/>
    <w:rsid w:val="003114C5"/>
    <w:rsid w:val="003139D0"/>
    <w:rsid w:val="003157F2"/>
    <w:rsid w:val="00316230"/>
    <w:rsid w:val="00316DCB"/>
    <w:rsid w:val="00317438"/>
    <w:rsid w:val="003204FD"/>
    <w:rsid w:val="00321C8D"/>
    <w:rsid w:val="003245ED"/>
    <w:rsid w:val="003245EF"/>
    <w:rsid w:val="00324C7E"/>
    <w:rsid w:val="00324EE3"/>
    <w:rsid w:val="00325D23"/>
    <w:rsid w:val="003318C8"/>
    <w:rsid w:val="00332BCF"/>
    <w:rsid w:val="00335BA7"/>
    <w:rsid w:val="0033793C"/>
    <w:rsid w:val="00337E82"/>
    <w:rsid w:val="003409C0"/>
    <w:rsid w:val="00341305"/>
    <w:rsid w:val="003428C8"/>
    <w:rsid w:val="00342EFE"/>
    <w:rsid w:val="00343993"/>
    <w:rsid w:val="00345096"/>
    <w:rsid w:val="00345208"/>
    <w:rsid w:val="00345BF7"/>
    <w:rsid w:val="00345C55"/>
    <w:rsid w:val="00345D82"/>
    <w:rsid w:val="00346734"/>
    <w:rsid w:val="00346A22"/>
    <w:rsid w:val="00347FF7"/>
    <w:rsid w:val="00351099"/>
    <w:rsid w:val="00353309"/>
    <w:rsid w:val="003541D0"/>
    <w:rsid w:val="0035489C"/>
    <w:rsid w:val="00356E67"/>
    <w:rsid w:val="00361505"/>
    <w:rsid w:val="00361718"/>
    <w:rsid w:val="00361E27"/>
    <w:rsid w:val="00364443"/>
    <w:rsid w:val="00365037"/>
    <w:rsid w:val="00366138"/>
    <w:rsid w:val="00367DBD"/>
    <w:rsid w:val="003702C1"/>
    <w:rsid w:val="00370D97"/>
    <w:rsid w:val="00371ED0"/>
    <w:rsid w:val="00371EE8"/>
    <w:rsid w:val="003739B2"/>
    <w:rsid w:val="00375CA0"/>
    <w:rsid w:val="00380113"/>
    <w:rsid w:val="003833E4"/>
    <w:rsid w:val="003839AA"/>
    <w:rsid w:val="00385464"/>
    <w:rsid w:val="00387071"/>
    <w:rsid w:val="003873FE"/>
    <w:rsid w:val="00390CB1"/>
    <w:rsid w:val="00392B6B"/>
    <w:rsid w:val="0039312F"/>
    <w:rsid w:val="003939CA"/>
    <w:rsid w:val="003947C5"/>
    <w:rsid w:val="003949C5"/>
    <w:rsid w:val="003959D1"/>
    <w:rsid w:val="003A0253"/>
    <w:rsid w:val="003A0BF3"/>
    <w:rsid w:val="003A0F5E"/>
    <w:rsid w:val="003A39F0"/>
    <w:rsid w:val="003A4019"/>
    <w:rsid w:val="003A44A3"/>
    <w:rsid w:val="003A450D"/>
    <w:rsid w:val="003A4BE5"/>
    <w:rsid w:val="003A6B45"/>
    <w:rsid w:val="003A7E8C"/>
    <w:rsid w:val="003B1041"/>
    <w:rsid w:val="003B2A1F"/>
    <w:rsid w:val="003B4DE0"/>
    <w:rsid w:val="003B592D"/>
    <w:rsid w:val="003B5B4D"/>
    <w:rsid w:val="003B600E"/>
    <w:rsid w:val="003B66D3"/>
    <w:rsid w:val="003B6E69"/>
    <w:rsid w:val="003C1423"/>
    <w:rsid w:val="003C2B8C"/>
    <w:rsid w:val="003C58E8"/>
    <w:rsid w:val="003C6235"/>
    <w:rsid w:val="003C65A9"/>
    <w:rsid w:val="003C67CC"/>
    <w:rsid w:val="003C7E7C"/>
    <w:rsid w:val="003D0D63"/>
    <w:rsid w:val="003D1B9B"/>
    <w:rsid w:val="003D35F9"/>
    <w:rsid w:val="003D4D06"/>
    <w:rsid w:val="003D58E1"/>
    <w:rsid w:val="003D5EC6"/>
    <w:rsid w:val="003D7896"/>
    <w:rsid w:val="003E0C6A"/>
    <w:rsid w:val="003E1699"/>
    <w:rsid w:val="003E1EAC"/>
    <w:rsid w:val="003E2DA7"/>
    <w:rsid w:val="003E3B8A"/>
    <w:rsid w:val="003E4D89"/>
    <w:rsid w:val="003E5601"/>
    <w:rsid w:val="003E718D"/>
    <w:rsid w:val="003F4388"/>
    <w:rsid w:val="003F4F11"/>
    <w:rsid w:val="003F5F32"/>
    <w:rsid w:val="0040082C"/>
    <w:rsid w:val="00402253"/>
    <w:rsid w:val="004023EB"/>
    <w:rsid w:val="00402E48"/>
    <w:rsid w:val="00403254"/>
    <w:rsid w:val="0040335B"/>
    <w:rsid w:val="00403623"/>
    <w:rsid w:val="00405239"/>
    <w:rsid w:val="0040557C"/>
    <w:rsid w:val="00405C09"/>
    <w:rsid w:val="00411036"/>
    <w:rsid w:val="004114AC"/>
    <w:rsid w:val="004143E3"/>
    <w:rsid w:val="00416213"/>
    <w:rsid w:val="00420631"/>
    <w:rsid w:val="0042095E"/>
    <w:rsid w:val="00421337"/>
    <w:rsid w:val="004213D9"/>
    <w:rsid w:val="00421775"/>
    <w:rsid w:val="00422F77"/>
    <w:rsid w:val="004235C0"/>
    <w:rsid w:val="00423684"/>
    <w:rsid w:val="004249EC"/>
    <w:rsid w:val="00425477"/>
    <w:rsid w:val="004279D9"/>
    <w:rsid w:val="00427C53"/>
    <w:rsid w:val="00427CD0"/>
    <w:rsid w:val="0043032C"/>
    <w:rsid w:val="00430AC4"/>
    <w:rsid w:val="00430B79"/>
    <w:rsid w:val="00432FED"/>
    <w:rsid w:val="004371DE"/>
    <w:rsid w:val="004410BD"/>
    <w:rsid w:val="00442A19"/>
    <w:rsid w:val="00443069"/>
    <w:rsid w:val="00443C89"/>
    <w:rsid w:val="00443D34"/>
    <w:rsid w:val="00443E61"/>
    <w:rsid w:val="00444073"/>
    <w:rsid w:val="00446EED"/>
    <w:rsid w:val="00451636"/>
    <w:rsid w:val="00451F8E"/>
    <w:rsid w:val="004522B1"/>
    <w:rsid w:val="00453266"/>
    <w:rsid w:val="00454FB3"/>
    <w:rsid w:val="00455458"/>
    <w:rsid w:val="004569AB"/>
    <w:rsid w:val="00456F20"/>
    <w:rsid w:val="00457F7A"/>
    <w:rsid w:val="00461DF8"/>
    <w:rsid w:val="004620D7"/>
    <w:rsid w:val="0046301F"/>
    <w:rsid w:val="004668EF"/>
    <w:rsid w:val="004677BF"/>
    <w:rsid w:val="0047041D"/>
    <w:rsid w:val="0047077A"/>
    <w:rsid w:val="00472874"/>
    <w:rsid w:val="00472A16"/>
    <w:rsid w:val="00474D69"/>
    <w:rsid w:val="0047685B"/>
    <w:rsid w:val="004808F6"/>
    <w:rsid w:val="0048153C"/>
    <w:rsid w:val="00483799"/>
    <w:rsid w:val="00484010"/>
    <w:rsid w:val="00485728"/>
    <w:rsid w:val="004867E8"/>
    <w:rsid w:val="0049121F"/>
    <w:rsid w:val="00491AD7"/>
    <w:rsid w:val="004923F9"/>
    <w:rsid w:val="00492445"/>
    <w:rsid w:val="00494619"/>
    <w:rsid w:val="004A178C"/>
    <w:rsid w:val="004A20AC"/>
    <w:rsid w:val="004A3CA3"/>
    <w:rsid w:val="004A558B"/>
    <w:rsid w:val="004A6416"/>
    <w:rsid w:val="004A650A"/>
    <w:rsid w:val="004A6729"/>
    <w:rsid w:val="004A690F"/>
    <w:rsid w:val="004B0714"/>
    <w:rsid w:val="004B1D26"/>
    <w:rsid w:val="004B2EFB"/>
    <w:rsid w:val="004B47F4"/>
    <w:rsid w:val="004B5D8E"/>
    <w:rsid w:val="004C2079"/>
    <w:rsid w:val="004C4DA7"/>
    <w:rsid w:val="004C53FF"/>
    <w:rsid w:val="004C5AAF"/>
    <w:rsid w:val="004C78F8"/>
    <w:rsid w:val="004C7A7B"/>
    <w:rsid w:val="004C7EBF"/>
    <w:rsid w:val="004D0DB4"/>
    <w:rsid w:val="004D0F0F"/>
    <w:rsid w:val="004D120D"/>
    <w:rsid w:val="004D2EEF"/>
    <w:rsid w:val="004D2F2F"/>
    <w:rsid w:val="004D433C"/>
    <w:rsid w:val="004D4DD9"/>
    <w:rsid w:val="004D7921"/>
    <w:rsid w:val="004D7A3A"/>
    <w:rsid w:val="004E05F8"/>
    <w:rsid w:val="004E11E7"/>
    <w:rsid w:val="004E1F42"/>
    <w:rsid w:val="004E569E"/>
    <w:rsid w:val="004E59EE"/>
    <w:rsid w:val="004E5A3B"/>
    <w:rsid w:val="004E5DB4"/>
    <w:rsid w:val="004E6CCA"/>
    <w:rsid w:val="004E7A88"/>
    <w:rsid w:val="004F19A3"/>
    <w:rsid w:val="004F2C23"/>
    <w:rsid w:val="004F3355"/>
    <w:rsid w:val="004F375B"/>
    <w:rsid w:val="004F501F"/>
    <w:rsid w:val="004F545A"/>
    <w:rsid w:val="004F7426"/>
    <w:rsid w:val="0050065F"/>
    <w:rsid w:val="00500D76"/>
    <w:rsid w:val="00501877"/>
    <w:rsid w:val="005019B6"/>
    <w:rsid w:val="00501A28"/>
    <w:rsid w:val="00501EA6"/>
    <w:rsid w:val="00504C0A"/>
    <w:rsid w:val="0050520E"/>
    <w:rsid w:val="00507346"/>
    <w:rsid w:val="00510103"/>
    <w:rsid w:val="005138F1"/>
    <w:rsid w:val="0051512A"/>
    <w:rsid w:val="00515F47"/>
    <w:rsid w:val="005173DF"/>
    <w:rsid w:val="00520673"/>
    <w:rsid w:val="00520A78"/>
    <w:rsid w:val="00522C50"/>
    <w:rsid w:val="00522FE9"/>
    <w:rsid w:val="00523F8B"/>
    <w:rsid w:val="00524C0E"/>
    <w:rsid w:val="00526B32"/>
    <w:rsid w:val="00526C53"/>
    <w:rsid w:val="00530EFD"/>
    <w:rsid w:val="00531FEE"/>
    <w:rsid w:val="005323C6"/>
    <w:rsid w:val="005344BE"/>
    <w:rsid w:val="00536965"/>
    <w:rsid w:val="00536B71"/>
    <w:rsid w:val="005373D6"/>
    <w:rsid w:val="0053749B"/>
    <w:rsid w:val="00537EDB"/>
    <w:rsid w:val="00540AAD"/>
    <w:rsid w:val="00542417"/>
    <w:rsid w:val="00542E5A"/>
    <w:rsid w:val="00545496"/>
    <w:rsid w:val="005463D6"/>
    <w:rsid w:val="00547965"/>
    <w:rsid w:val="00550450"/>
    <w:rsid w:val="00550BA3"/>
    <w:rsid w:val="005512F6"/>
    <w:rsid w:val="00551C57"/>
    <w:rsid w:val="005543DB"/>
    <w:rsid w:val="00557A88"/>
    <w:rsid w:val="00561A06"/>
    <w:rsid w:val="00564A2C"/>
    <w:rsid w:val="00566287"/>
    <w:rsid w:val="00566FA8"/>
    <w:rsid w:val="00567E05"/>
    <w:rsid w:val="00570A19"/>
    <w:rsid w:val="00571DE6"/>
    <w:rsid w:val="005725F9"/>
    <w:rsid w:val="0057360B"/>
    <w:rsid w:val="00573671"/>
    <w:rsid w:val="0057471A"/>
    <w:rsid w:val="0058055A"/>
    <w:rsid w:val="00580586"/>
    <w:rsid w:val="00582CDF"/>
    <w:rsid w:val="00583BA1"/>
    <w:rsid w:val="00583F59"/>
    <w:rsid w:val="00586212"/>
    <w:rsid w:val="0059028D"/>
    <w:rsid w:val="00590591"/>
    <w:rsid w:val="00596069"/>
    <w:rsid w:val="005A09D9"/>
    <w:rsid w:val="005A0BEE"/>
    <w:rsid w:val="005A107E"/>
    <w:rsid w:val="005A197E"/>
    <w:rsid w:val="005A1FB9"/>
    <w:rsid w:val="005A355D"/>
    <w:rsid w:val="005A36CF"/>
    <w:rsid w:val="005A4DE5"/>
    <w:rsid w:val="005A6F9D"/>
    <w:rsid w:val="005A784C"/>
    <w:rsid w:val="005A7EB8"/>
    <w:rsid w:val="005B0391"/>
    <w:rsid w:val="005B3BAC"/>
    <w:rsid w:val="005B4F57"/>
    <w:rsid w:val="005B589A"/>
    <w:rsid w:val="005B73F0"/>
    <w:rsid w:val="005C0B86"/>
    <w:rsid w:val="005C121B"/>
    <w:rsid w:val="005C20F5"/>
    <w:rsid w:val="005C41A8"/>
    <w:rsid w:val="005C4246"/>
    <w:rsid w:val="005C5193"/>
    <w:rsid w:val="005C51E8"/>
    <w:rsid w:val="005C64AC"/>
    <w:rsid w:val="005D1D41"/>
    <w:rsid w:val="005D67C7"/>
    <w:rsid w:val="005D6E0D"/>
    <w:rsid w:val="005E0626"/>
    <w:rsid w:val="005E3081"/>
    <w:rsid w:val="005E33D0"/>
    <w:rsid w:val="005E3552"/>
    <w:rsid w:val="005E4D98"/>
    <w:rsid w:val="005E6983"/>
    <w:rsid w:val="005F0597"/>
    <w:rsid w:val="005F071B"/>
    <w:rsid w:val="005F131A"/>
    <w:rsid w:val="005F134A"/>
    <w:rsid w:val="005F137E"/>
    <w:rsid w:val="005F18E0"/>
    <w:rsid w:val="005F2909"/>
    <w:rsid w:val="005F3A0C"/>
    <w:rsid w:val="005F47CA"/>
    <w:rsid w:val="005F6DA2"/>
    <w:rsid w:val="00600ACF"/>
    <w:rsid w:val="006038F1"/>
    <w:rsid w:val="006061F4"/>
    <w:rsid w:val="00606FC9"/>
    <w:rsid w:val="006156C9"/>
    <w:rsid w:val="006175EF"/>
    <w:rsid w:val="0062193F"/>
    <w:rsid w:val="00622B90"/>
    <w:rsid w:val="00624CC2"/>
    <w:rsid w:val="00626195"/>
    <w:rsid w:val="006300A1"/>
    <w:rsid w:val="006317EF"/>
    <w:rsid w:val="006359D0"/>
    <w:rsid w:val="00636789"/>
    <w:rsid w:val="00637B5A"/>
    <w:rsid w:val="00640E48"/>
    <w:rsid w:val="00641DB7"/>
    <w:rsid w:val="006429E7"/>
    <w:rsid w:val="00645D34"/>
    <w:rsid w:val="00646423"/>
    <w:rsid w:val="0065052E"/>
    <w:rsid w:val="00651528"/>
    <w:rsid w:val="00651938"/>
    <w:rsid w:val="006522A9"/>
    <w:rsid w:val="00652C07"/>
    <w:rsid w:val="0065347D"/>
    <w:rsid w:val="00655A14"/>
    <w:rsid w:val="00656892"/>
    <w:rsid w:val="00660A32"/>
    <w:rsid w:val="006610A7"/>
    <w:rsid w:val="00662B88"/>
    <w:rsid w:val="00663860"/>
    <w:rsid w:val="006638CA"/>
    <w:rsid w:val="00663C9A"/>
    <w:rsid w:val="006672E9"/>
    <w:rsid w:val="006700EA"/>
    <w:rsid w:val="00671C35"/>
    <w:rsid w:val="00672362"/>
    <w:rsid w:val="00672E20"/>
    <w:rsid w:val="006753EB"/>
    <w:rsid w:val="006756EA"/>
    <w:rsid w:val="006762D2"/>
    <w:rsid w:val="00677617"/>
    <w:rsid w:val="0068041A"/>
    <w:rsid w:val="00680E4B"/>
    <w:rsid w:val="00682967"/>
    <w:rsid w:val="0068649E"/>
    <w:rsid w:val="0068757B"/>
    <w:rsid w:val="006910E7"/>
    <w:rsid w:val="00691BAC"/>
    <w:rsid w:val="006924FA"/>
    <w:rsid w:val="0069277F"/>
    <w:rsid w:val="00696FAE"/>
    <w:rsid w:val="006A1305"/>
    <w:rsid w:val="006A6424"/>
    <w:rsid w:val="006A741B"/>
    <w:rsid w:val="006B004C"/>
    <w:rsid w:val="006B0E1B"/>
    <w:rsid w:val="006B1789"/>
    <w:rsid w:val="006B2F41"/>
    <w:rsid w:val="006B431A"/>
    <w:rsid w:val="006C054C"/>
    <w:rsid w:val="006C0A7F"/>
    <w:rsid w:val="006C1999"/>
    <w:rsid w:val="006C3112"/>
    <w:rsid w:val="006C3AEA"/>
    <w:rsid w:val="006C4639"/>
    <w:rsid w:val="006C79EE"/>
    <w:rsid w:val="006D09D5"/>
    <w:rsid w:val="006D229D"/>
    <w:rsid w:val="006D2607"/>
    <w:rsid w:val="006D27C5"/>
    <w:rsid w:val="006D2BE3"/>
    <w:rsid w:val="006D2D5D"/>
    <w:rsid w:val="006D6337"/>
    <w:rsid w:val="006D643B"/>
    <w:rsid w:val="006D77A0"/>
    <w:rsid w:val="006E0416"/>
    <w:rsid w:val="006E0431"/>
    <w:rsid w:val="006E0582"/>
    <w:rsid w:val="006E059B"/>
    <w:rsid w:val="006E1C0C"/>
    <w:rsid w:val="006E2308"/>
    <w:rsid w:val="006E2D97"/>
    <w:rsid w:val="006E320A"/>
    <w:rsid w:val="006E387D"/>
    <w:rsid w:val="006E5C96"/>
    <w:rsid w:val="006E5D76"/>
    <w:rsid w:val="006F3944"/>
    <w:rsid w:val="006F3F75"/>
    <w:rsid w:val="006F4346"/>
    <w:rsid w:val="006F562C"/>
    <w:rsid w:val="006F6D80"/>
    <w:rsid w:val="006F75A1"/>
    <w:rsid w:val="006F7F53"/>
    <w:rsid w:val="007008CE"/>
    <w:rsid w:val="007022CA"/>
    <w:rsid w:val="0070326F"/>
    <w:rsid w:val="00703D0A"/>
    <w:rsid w:val="00703FB3"/>
    <w:rsid w:val="00704EA1"/>
    <w:rsid w:val="00704EE7"/>
    <w:rsid w:val="00705F6D"/>
    <w:rsid w:val="007076CA"/>
    <w:rsid w:val="00707F6A"/>
    <w:rsid w:val="00710067"/>
    <w:rsid w:val="007100C6"/>
    <w:rsid w:val="00711C61"/>
    <w:rsid w:val="0071205E"/>
    <w:rsid w:val="00712336"/>
    <w:rsid w:val="007130A8"/>
    <w:rsid w:val="0071372E"/>
    <w:rsid w:val="007161A9"/>
    <w:rsid w:val="00716E53"/>
    <w:rsid w:val="0071799A"/>
    <w:rsid w:val="007218F7"/>
    <w:rsid w:val="00722327"/>
    <w:rsid w:val="00723FB8"/>
    <w:rsid w:val="00725632"/>
    <w:rsid w:val="00726C52"/>
    <w:rsid w:val="00732B70"/>
    <w:rsid w:val="007338E5"/>
    <w:rsid w:val="0074069A"/>
    <w:rsid w:val="00740CD2"/>
    <w:rsid w:val="0074195E"/>
    <w:rsid w:val="00742F8C"/>
    <w:rsid w:val="00744698"/>
    <w:rsid w:val="00745FD9"/>
    <w:rsid w:val="0074698D"/>
    <w:rsid w:val="00746B3B"/>
    <w:rsid w:val="00753943"/>
    <w:rsid w:val="00755A4B"/>
    <w:rsid w:val="00757107"/>
    <w:rsid w:val="00760F44"/>
    <w:rsid w:val="007636BE"/>
    <w:rsid w:val="00763749"/>
    <w:rsid w:val="00764ED7"/>
    <w:rsid w:val="00766BF9"/>
    <w:rsid w:val="00767BC9"/>
    <w:rsid w:val="00770026"/>
    <w:rsid w:val="00770170"/>
    <w:rsid w:val="00770EC0"/>
    <w:rsid w:val="0077120A"/>
    <w:rsid w:val="00772249"/>
    <w:rsid w:val="00772364"/>
    <w:rsid w:val="007725DC"/>
    <w:rsid w:val="00773534"/>
    <w:rsid w:val="007774C8"/>
    <w:rsid w:val="007774F0"/>
    <w:rsid w:val="00777AD2"/>
    <w:rsid w:val="0078124D"/>
    <w:rsid w:val="00781E95"/>
    <w:rsid w:val="0078325D"/>
    <w:rsid w:val="00783F17"/>
    <w:rsid w:val="007841A4"/>
    <w:rsid w:val="00784291"/>
    <w:rsid w:val="007854BD"/>
    <w:rsid w:val="00785940"/>
    <w:rsid w:val="00786EB1"/>
    <w:rsid w:val="00787255"/>
    <w:rsid w:val="00787AED"/>
    <w:rsid w:val="0079143C"/>
    <w:rsid w:val="00792181"/>
    <w:rsid w:val="0079342F"/>
    <w:rsid w:val="0079457E"/>
    <w:rsid w:val="00797317"/>
    <w:rsid w:val="007A2427"/>
    <w:rsid w:val="007A3DCC"/>
    <w:rsid w:val="007A4430"/>
    <w:rsid w:val="007B2D59"/>
    <w:rsid w:val="007B3C5E"/>
    <w:rsid w:val="007B4626"/>
    <w:rsid w:val="007B4CB7"/>
    <w:rsid w:val="007B522C"/>
    <w:rsid w:val="007B669E"/>
    <w:rsid w:val="007B7D68"/>
    <w:rsid w:val="007C01D8"/>
    <w:rsid w:val="007C196F"/>
    <w:rsid w:val="007C30A7"/>
    <w:rsid w:val="007C401D"/>
    <w:rsid w:val="007C48BE"/>
    <w:rsid w:val="007C604D"/>
    <w:rsid w:val="007D651F"/>
    <w:rsid w:val="007D6F6F"/>
    <w:rsid w:val="007D721A"/>
    <w:rsid w:val="007D76B1"/>
    <w:rsid w:val="007E2323"/>
    <w:rsid w:val="007E3599"/>
    <w:rsid w:val="007E3981"/>
    <w:rsid w:val="007E576F"/>
    <w:rsid w:val="007F0896"/>
    <w:rsid w:val="007F2758"/>
    <w:rsid w:val="007F29FA"/>
    <w:rsid w:val="007F471D"/>
    <w:rsid w:val="007F4ECC"/>
    <w:rsid w:val="007F5E97"/>
    <w:rsid w:val="007F6ACD"/>
    <w:rsid w:val="007F78A0"/>
    <w:rsid w:val="0080196E"/>
    <w:rsid w:val="00801B46"/>
    <w:rsid w:val="0080219F"/>
    <w:rsid w:val="00803955"/>
    <w:rsid w:val="00804D13"/>
    <w:rsid w:val="008050B1"/>
    <w:rsid w:val="008059DA"/>
    <w:rsid w:val="00806341"/>
    <w:rsid w:val="008104E5"/>
    <w:rsid w:val="00810866"/>
    <w:rsid w:val="00810D6F"/>
    <w:rsid w:val="0081124E"/>
    <w:rsid w:val="008133E7"/>
    <w:rsid w:val="00813516"/>
    <w:rsid w:val="00816D53"/>
    <w:rsid w:val="00820E41"/>
    <w:rsid w:val="00821F0F"/>
    <w:rsid w:val="00822011"/>
    <w:rsid w:val="0082651F"/>
    <w:rsid w:val="008319E5"/>
    <w:rsid w:val="008332BC"/>
    <w:rsid w:val="00833548"/>
    <w:rsid w:val="00833EAE"/>
    <w:rsid w:val="008361DF"/>
    <w:rsid w:val="00837C98"/>
    <w:rsid w:val="00840799"/>
    <w:rsid w:val="0084094A"/>
    <w:rsid w:val="00841C06"/>
    <w:rsid w:val="00841E6E"/>
    <w:rsid w:val="00842388"/>
    <w:rsid w:val="00844280"/>
    <w:rsid w:val="00845B75"/>
    <w:rsid w:val="00845C1D"/>
    <w:rsid w:val="00847AAE"/>
    <w:rsid w:val="008505AA"/>
    <w:rsid w:val="008524B2"/>
    <w:rsid w:val="00852701"/>
    <w:rsid w:val="00854DA4"/>
    <w:rsid w:val="0085533A"/>
    <w:rsid w:val="008574FF"/>
    <w:rsid w:val="00860350"/>
    <w:rsid w:val="00860B20"/>
    <w:rsid w:val="0086234C"/>
    <w:rsid w:val="00862B6A"/>
    <w:rsid w:val="0086557A"/>
    <w:rsid w:val="0086770A"/>
    <w:rsid w:val="008677F2"/>
    <w:rsid w:val="008700B2"/>
    <w:rsid w:val="00870CC2"/>
    <w:rsid w:val="00870FBA"/>
    <w:rsid w:val="008710BA"/>
    <w:rsid w:val="00871218"/>
    <w:rsid w:val="00872C59"/>
    <w:rsid w:val="008740FF"/>
    <w:rsid w:val="008764EA"/>
    <w:rsid w:val="00880BA7"/>
    <w:rsid w:val="00881650"/>
    <w:rsid w:val="0088285E"/>
    <w:rsid w:val="008840FB"/>
    <w:rsid w:val="00885138"/>
    <w:rsid w:val="00886072"/>
    <w:rsid w:val="0089064E"/>
    <w:rsid w:val="00891D1B"/>
    <w:rsid w:val="00892315"/>
    <w:rsid w:val="00892AC4"/>
    <w:rsid w:val="00896484"/>
    <w:rsid w:val="00896A7E"/>
    <w:rsid w:val="00896C51"/>
    <w:rsid w:val="00897F8A"/>
    <w:rsid w:val="008A0680"/>
    <w:rsid w:val="008A1B38"/>
    <w:rsid w:val="008A2263"/>
    <w:rsid w:val="008A2765"/>
    <w:rsid w:val="008A4122"/>
    <w:rsid w:val="008A4830"/>
    <w:rsid w:val="008A4D7F"/>
    <w:rsid w:val="008A6B4F"/>
    <w:rsid w:val="008A6C4F"/>
    <w:rsid w:val="008A6F59"/>
    <w:rsid w:val="008A7F55"/>
    <w:rsid w:val="008B066A"/>
    <w:rsid w:val="008B1D69"/>
    <w:rsid w:val="008B2DB9"/>
    <w:rsid w:val="008B4960"/>
    <w:rsid w:val="008B4CF9"/>
    <w:rsid w:val="008B54A9"/>
    <w:rsid w:val="008B6565"/>
    <w:rsid w:val="008B7036"/>
    <w:rsid w:val="008B785D"/>
    <w:rsid w:val="008C01D8"/>
    <w:rsid w:val="008C2781"/>
    <w:rsid w:val="008C29DE"/>
    <w:rsid w:val="008C3006"/>
    <w:rsid w:val="008C4F59"/>
    <w:rsid w:val="008C5450"/>
    <w:rsid w:val="008C545C"/>
    <w:rsid w:val="008C58A1"/>
    <w:rsid w:val="008C6273"/>
    <w:rsid w:val="008C652D"/>
    <w:rsid w:val="008C7F61"/>
    <w:rsid w:val="008D066C"/>
    <w:rsid w:val="008D20EF"/>
    <w:rsid w:val="008D53DD"/>
    <w:rsid w:val="008D5E52"/>
    <w:rsid w:val="008D65BB"/>
    <w:rsid w:val="008D6BF4"/>
    <w:rsid w:val="008D738A"/>
    <w:rsid w:val="008E2357"/>
    <w:rsid w:val="008E2A47"/>
    <w:rsid w:val="008E606A"/>
    <w:rsid w:val="008E6B30"/>
    <w:rsid w:val="008E77D2"/>
    <w:rsid w:val="008F01C6"/>
    <w:rsid w:val="008F19AD"/>
    <w:rsid w:val="008F39C4"/>
    <w:rsid w:val="008F586B"/>
    <w:rsid w:val="008F6716"/>
    <w:rsid w:val="0090155A"/>
    <w:rsid w:val="00901841"/>
    <w:rsid w:val="0090216B"/>
    <w:rsid w:val="00903052"/>
    <w:rsid w:val="00904416"/>
    <w:rsid w:val="00905581"/>
    <w:rsid w:val="00907592"/>
    <w:rsid w:val="009108F7"/>
    <w:rsid w:val="00912EA5"/>
    <w:rsid w:val="0091329F"/>
    <w:rsid w:val="00916397"/>
    <w:rsid w:val="009168C2"/>
    <w:rsid w:val="0091700E"/>
    <w:rsid w:val="009205BA"/>
    <w:rsid w:val="00923C94"/>
    <w:rsid w:val="00927FED"/>
    <w:rsid w:val="00930025"/>
    <w:rsid w:val="00930207"/>
    <w:rsid w:val="009305C6"/>
    <w:rsid w:val="00931799"/>
    <w:rsid w:val="00931D5A"/>
    <w:rsid w:val="009343B2"/>
    <w:rsid w:val="00934920"/>
    <w:rsid w:val="00935387"/>
    <w:rsid w:val="0093583D"/>
    <w:rsid w:val="0093766C"/>
    <w:rsid w:val="00940014"/>
    <w:rsid w:val="00941F55"/>
    <w:rsid w:val="009431AC"/>
    <w:rsid w:val="009445C2"/>
    <w:rsid w:val="00946281"/>
    <w:rsid w:val="0094629E"/>
    <w:rsid w:val="009466FB"/>
    <w:rsid w:val="009516A3"/>
    <w:rsid w:val="009523AD"/>
    <w:rsid w:val="00952568"/>
    <w:rsid w:val="0095418B"/>
    <w:rsid w:val="00954572"/>
    <w:rsid w:val="00955844"/>
    <w:rsid w:val="009572E3"/>
    <w:rsid w:val="009577A3"/>
    <w:rsid w:val="00961229"/>
    <w:rsid w:val="00961FF2"/>
    <w:rsid w:val="009628C0"/>
    <w:rsid w:val="009632D6"/>
    <w:rsid w:val="0096470B"/>
    <w:rsid w:val="00965FE5"/>
    <w:rsid w:val="009673EB"/>
    <w:rsid w:val="00967ED6"/>
    <w:rsid w:val="00970CF9"/>
    <w:rsid w:val="00974E7A"/>
    <w:rsid w:val="00980842"/>
    <w:rsid w:val="00982E2F"/>
    <w:rsid w:val="00982ED1"/>
    <w:rsid w:val="009836E8"/>
    <w:rsid w:val="00983A1E"/>
    <w:rsid w:val="00983D8A"/>
    <w:rsid w:val="00984399"/>
    <w:rsid w:val="0099099D"/>
    <w:rsid w:val="00992884"/>
    <w:rsid w:val="00992A3A"/>
    <w:rsid w:val="00994141"/>
    <w:rsid w:val="00994948"/>
    <w:rsid w:val="00995A1C"/>
    <w:rsid w:val="00996AE1"/>
    <w:rsid w:val="00997BD1"/>
    <w:rsid w:val="009A0379"/>
    <w:rsid w:val="009A19CE"/>
    <w:rsid w:val="009A2426"/>
    <w:rsid w:val="009A2AEB"/>
    <w:rsid w:val="009A2D61"/>
    <w:rsid w:val="009A38AD"/>
    <w:rsid w:val="009A528C"/>
    <w:rsid w:val="009A5825"/>
    <w:rsid w:val="009A5E9E"/>
    <w:rsid w:val="009A66D4"/>
    <w:rsid w:val="009A7588"/>
    <w:rsid w:val="009A7A36"/>
    <w:rsid w:val="009A7F7B"/>
    <w:rsid w:val="009B1116"/>
    <w:rsid w:val="009B2DC7"/>
    <w:rsid w:val="009B4CC8"/>
    <w:rsid w:val="009C2C03"/>
    <w:rsid w:val="009C3D4A"/>
    <w:rsid w:val="009C424C"/>
    <w:rsid w:val="009C4C88"/>
    <w:rsid w:val="009C56A6"/>
    <w:rsid w:val="009D0616"/>
    <w:rsid w:val="009D1146"/>
    <w:rsid w:val="009D31DF"/>
    <w:rsid w:val="009D409E"/>
    <w:rsid w:val="009D4E2B"/>
    <w:rsid w:val="009D6914"/>
    <w:rsid w:val="009D71EF"/>
    <w:rsid w:val="009E015A"/>
    <w:rsid w:val="009E04C7"/>
    <w:rsid w:val="009E0A02"/>
    <w:rsid w:val="009E0C0D"/>
    <w:rsid w:val="009E0F2C"/>
    <w:rsid w:val="009E12D5"/>
    <w:rsid w:val="009E14B9"/>
    <w:rsid w:val="009E436F"/>
    <w:rsid w:val="009E5E4C"/>
    <w:rsid w:val="009E614B"/>
    <w:rsid w:val="009E6C12"/>
    <w:rsid w:val="009E74F9"/>
    <w:rsid w:val="009F09D4"/>
    <w:rsid w:val="009F19EF"/>
    <w:rsid w:val="009F3BFC"/>
    <w:rsid w:val="009F3D8B"/>
    <w:rsid w:val="009F7A0D"/>
    <w:rsid w:val="00A01784"/>
    <w:rsid w:val="00A02AFA"/>
    <w:rsid w:val="00A03E9D"/>
    <w:rsid w:val="00A0656F"/>
    <w:rsid w:val="00A06D65"/>
    <w:rsid w:val="00A11AF6"/>
    <w:rsid w:val="00A147E8"/>
    <w:rsid w:val="00A14ACE"/>
    <w:rsid w:val="00A14CD5"/>
    <w:rsid w:val="00A1569C"/>
    <w:rsid w:val="00A15831"/>
    <w:rsid w:val="00A16100"/>
    <w:rsid w:val="00A16F57"/>
    <w:rsid w:val="00A25AFD"/>
    <w:rsid w:val="00A261CF"/>
    <w:rsid w:val="00A261F9"/>
    <w:rsid w:val="00A27A78"/>
    <w:rsid w:val="00A331D9"/>
    <w:rsid w:val="00A34385"/>
    <w:rsid w:val="00A35DC6"/>
    <w:rsid w:val="00A36BFB"/>
    <w:rsid w:val="00A36D04"/>
    <w:rsid w:val="00A36DDB"/>
    <w:rsid w:val="00A370FB"/>
    <w:rsid w:val="00A37D31"/>
    <w:rsid w:val="00A40E93"/>
    <w:rsid w:val="00A44D1B"/>
    <w:rsid w:val="00A50F97"/>
    <w:rsid w:val="00A52113"/>
    <w:rsid w:val="00A523EA"/>
    <w:rsid w:val="00A54611"/>
    <w:rsid w:val="00A564FF"/>
    <w:rsid w:val="00A56605"/>
    <w:rsid w:val="00A6006E"/>
    <w:rsid w:val="00A619CF"/>
    <w:rsid w:val="00A61C81"/>
    <w:rsid w:val="00A62B4B"/>
    <w:rsid w:val="00A632AA"/>
    <w:rsid w:val="00A64E25"/>
    <w:rsid w:val="00A64FF6"/>
    <w:rsid w:val="00A66A9C"/>
    <w:rsid w:val="00A66B18"/>
    <w:rsid w:val="00A70E36"/>
    <w:rsid w:val="00A71594"/>
    <w:rsid w:val="00A71F13"/>
    <w:rsid w:val="00A72D45"/>
    <w:rsid w:val="00A76A5E"/>
    <w:rsid w:val="00A813A3"/>
    <w:rsid w:val="00A81EC8"/>
    <w:rsid w:val="00A822D6"/>
    <w:rsid w:val="00A829EB"/>
    <w:rsid w:val="00A8369A"/>
    <w:rsid w:val="00A8683B"/>
    <w:rsid w:val="00A86D28"/>
    <w:rsid w:val="00A8726A"/>
    <w:rsid w:val="00A87967"/>
    <w:rsid w:val="00A900F2"/>
    <w:rsid w:val="00A932B9"/>
    <w:rsid w:val="00A93515"/>
    <w:rsid w:val="00A936CE"/>
    <w:rsid w:val="00A94CAA"/>
    <w:rsid w:val="00A96843"/>
    <w:rsid w:val="00A9693F"/>
    <w:rsid w:val="00A9752B"/>
    <w:rsid w:val="00A9762D"/>
    <w:rsid w:val="00A97AB5"/>
    <w:rsid w:val="00A97C4E"/>
    <w:rsid w:val="00AA0128"/>
    <w:rsid w:val="00AA0F9E"/>
    <w:rsid w:val="00AA1EEF"/>
    <w:rsid w:val="00AA22AD"/>
    <w:rsid w:val="00AA275A"/>
    <w:rsid w:val="00AA461C"/>
    <w:rsid w:val="00AA4824"/>
    <w:rsid w:val="00AA4D4D"/>
    <w:rsid w:val="00AB0D31"/>
    <w:rsid w:val="00AB6C02"/>
    <w:rsid w:val="00AC243F"/>
    <w:rsid w:val="00AC40DF"/>
    <w:rsid w:val="00AC7975"/>
    <w:rsid w:val="00AC7AF1"/>
    <w:rsid w:val="00AD24F8"/>
    <w:rsid w:val="00AE25B6"/>
    <w:rsid w:val="00AE37B9"/>
    <w:rsid w:val="00AE3D80"/>
    <w:rsid w:val="00AE3E8E"/>
    <w:rsid w:val="00AE50C0"/>
    <w:rsid w:val="00AE5B43"/>
    <w:rsid w:val="00AE5EF4"/>
    <w:rsid w:val="00AF21D6"/>
    <w:rsid w:val="00AF52AB"/>
    <w:rsid w:val="00AF6A1F"/>
    <w:rsid w:val="00AF7B2B"/>
    <w:rsid w:val="00AF7B9F"/>
    <w:rsid w:val="00AF7D7C"/>
    <w:rsid w:val="00B020F3"/>
    <w:rsid w:val="00B0214F"/>
    <w:rsid w:val="00B02C01"/>
    <w:rsid w:val="00B0365F"/>
    <w:rsid w:val="00B04FC4"/>
    <w:rsid w:val="00B07937"/>
    <w:rsid w:val="00B07B97"/>
    <w:rsid w:val="00B1104B"/>
    <w:rsid w:val="00B11ADC"/>
    <w:rsid w:val="00B12D01"/>
    <w:rsid w:val="00B15892"/>
    <w:rsid w:val="00B158AD"/>
    <w:rsid w:val="00B20DB1"/>
    <w:rsid w:val="00B23A12"/>
    <w:rsid w:val="00B24ED5"/>
    <w:rsid w:val="00B25493"/>
    <w:rsid w:val="00B272E0"/>
    <w:rsid w:val="00B279F6"/>
    <w:rsid w:val="00B27CEB"/>
    <w:rsid w:val="00B32E34"/>
    <w:rsid w:val="00B35450"/>
    <w:rsid w:val="00B36AAF"/>
    <w:rsid w:val="00B37ECC"/>
    <w:rsid w:val="00B4120D"/>
    <w:rsid w:val="00B42B8B"/>
    <w:rsid w:val="00B43C8E"/>
    <w:rsid w:val="00B449FE"/>
    <w:rsid w:val="00B51D90"/>
    <w:rsid w:val="00B51F3F"/>
    <w:rsid w:val="00B6158D"/>
    <w:rsid w:val="00B623BA"/>
    <w:rsid w:val="00B65D7A"/>
    <w:rsid w:val="00B66FB9"/>
    <w:rsid w:val="00B67ADC"/>
    <w:rsid w:val="00B67B4A"/>
    <w:rsid w:val="00B67E18"/>
    <w:rsid w:val="00B70851"/>
    <w:rsid w:val="00B72FFC"/>
    <w:rsid w:val="00B73153"/>
    <w:rsid w:val="00B7748A"/>
    <w:rsid w:val="00B77B32"/>
    <w:rsid w:val="00B80DAB"/>
    <w:rsid w:val="00B81818"/>
    <w:rsid w:val="00B865A6"/>
    <w:rsid w:val="00B87A91"/>
    <w:rsid w:val="00B910D0"/>
    <w:rsid w:val="00B9200A"/>
    <w:rsid w:val="00B92B48"/>
    <w:rsid w:val="00B93173"/>
    <w:rsid w:val="00B93451"/>
    <w:rsid w:val="00B94D9A"/>
    <w:rsid w:val="00BA0ECD"/>
    <w:rsid w:val="00BA3105"/>
    <w:rsid w:val="00BA37C3"/>
    <w:rsid w:val="00BA627E"/>
    <w:rsid w:val="00BA6873"/>
    <w:rsid w:val="00BA68DE"/>
    <w:rsid w:val="00BA7020"/>
    <w:rsid w:val="00BA7399"/>
    <w:rsid w:val="00BB27C3"/>
    <w:rsid w:val="00BB3FBD"/>
    <w:rsid w:val="00BB588F"/>
    <w:rsid w:val="00BC3FB6"/>
    <w:rsid w:val="00BC40DD"/>
    <w:rsid w:val="00BC458C"/>
    <w:rsid w:val="00BC46E0"/>
    <w:rsid w:val="00BC52C1"/>
    <w:rsid w:val="00BC7532"/>
    <w:rsid w:val="00BC7D5C"/>
    <w:rsid w:val="00BD0312"/>
    <w:rsid w:val="00BD061F"/>
    <w:rsid w:val="00BD075E"/>
    <w:rsid w:val="00BD1C66"/>
    <w:rsid w:val="00BD20FA"/>
    <w:rsid w:val="00BD3A25"/>
    <w:rsid w:val="00BD3E33"/>
    <w:rsid w:val="00BD7224"/>
    <w:rsid w:val="00BE4B75"/>
    <w:rsid w:val="00BE5F00"/>
    <w:rsid w:val="00BF1281"/>
    <w:rsid w:val="00BF1E02"/>
    <w:rsid w:val="00BF201D"/>
    <w:rsid w:val="00BF2132"/>
    <w:rsid w:val="00BF2654"/>
    <w:rsid w:val="00BF2B9E"/>
    <w:rsid w:val="00BF69F3"/>
    <w:rsid w:val="00C00360"/>
    <w:rsid w:val="00C00AE8"/>
    <w:rsid w:val="00C017C5"/>
    <w:rsid w:val="00C01CA9"/>
    <w:rsid w:val="00C054EA"/>
    <w:rsid w:val="00C05E10"/>
    <w:rsid w:val="00C1304F"/>
    <w:rsid w:val="00C14327"/>
    <w:rsid w:val="00C14A44"/>
    <w:rsid w:val="00C202BA"/>
    <w:rsid w:val="00C209F9"/>
    <w:rsid w:val="00C278E7"/>
    <w:rsid w:val="00C302F3"/>
    <w:rsid w:val="00C32F85"/>
    <w:rsid w:val="00C33501"/>
    <w:rsid w:val="00C33530"/>
    <w:rsid w:val="00C339AB"/>
    <w:rsid w:val="00C342DC"/>
    <w:rsid w:val="00C37F21"/>
    <w:rsid w:val="00C40DFC"/>
    <w:rsid w:val="00C4141E"/>
    <w:rsid w:val="00C41E65"/>
    <w:rsid w:val="00C434EA"/>
    <w:rsid w:val="00C471DE"/>
    <w:rsid w:val="00C47493"/>
    <w:rsid w:val="00C47D4F"/>
    <w:rsid w:val="00C47E53"/>
    <w:rsid w:val="00C47F9F"/>
    <w:rsid w:val="00C51FF6"/>
    <w:rsid w:val="00C529B2"/>
    <w:rsid w:val="00C52AE8"/>
    <w:rsid w:val="00C54748"/>
    <w:rsid w:val="00C5491E"/>
    <w:rsid w:val="00C5627B"/>
    <w:rsid w:val="00C56D90"/>
    <w:rsid w:val="00C56E50"/>
    <w:rsid w:val="00C578C2"/>
    <w:rsid w:val="00C6126D"/>
    <w:rsid w:val="00C63098"/>
    <w:rsid w:val="00C635CB"/>
    <w:rsid w:val="00C64C7E"/>
    <w:rsid w:val="00C652EC"/>
    <w:rsid w:val="00C65F1A"/>
    <w:rsid w:val="00C674B7"/>
    <w:rsid w:val="00C70C03"/>
    <w:rsid w:val="00C7186A"/>
    <w:rsid w:val="00C71BDD"/>
    <w:rsid w:val="00C71FFB"/>
    <w:rsid w:val="00C74196"/>
    <w:rsid w:val="00C75ED1"/>
    <w:rsid w:val="00C8331D"/>
    <w:rsid w:val="00C839A0"/>
    <w:rsid w:val="00C84785"/>
    <w:rsid w:val="00C854B1"/>
    <w:rsid w:val="00C90B5C"/>
    <w:rsid w:val="00C91172"/>
    <w:rsid w:val="00C91AC6"/>
    <w:rsid w:val="00C92917"/>
    <w:rsid w:val="00C94DB8"/>
    <w:rsid w:val="00C97324"/>
    <w:rsid w:val="00C9793C"/>
    <w:rsid w:val="00CA1320"/>
    <w:rsid w:val="00CA1AB0"/>
    <w:rsid w:val="00CA1E35"/>
    <w:rsid w:val="00CA25D0"/>
    <w:rsid w:val="00CA2EFB"/>
    <w:rsid w:val="00CA3011"/>
    <w:rsid w:val="00CA67BE"/>
    <w:rsid w:val="00CA6DFE"/>
    <w:rsid w:val="00CB03CC"/>
    <w:rsid w:val="00CB05B8"/>
    <w:rsid w:val="00CB14DA"/>
    <w:rsid w:val="00CB1977"/>
    <w:rsid w:val="00CB52DD"/>
    <w:rsid w:val="00CB582E"/>
    <w:rsid w:val="00CB6034"/>
    <w:rsid w:val="00CB637E"/>
    <w:rsid w:val="00CC0FFB"/>
    <w:rsid w:val="00CC4229"/>
    <w:rsid w:val="00CC4967"/>
    <w:rsid w:val="00CC60E6"/>
    <w:rsid w:val="00CC6501"/>
    <w:rsid w:val="00CC7D70"/>
    <w:rsid w:val="00CD0018"/>
    <w:rsid w:val="00CD0ED2"/>
    <w:rsid w:val="00CD2277"/>
    <w:rsid w:val="00CD33BB"/>
    <w:rsid w:val="00CD407A"/>
    <w:rsid w:val="00CD5EDB"/>
    <w:rsid w:val="00CD6F53"/>
    <w:rsid w:val="00CE1B0E"/>
    <w:rsid w:val="00CE1F97"/>
    <w:rsid w:val="00CE5023"/>
    <w:rsid w:val="00CF055F"/>
    <w:rsid w:val="00CF08E1"/>
    <w:rsid w:val="00CF27D3"/>
    <w:rsid w:val="00CF3E52"/>
    <w:rsid w:val="00CF45EB"/>
    <w:rsid w:val="00CF4C59"/>
    <w:rsid w:val="00CF5B1F"/>
    <w:rsid w:val="00CF6E86"/>
    <w:rsid w:val="00CF6EF0"/>
    <w:rsid w:val="00CF7EAF"/>
    <w:rsid w:val="00D00487"/>
    <w:rsid w:val="00D00B07"/>
    <w:rsid w:val="00D02E9B"/>
    <w:rsid w:val="00D05283"/>
    <w:rsid w:val="00D05779"/>
    <w:rsid w:val="00D05EB4"/>
    <w:rsid w:val="00D07819"/>
    <w:rsid w:val="00D07840"/>
    <w:rsid w:val="00D10536"/>
    <w:rsid w:val="00D114A9"/>
    <w:rsid w:val="00D114C6"/>
    <w:rsid w:val="00D13B99"/>
    <w:rsid w:val="00D1471D"/>
    <w:rsid w:val="00D15B63"/>
    <w:rsid w:val="00D166C7"/>
    <w:rsid w:val="00D16E3C"/>
    <w:rsid w:val="00D17189"/>
    <w:rsid w:val="00D207EF"/>
    <w:rsid w:val="00D254EA"/>
    <w:rsid w:val="00D25F79"/>
    <w:rsid w:val="00D27141"/>
    <w:rsid w:val="00D2760E"/>
    <w:rsid w:val="00D2790B"/>
    <w:rsid w:val="00D3305C"/>
    <w:rsid w:val="00D338E3"/>
    <w:rsid w:val="00D34881"/>
    <w:rsid w:val="00D36351"/>
    <w:rsid w:val="00D368C6"/>
    <w:rsid w:val="00D36A26"/>
    <w:rsid w:val="00D36B23"/>
    <w:rsid w:val="00D3751B"/>
    <w:rsid w:val="00D37E0A"/>
    <w:rsid w:val="00D42631"/>
    <w:rsid w:val="00D42CF7"/>
    <w:rsid w:val="00D43A58"/>
    <w:rsid w:val="00D455CC"/>
    <w:rsid w:val="00D46415"/>
    <w:rsid w:val="00D47A2F"/>
    <w:rsid w:val="00D52AF6"/>
    <w:rsid w:val="00D54CFB"/>
    <w:rsid w:val="00D601A5"/>
    <w:rsid w:val="00D605A3"/>
    <w:rsid w:val="00D60703"/>
    <w:rsid w:val="00D6313F"/>
    <w:rsid w:val="00D63DBD"/>
    <w:rsid w:val="00D64A94"/>
    <w:rsid w:val="00D6535B"/>
    <w:rsid w:val="00D65436"/>
    <w:rsid w:val="00D661BB"/>
    <w:rsid w:val="00D666B3"/>
    <w:rsid w:val="00D66C5E"/>
    <w:rsid w:val="00D66F3B"/>
    <w:rsid w:val="00D67768"/>
    <w:rsid w:val="00D67D3C"/>
    <w:rsid w:val="00D72415"/>
    <w:rsid w:val="00D729E0"/>
    <w:rsid w:val="00D73458"/>
    <w:rsid w:val="00D738EF"/>
    <w:rsid w:val="00D7404F"/>
    <w:rsid w:val="00D75329"/>
    <w:rsid w:val="00D75CFA"/>
    <w:rsid w:val="00D763B4"/>
    <w:rsid w:val="00D771F4"/>
    <w:rsid w:val="00D83F2A"/>
    <w:rsid w:val="00D84AD1"/>
    <w:rsid w:val="00D84B2A"/>
    <w:rsid w:val="00D864AA"/>
    <w:rsid w:val="00D866C2"/>
    <w:rsid w:val="00D9550A"/>
    <w:rsid w:val="00D9556D"/>
    <w:rsid w:val="00D958A8"/>
    <w:rsid w:val="00D96521"/>
    <w:rsid w:val="00D96900"/>
    <w:rsid w:val="00D96E64"/>
    <w:rsid w:val="00DA0553"/>
    <w:rsid w:val="00DA11E4"/>
    <w:rsid w:val="00DA4756"/>
    <w:rsid w:val="00DA6C1D"/>
    <w:rsid w:val="00DA7B2A"/>
    <w:rsid w:val="00DB0999"/>
    <w:rsid w:val="00DB27B9"/>
    <w:rsid w:val="00DB49EE"/>
    <w:rsid w:val="00DB4E00"/>
    <w:rsid w:val="00DB568E"/>
    <w:rsid w:val="00DB5731"/>
    <w:rsid w:val="00DC0291"/>
    <w:rsid w:val="00DC0884"/>
    <w:rsid w:val="00DC0AC6"/>
    <w:rsid w:val="00DC1125"/>
    <w:rsid w:val="00DC1363"/>
    <w:rsid w:val="00DC190E"/>
    <w:rsid w:val="00DC2551"/>
    <w:rsid w:val="00DC28E2"/>
    <w:rsid w:val="00DC30B0"/>
    <w:rsid w:val="00DC3F1F"/>
    <w:rsid w:val="00DC4215"/>
    <w:rsid w:val="00DC4529"/>
    <w:rsid w:val="00DC493D"/>
    <w:rsid w:val="00DC5E14"/>
    <w:rsid w:val="00DC65D2"/>
    <w:rsid w:val="00DD109C"/>
    <w:rsid w:val="00DD182D"/>
    <w:rsid w:val="00DD202A"/>
    <w:rsid w:val="00DD266C"/>
    <w:rsid w:val="00DD3BFA"/>
    <w:rsid w:val="00DD3F67"/>
    <w:rsid w:val="00DD47CC"/>
    <w:rsid w:val="00DD678D"/>
    <w:rsid w:val="00DD6A3C"/>
    <w:rsid w:val="00DD72EC"/>
    <w:rsid w:val="00DD7393"/>
    <w:rsid w:val="00DD7E61"/>
    <w:rsid w:val="00DE1A49"/>
    <w:rsid w:val="00DE37FB"/>
    <w:rsid w:val="00DE3FD2"/>
    <w:rsid w:val="00DE46C0"/>
    <w:rsid w:val="00DE4859"/>
    <w:rsid w:val="00DE4E1B"/>
    <w:rsid w:val="00DE70CA"/>
    <w:rsid w:val="00DF13E6"/>
    <w:rsid w:val="00DF2F80"/>
    <w:rsid w:val="00DF42D5"/>
    <w:rsid w:val="00DF56A9"/>
    <w:rsid w:val="00DF61D2"/>
    <w:rsid w:val="00DF62FC"/>
    <w:rsid w:val="00DF6D76"/>
    <w:rsid w:val="00DF6FE6"/>
    <w:rsid w:val="00DF7044"/>
    <w:rsid w:val="00DF7ED3"/>
    <w:rsid w:val="00E0040B"/>
    <w:rsid w:val="00E00898"/>
    <w:rsid w:val="00E0481D"/>
    <w:rsid w:val="00E048C0"/>
    <w:rsid w:val="00E04CF8"/>
    <w:rsid w:val="00E05823"/>
    <w:rsid w:val="00E05B4E"/>
    <w:rsid w:val="00E05DDE"/>
    <w:rsid w:val="00E05F10"/>
    <w:rsid w:val="00E10F57"/>
    <w:rsid w:val="00E14CB5"/>
    <w:rsid w:val="00E14D5D"/>
    <w:rsid w:val="00E223B6"/>
    <w:rsid w:val="00E22C9E"/>
    <w:rsid w:val="00E23B95"/>
    <w:rsid w:val="00E24155"/>
    <w:rsid w:val="00E24FB2"/>
    <w:rsid w:val="00E25846"/>
    <w:rsid w:val="00E324D5"/>
    <w:rsid w:val="00E34DA1"/>
    <w:rsid w:val="00E3526D"/>
    <w:rsid w:val="00E35656"/>
    <w:rsid w:val="00E35FAA"/>
    <w:rsid w:val="00E378D5"/>
    <w:rsid w:val="00E40314"/>
    <w:rsid w:val="00E418C4"/>
    <w:rsid w:val="00E43AEE"/>
    <w:rsid w:val="00E43C37"/>
    <w:rsid w:val="00E447E9"/>
    <w:rsid w:val="00E45B6B"/>
    <w:rsid w:val="00E5090C"/>
    <w:rsid w:val="00E50B24"/>
    <w:rsid w:val="00E50B92"/>
    <w:rsid w:val="00E519AA"/>
    <w:rsid w:val="00E52A15"/>
    <w:rsid w:val="00E530EF"/>
    <w:rsid w:val="00E5397C"/>
    <w:rsid w:val="00E53D43"/>
    <w:rsid w:val="00E56DC3"/>
    <w:rsid w:val="00E57915"/>
    <w:rsid w:val="00E57F11"/>
    <w:rsid w:val="00E60989"/>
    <w:rsid w:val="00E60A2C"/>
    <w:rsid w:val="00E620B5"/>
    <w:rsid w:val="00E63AEC"/>
    <w:rsid w:val="00E64CB6"/>
    <w:rsid w:val="00E671AC"/>
    <w:rsid w:val="00E67395"/>
    <w:rsid w:val="00E71D33"/>
    <w:rsid w:val="00E731BC"/>
    <w:rsid w:val="00E73743"/>
    <w:rsid w:val="00E73F33"/>
    <w:rsid w:val="00E759E9"/>
    <w:rsid w:val="00E75BB3"/>
    <w:rsid w:val="00E7650F"/>
    <w:rsid w:val="00E81979"/>
    <w:rsid w:val="00E82938"/>
    <w:rsid w:val="00E8498B"/>
    <w:rsid w:val="00E84F0C"/>
    <w:rsid w:val="00E8519F"/>
    <w:rsid w:val="00E876CB"/>
    <w:rsid w:val="00E87A4C"/>
    <w:rsid w:val="00E87B2C"/>
    <w:rsid w:val="00E90988"/>
    <w:rsid w:val="00E91A5B"/>
    <w:rsid w:val="00E93D25"/>
    <w:rsid w:val="00E941A0"/>
    <w:rsid w:val="00E95516"/>
    <w:rsid w:val="00E95A97"/>
    <w:rsid w:val="00E973D4"/>
    <w:rsid w:val="00EA00A7"/>
    <w:rsid w:val="00EA1BE7"/>
    <w:rsid w:val="00EA24DD"/>
    <w:rsid w:val="00EA64EE"/>
    <w:rsid w:val="00EB01E3"/>
    <w:rsid w:val="00EB0655"/>
    <w:rsid w:val="00EB128E"/>
    <w:rsid w:val="00EB16E0"/>
    <w:rsid w:val="00EB20B0"/>
    <w:rsid w:val="00EB2780"/>
    <w:rsid w:val="00EB3C5C"/>
    <w:rsid w:val="00EB41C7"/>
    <w:rsid w:val="00EB53AD"/>
    <w:rsid w:val="00EB5DFB"/>
    <w:rsid w:val="00EB785B"/>
    <w:rsid w:val="00EB7956"/>
    <w:rsid w:val="00EC06A3"/>
    <w:rsid w:val="00EC4438"/>
    <w:rsid w:val="00EC5235"/>
    <w:rsid w:val="00EC7868"/>
    <w:rsid w:val="00ED0890"/>
    <w:rsid w:val="00ED10BB"/>
    <w:rsid w:val="00ED1A31"/>
    <w:rsid w:val="00ED1AA4"/>
    <w:rsid w:val="00ED2261"/>
    <w:rsid w:val="00ED4671"/>
    <w:rsid w:val="00ED6866"/>
    <w:rsid w:val="00ED69B0"/>
    <w:rsid w:val="00EE1F62"/>
    <w:rsid w:val="00EE27B7"/>
    <w:rsid w:val="00EE3E94"/>
    <w:rsid w:val="00EE5F8E"/>
    <w:rsid w:val="00EE6850"/>
    <w:rsid w:val="00EE7624"/>
    <w:rsid w:val="00EE774C"/>
    <w:rsid w:val="00EF1816"/>
    <w:rsid w:val="00EF2C15"/>
    <w:rsid w:val="00EF2CF2"/>
    <w:rsid w:val="00EF3A1A"/>
    <w:rsid w:val="00EF3AF1"/>
    <w:rsid w:val="00EF4A92"/>
    <w:rsid w:val="00EF50D3"/>
    <w:rsid w:val="00F00091"/>
    <w:rsid w:val="00F005D6"/>
    <w:rsid w:val="00F0162C"/>
    <w:rsid w:val="00F061E1"/>
    <w:rsid w:val="00F0642A"/>
    <w:rsid w:val="00F1342F"/>
    <w:rsid w:val="00F138E2"/>
    <w:rsid w:val="00F1413D"/>
    <w:rsid w:val="00F14F13"/>
    <w:rsid w:val="00F15653"/>
    <w:rsid w:val="00F164DE"/>
    <w:rsid w:val="00F16534"/>
    <w:rsid w:val="00F16865"/>
    <w:rsid w:val="00F16E0C"/>
    <w:rsid w:val="00F1736E"/>
    <w:rsid w:val="00F1744B"/>
    <w:rsid w:val="00F200F3"/>
    <w:rsid w:val="00F243F7"/>
    <w:rsid w:val="00F27B8C"/>
    <w:rsid w:val="00F27F05"/>
    <w:rsid w:val="00F27F8F"/>
    <w:rsid w:val="00F30604"/>
    <w:rsid w:val="00F322D0"/>
    <w:rsid w:val="00F34D75"/>
    <w:rsid w:val="00F35C19"/>
    <w:rsid w:val="00F35F78"/>
    <w:rsid w:val="00F36457"/>
    <w:rsid w:val="00F37F55"/>
    <w:rsid w:val="00F406EC"/>
    <w:rsid w:val="00F41234"/>
    <w:rsid w:val="00F41E55"/>
    <w:rsid w:val="00F4376B"/>
    <w:rsid w:val="00F448B1"/>
    <w:rsid w:val="00F449C8"/>
    <w:rsid w:val="00F45109"/>
    <w:rsid w:val="00F458DE"/>
    <w:rsid w:val="00F473C4"/>
    <w:rsid w:val="00F47573"/>
    <w:rsid w:val="00F47A1F"/>
    <w:rsid w:val="00F50857"/>
    <w:rsid w:val="00F526C0"/>
    <w:rsid w:val="00F53C4F"/>
    <w:rsid w:val="00F55A2A"/>
    <w:rsid w:val="00F569B4"/>
    <w:rsid w:val="00F57271"/>
    <w:rsid w:val="00F633AC"/>
    <w:rsid w:val="00F63E4D"/>
    <w:rsid w:val="00F65584"/>
    <w:rsid w:val="00F65E45"/>
    <w:rsid w:val="00F66049"/>
    <w:rsid w:val="00F66D09"/>
    <w:rsid w:val="00F704B1"/>
    <w:rsid w:val="00F71CDF"/>
    <w:rsid w:val="00F73C25"/>
    <w:rsid w:val="00F752F8"/>
    <w:rsid w:val="00F754D2"/>
    <w:rsid w:val="00F75B44"/>
    <w:rsid w:val="00F779D7"/>
    <w:rsid w:val="00F803BF"/>
    <w:rsid w:val="00F81B3D"/>
    <w:rsid w:val="00F825CB"/>
    <w:rsid w:val="00F833C5"/>
    <w:rsid w:val="00F83D56"/>
    <w:rsid w:val="00F84C29"/>
    <w:rsid w:val="00F84D53"/>
    <w:rsid w:val="00F858A1"/>
    <w:rsid w:val="00F86632"/>
    <w:rsid w:val="00F90DF1"/>
    <w:rsid w:val="00F91C01"/>
    <w:rsid w:val="00F92292"/>
    <w:rsid w:val="00F92312"/>
    <w:rsid w:val="00F93237"/>
    <w:rsid w:val="00F935B8"/>
    <w:rsid w:val="00F94C82"/>
    <w:rsid w:val="00F95BC9"/>
    <w:rsid w:val="00FA0075"/>
    <w:rsid w:val="00FA10EE"/>
    <w:rsid w:val="00FA2799"/>
    <w:rsid w:val="00FA27A7"/>
    <w:rsid w:val="00FA300C"/>
    <w:rsid w:val="00FA401B"/>
    <w:rsid w:val="00FB09CD"/>
    <w:rsid w:val="00FB0DEC"/>
    <w:rsid w:val="00FB1405"/>
    <w:rsid w:val="00FB1D9A"/>
    <w:rsid w:val="00FB24D1"/>
    <w:rsid w:val="00FB2D14"/>
    <w:rsid w:val="00FB31F3"/>
    <w:rsid w:val="00FB381D"/>
    <w:rsid w:val="00FB3B8F"/>
    <w:rsid w:val="00FC2148"/>
    <w:rsid w:val="00FC26B0"/>
    <w:rsid w:val="00FC3B9E"/>
    <w:rsid w:val="00FC3F2B"/>
    <w:rsid w:val="00FC4144"/>
    <w:rsid w:val="00FC653A"/>
    <w:rsid w:val="00FC709F"/>
    <w:rsid w:val="00FC7267"/>
    <w:rsid w:val="00FD00E5"/>
    <w:rsid w:val="00FD15AA"/>
    <w:rsid w:val="00FD211E"/>
    <w:rsid w:val="00FD2D8E"/>
    <w:rsid w:val="00FD3E68"/>
    <w:rsid w:val="00FD40BB"/>
    <w:rsid w:val="00FD470F"/>
    <w:rsid w:val="00FD6EFC"/>
    <w:rsid w:val="00FE1054"/>
    <w:rsid w:val="00FE1E2F"/>
    <w:rsid w:val="00FE21CC"/>
    <w:rsid w:val="00FE3381"/>
    <w:rsid w:val="00FE3E19"/>
    <w:rsid w:val="00FE46A9"/>
    <w:rsid w:val="00FE5850"/>
    <w:rsid w:val="00FE6521"/>
    <w:rsid w:val="00FE729B"/>
    <w:rsid w:val="00FE74C7"/>
    <w:rsid w:val="00FF0191"/>
    <w:rsid w:val="00FF0ED7"/>
    <w:rsid w:val="00FF0FA5"/>
    <w:rsid w:val="00FF3C7F"/>
    <w:rsid w:val="00FF6A20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0894"/>
    <w:pPr>
      <w:spacing w:after="0" w:line="36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F66D09"/>
    <w:pPr>
      <w:spacing w:before="480"/>
      <w:contextualSpacing/>
      <w:outlineLvl w:val="0"/>
    </w:pPr>
    <w:rPr>
      <w:rFonts w:ascii="Calibri" w:eastAsiaTheme="majorEastAsia" w:hAnsi="Calibri" w:cstheme="majorBidi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66D09"/>
    <w:pPr>
      <w:spacing w:before="200"/>
      <w:outlineLvl w:val="1"/>
    </w:pPr>
    <w:rPr>
      <w:rFonts w:ascii="Calibri" w:eastAsiaTheme="majorEastAsia" w:hAnsi="Calibri" w:cstheme="majorBidi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66D09"/>
    <w:pPr>
      <w:spacing w:before="200" w:line="271" w:lineRule="auto"/>
      <w:outlineLvl w:val="2"/>
    </w:pPr>
    <w:rPr>
      <w:rFonts w:ascii="Calibri" w:eastAsiaTheme="majorEastAsia" w:hAnsi="Calibri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66D09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66D09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66D09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66D09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66D09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66D09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66D09"/>
    <w:rPr>
      <w:rFonts w:ascii="Calibri" w:eastAsiaTheme="majorEastAsia" w:hAnsi="Calibri" w:cstheme="majorBidi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66D09"/>
    <w:rPr>
      <w:rFonts w:ascii="Calibri" w:eastAsiaTheme="majorEastAsia" w:hAnsi="Calibri" w:cstheme="majorBidi"/>
      <w:b/>
      <w:bCs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66D09"/>
    <w:rPr>
      <w:rFonts w:ascii="Calibri" w:eastAsiaTheme="majorEastAsia" w:hAnsi="Calibri" w:cstheme="majorBidi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66D0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66D0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66D0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66D09"/>
    <w:rPr>
      <w:rFonts w:asciiTheme="majorHAnsi" w:eastAsiaTheme="majorEastAsia" w:hAnsiTheme="majorHAnsi" w:cstheme="majorBidi"/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66D09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66D0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F66D09"/>
    <w:pPr>
      <w:spacing w:line="240" w:lineRule="auto"/>
      <w:contextualSpacing/>
      <w:jc w:val="center"/>
    </w:pPr>
    <w:rPr>
      <w:rFonts w:ascii="Calibri" w:eastAsiaTheme="majorEastAsia" w:hAnsi="Calibri" w:cstheme="majorBidi"/>
      <w:b/>
      <w:spacing w:val="5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66D09"/>
    <w:rPr>
      <w:rFonts w:ascii="Calibri" w:eastAsiaTheme="majorEastAsia" w:hAnsi="Calibri" w:cstheme="majorBidi"/>
      <w:b/>
      <w:spacing w:val="5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66D0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66D0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Enfasigrassetto">
    <w:name w:val="Strong"/>
    <w:uiPriority w:val="22"/>
    <w:qFormat/>
    <w:rsid w:val="00F66D09"/>
    <w:rPr>
      <w:b/>
      <w:bCs/>
    </w:rPr>
  </w:style>
  <w:style w:type="character" w:styleId="Enfasicorsivo">
    <w:name w:val="Emphasis"/>
    <w:uiPriority w:val="20"/>
    <w:qFormat/>
    <w:rsid w:val="00F66D0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essunaspaziatura">
    <w:name w:val="No Spacing"/>
    <w:basedOn w:val="Normale"/>
    <w:link w:val="NessunaspaziaturaCarattere"/>
    <w:uiPriority w:val="1"/>
    <w:qFormat/>
    <w:rsid w:val="00F66D09"/>
    <w:pPr>
      <w:spacing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F66D09"/>
  </w:style>
  <w:style w:type="paragraph" w:styleId="Paragrafoelenco">
    <w:name w:val="List Paragraph"/>
    <w:basedOn w:val="Normale"/>
    <w:uiPriority w:val="34"/>
    <w:qFormat/>
    <w:rsid w:val="00F66D09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F66D09"/>
    <w:pPr>
      <w:spacing w:before="200"/>
      <w:ind w:left="360" w:right="360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66D09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66D0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66D09"/>
    <w:rPr>
      <w:b/>
      <w:bCs/>
      <w:i/>
      <w:iCs/>
    </w:rPr>
  </w:style>
  <w:style w:type="character" w:styleId="Enfasidelicata">
    <w:name w:val="Subtle Emphasis"/>
    <w:uiPriority w:val="19"/>
    <w:qFormat/>
    <w:rsid w:val="00F66D09"/>
    <w:rPr>
      <w:i/>
      <w:iCs/>
    </w:rPr>
  </w:style>
  <w:style w:type="character" w:styleId="Enfasiintensa">
    <w:name w:val="Intense Emphasis"/>
    <w:uiPriority w:val="21"/>
    <w:qFormat/>
    <w:rsid w:val="00F66D09"/>
    <w:rPr>
      <w:b/>
      <w:bCs/>
    </w:rPr>
  </w:style>
  <w:style w:type="character" w:styleId="Riferimentodelicato">
    <w:name w:val="Subtle Reference"/>
    <w:uiPriority w:val="31"/>
    <w:qFormat/>
    <w:rsid w:val="00F66D09"/>
    <w:rPr>
      <w:smallCaps/>
    </w:rPr>
  </w:style>
  <w:style w:type="character" w:styleId="Riferimentointenso">
    <w:name w:val="Intense Reference"/>
    <w:uiPriority w:val="32"/>
    <w:qFormat/>
    <w:rsid w:val="00F66D09"/>
    <w:rPr>
      <w:smallCaps/>
      <w:spacing w:val="5"/>
      <w:u w:val="single"/>
    </w:rPr>
  </w:style>
  <w:style w:type="character" w:styleId="Titolodellibro">
    <w:name w:val="Book Title"/>
    <w:uiPriority w:val="33"/>
    <w:qFormat/>
    <w:rsid w:val="00F66D09"/>
    <w:rPr>
      <w:i/>
      <w:i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66D09"/>
    <w:pPr>
      <w:outlineLvl w:val="9"/>
    </w:pPr>
  </w:style>
  <w:style w:type="table" w:styleId="Grigliatabella">
    <w:name w:val="Table Grid"/>
    <w:basedOn w:val="Tabellanormale"/>
    <w:uiPriority w:val="59"/>
    <w:rsid w:val="00DF6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7E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7E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0894"/>
    <w:pPr>
      <w:spacing w:after="0" w:line="36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F66D09"/>
    <w:pPr>
      <w:spacing w:before="480"/>
      <w:contextualSpacing/>
      <w:outlineLvl w:val="0"/>
    </w:pPr>
    <w:rPr>
      <w:rFonts w:ascii="Calibri" w:eastAsiaTheme="majorEastAsia" w:hAnsi="Calibri" w:cstheme="majorBidi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66D09"/>
    <w:pPr>
      <w:spacing w:before="200"/>
      <w:outlineLvl w:val="1"/>
    </w:pPr>
    <w:rPr>
      <w:rFonts w:ascii="Calibri" w:eastAsiaTheme="majorEastAsia" w:hAnsi="Calibri" w:cstheme="majorBidi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66D09"/>
    <w:pPr>
      <w:spacing w:before="200" w:line="271" w:lineRule="auto"/>
      <w:outlineLvl w:val="2"/>
    </w:pPr>
    <w:rPr>
      <w:rFonts w:ascii="Calibri" w:eastAsiaTheme="majorEastAsia" w:hAnsi="Calibri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66D09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66D09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66D09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66D09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66D09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66D09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66D09"/>
    <w:rPr>
      <w:rFonts w:ascii="Calibri" w:eastAsiaTheme="majorEastAsia" w:hAnsi="Calibri" w:cstheme="majorBidi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66D09"/>
    <w:rPr>
      <w:rFonts w:ascii="Calibri" w:eastAsiaTheme="majorEastAsia" w:hAnsi="Calibri" w:cstheme="majorBidi"/>
      <w:b/>
      <w:bCs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66D09"/>
    <w:rPr>
      <w:rFonts w:ascii="Calibri" w:eastAsiaTheme="majorEastAsia" w:hAnsi="Calibri" w:cstheme="majorBidi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66D0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66D0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66D0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66D09"/>
    <w:rPr>
      <w:rFonts w:asciiTheme="majorHAnsi" w:eastAsiaTheme="majorEastAsia" w:hAnsiTheme="majorHAnsi" w:cstheme="majorBidi"/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66D09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66D0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F66D09"/>
    <w:pPr>
      <w:spacing w:line="240" w:lineRule="auto"/>
      <w:contextualSpacing/>
      <w:jc w:val="center"/>
    </w:pPr>
    <w:rPr>
      <w:rFonts w:ascii="Calibri" w:eastAsiaTheme="majorEastAsia" w:hAnsi="Calibri" w:cstheme="majorBidi"/>
      <w:b/>
      <w:spacing w:val="5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66D09"/>
    <w:rPr>
      <w:rFonts w:ascii="Calibri" w:eastAsiaTheme="majorEastAsia" w:hAnsi="Calibri" w:cstheme="majorBidi"/>
      <w:b/>
      <w:spacing w:val="5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66D0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66D0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Enfasigrassetto">
    <w:name w:val="Strong"/>
    <w:uiPriority w:val="22"/>
    <w:qFormat/>
    <w:rsid w:val="00F66D09"/>
    <w:rPr>
      <w:b/>
      <w:bCs/>
    </w:rPr>
  </w:style>
  <w:style w:type="character" w:styleId="Enfasicorsivo">
    <w:name w:val="Emphasis"/>
    <w:uiPriority w:val="20"/>
    <w:qFormat/>
    <w:rsid w:val="00F66D0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essunaspaziatura">
    <w:name w:val="No Spacing"/>
    <w:basedOn w:val="Normale"/>
    <w:link w:val="NessunaspaziaturaCarattere"/>
    <w:uiPriority w:val="1"/>
    <w:qFormat/>
    <w:rsid w:val="00F66D09"/>
    <w:pPr>
      <w:spacing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F66D09"/>
  </w:style>
  <w:style w:type="paragraph" w:styleId="Paragrafoelenco">
    <w:name w:val="List Paragraph"/>
    <w:basedOn w:val="Normale"/>
    <w:uiPriority w:val="34"/>
    <w:qFormat/>
    <w:rsid w:val="00F66D09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F66D09"/>
    <w:pPr>
      <w:spacing w:before="200"/>
      <w:ind w:left="360" w:right="360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66D09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66D0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66D09"/>
    <w:rPr>
      <w:b/>
      <w:bCs/>
      <w:i/>
      <w:iCs/>
    </w:rPr>
  </w:style>
  <w:style w:type="character" w:styleId="Enfasidelicata">
    <w:name w:val="Subtle Emphasis"/>
    <w:uiPriority w:val="19"/>
    <w:qFormat/>
    <w:rsid w:val="00F66D09"/>
    <w:rPr>
      <w:i/>
      <w:iCs/>
    </w:rPr>
  </w:style>
  <w:style w:type="character" w:styleId="Enfasiintensa">
    <w:name w:val="Intense Emphasis"/>
    <w:uiPriority w:val="21"/>
    <w:qFormat/>
    <w:rsid w:val="00F66D09"/>
    <w:rPr>
      <w:b/>
      <w:bCs/>
    </w:rPr>
  </w:style>
  <w:style w:type="character" w:styleId="Riferimentodelicato">
    <w:name w:val="Subtle Reference"/>
    <w:uiPriority w:val="31"/>
    <w:qFormat/>
    <w:rsid w:val="00F66D09"/>
    <w:rPr>
      <w:smallCaps/>
    </w:rPr>
  </w:style>
  <w:style w:type="character" w:styleId="Riferimentointenso">
    <w:name w:val="Intense Reference"/>
    <w:uiPriority w:val="32"/>
    <w:qFormat/>
    <w:rsid w:val="00F66D09"/>
    <w:rPr>
      <w:smallCaps/>
      <w:spacing w:val="5"/>
      <w:u w:val="single"/>
    </w:rPr>
  </w:style>
  <w:style w:type="character" w:styleId="Titolodellibro">
    <w:name w:val="Book Title"/>
    <w:uiPriority w:val="33"/>
    <w:qFormat/>
    <w:rsid w:val="00F66D09"/>
    <w:rPr>
      <w:i/>
      <w:i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66D09"/>
    <w:pPr>
      <w:outlineLvl w:val="9"/>
    </w:pPr>
  </w:style>
  <w:style w:type="table" w:styleId="Grigliatabella">
    <w:name w:val="Table Grid"/>
    <w:basedOn w:val="Tabellanormale"/>
    <w:uiPriority w:val="59"/>
    <w:rsid w:val="00DF6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7E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7E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1225</Words>
  <Characters>6985</Characters>
  <Application>Microsoft Office Word</Application>
  <DocSecurity>0</DocSecurity>
  <Lines>58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Manfreda</dc:creator>
  <cp:lastModifiedBy>martinati</cp:lastModifiedBy>
  <cp:revision>2</cp:revision>
  <dcterms:created xsi:type="dcterms:W3CDTF">2015-02-13T14:06:00Z</dcterms:created>
  <dcterms:modified xsi:type="dcterms:W3CDTF">2015-02-13T14:06:00Z</dcterms:modified>
</cp:coreProperties>
</file>